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DDCF23" w14:textId="7D00346E" w:rsidR="00996960" w:rsidRDefault="00820F1D">
      <w:r>
        <w:rPr>
          <w:noProof/>
          <w:lang w:eastAsia="en-GB"/>
        </w:rPr>
        <w:drawing>
          <wp:anchor distT="0" distB="0" distL="114300" distR="114300" simplePos="0" relativeHeight="251670016" behindDoc="0" locked="0" layoutInCell="1" allowOverlap="1" wp14:anchorId="7FE965AA" wp14:editId="275FF7CA">
            <wp:simplePos x="0" y="0"/>
            <wp:positionH relativeFrom="column">
              <wp:posOffset>3487255</wp:posOffset>
            </wp:positionH>
            <wp:positionV relativeFrom="paragraph">
              <wp:posOffset>-904240</wp:posOffset>
            </wp:positionV>
            <wp:extent cx="2667513" cy="1341783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GPC MAIN WITH TEXT SMALL4x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67513" cy="134178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5F05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C34229D" wp14:editId="64F456D4">
                <wp:simplePos x="0" y="0"/>
                <wp:positionH relativeFrom="column">
                  <wp:posOffset>-914400</wp:posOffset>
                </wp:positionH>
                <wp:positionV relativeFrom="paragraph">
                  <wp:posOffset>-901700</wp:posOffset>
                </wp:positionV>
                <wp:extent cx="7531735" cy="1263650"/>
                <wp:effectExtent l="0" t="0" r="0" b="0"/>
                <wp:wrapNone/>
                <wp:docPr id="4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531735" cy="1263650"/>
                        </a:xfrm>
                        <a:prstGeom prst="rect">
                          <a:avLst/>
                        </a:prstGeom>
                        <a:gradFill>
                          <a:gsLst>
                            <a:gs pos="0">
                              <a:srgbClr val="3A5384"/>
                            </a:gs>
                            <a:gs pos="100000">
                              <a:srgbClr val="34B9CE"/>
                            </a:gs>
                          </a:gsLst>
                          <a:lin ang="0" scaled="0"/>
                        </a:gradFill>
                        <a:ln w="6350">
                          <a:noFill/>
                        </a:ln>
                      </wps:spPr>
                      <wps:txbx>
                        <w:txbxContent>
                          <w:p w14:paraId="59C28A69" w14:textId="77777777" w:rsidR="007E7ACF" w:rsidRDefault="007E7ACF" w:rsidP="007E7ACF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34"/>
                                <w:szCs w:val="34"/>
                              </w:rPr>
                              <w:t>Greener Primary Care Wales</w:t>
                            </w:r>
                          </w:p>
                          <w:p w14:paraId="1744BC55" w14:textId="77777777" w:rsidR="007E7ACF" w:rsidRPr="00C85F05" w:rsidRDefault="007E7ACF" w:rsidP="007E7ACF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34"/>
                                <w:szCs w:val="34"/>
                              </w:rPr>
                            </w:pPr>
                            <w:r w:rsidRPr="00C85F05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34"/>
                                <w:szCs w:val="34"/>
                              </w:rPr>
                              <w:t xml:space="preserve">Framework &amp; Award </w:t>
                            </w:r>
                            <w:r w:rsidR="00E77A5C" w:rsidRPr="00C85F05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34"/>
                                <w:szCs w:val="34"/>
                              </w:rPr>
                              <w:t>S</w:t>
                            </w:r>
                            <w:r w:rsidRPr="00C85F05">
                              <w:rPr>
                                <w:rFonts w:ascii="Verdana" w:hAnsi="Verdana"/>
                                <w:b/>
                                <w:bCs/>
                                <w:color w:val="FFFFFF" w:themeColor="background1"/>
                                <w:sz w:val="34"/>
                                <w:szCs w:val="34"/>
                              </w:rPr>
                              <w:t>cheme</w:t>
                            </w:r>
                          </w:p>
                          <w:p w14:paraId="42F9C8B8" w14:textId="77777777" w:rsidR="007E7ACF" w:rsidRPr="00C85F05" w:rsidRDefault="00C85F05" w:rsidP="00C85F05">
                            <w:pPr>
                              <w:rPr>
                                <w:rFonts w:ascii="Verdana" w:hAnsi="Verdana"/>
                                <w:bCs/>
                                <w:color w:val="FFFFFF" w:themeColor="background1"/>
                                <w:sz w:val="28"/>
                                <w:szCs w:val="28"/>
                              </w:rPr>
                            </w:pPr>
                            <w:r w:rsidRPr="00C85F05">
                              <w:rPr>
                                <w:b/>
                                <w:color w:val="FFFFFF" w:themeColor="background1"/>
                                <w:sz w:val="44"/>
                              </w:rPr>
                              <w:t>Be part of the change in 2023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8000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C34229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-1in;margin-top:-71pt;width:593.05pt;height:99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kOumgQIAAAsFAAAOAAAAZHJzL2Uyb0RvYy54bWysVMlu2zAQvRfoPxC817K8JREiB47TFAWM&#10;JEBS5ExTlC2UIlmStpR+fR8peUGaU1Ef6CHnzfZmRtc3bS3JXlhXaZXTdDCkRCiui0ptcvrj5f7L&#10;JSXOM1UwqZXI6Ztw9Gb++dN1YzIx0lstC2EJnCiXNSanW+9NliSOb0XN3EAboaAsta2Zx9VuksKy&#10;Bt5rmYyGw1nSaFsYq7lwDq93nZLOo/+yFNw/lqUTnsicIjcfTxvPdTiT+TXLNpaZbcX7NNg/ZFGz&#10;SiHo0dUd84zsbPWXq7riVjtd+gHXdaLLsuIi1oBq0uG7ap63zIhYC8hx5kiT+39u+cP+yZKqyOmE&#10;EsVqtOhFtJ7c6pakgZ3GuAygZwOYb/GMLsdKnVlp/tMBkpxhOgMHdGCjLW0d/lEngSEa8HYkPUTh&#10;eLyYjtOL8ZQSDl06mo1n09iW5GRurPPfhK5JEHJq0dWYAtuvnA8JsOwA6XtQ3FdSRtkB0gnEaBA3&#10;7JK3m/VSWrJnmIvxYjq+nIRi4WjjztHpMPw+MJncXi2/nplEyz6UrBRhYf5Rr+NMCrB7KAmjdsxN&#10;KtLkdDZGvSGm0iHpLgupelo7JgPBvl23UAZxrYs3tMPqbpyd4fcVmFkx55+YxfwiMHbSP+IopUYQ&#10;3UuUbLX9/dF7wGOsoKWkwT7k1P3aMSsokd8VeEsvIxPEx9tkejFCEBsvV+lkgsv6XKN29VKD2xQU&#10;GB7FgPfyIJZW16/Y3UUICxVTHMFzyr09XJa+W1RsPxeLRYRhawzzK/Vs+GEQQ+tf2ldmTT8fHqP1&#10;oA/Lw7J3Y9JhO8YXO6/LKs7QidieemxcNxHd1yGs9Pk9ok7fsPkfAAAA//8DAFBLAwQUAAYACAAA&#10;ACEA+uZtIOEAAAANAQAADwAAAGRycy9kb3ducmV2LnhtbEyPwW7CMBBE75X4B2uRegM7qQtVGgch&#10;RA89UBVaqVcTL0nUeB3FhqR/X8Olvc1oR7Nv8tVoW3bB3jeOFCRzAQypdKahSsHnx8vsCZgPmoxu&#10;HaGCH/SwKiZ3uc6MG2iPl0OoWCwhn2kFdQhdxrkva7Taz12HFG8n11sdou0rbno9xHLb8lSIBbe6&#10;ofih1h1uaiy/D2erYDgt1h3a/fj18OrkUu62b+FdKHU/HdfPwAKO4S8MV/yIDkVkOrozGc9aBbNE&#10;yjgm3FQa1TUjZJoAOyp4XArgRc7/ryh+AQAA//8DAFBLAQItABQABgAIAAAAIQC2gziS/gAAAOEB&#10;AAATAAAAAAAAAAAAAAAAAAAAAABbQ29udGVudF9UeXBlc10ueG1sUEsBAi0AFAAGAAgAAAAhADj9&#10;If/WAAAAlAEAAAsAAAAAAAAAAAAAAAAALwEAAF9yZWxzLy5yZWxzUEsBAi0AFAAGAAgAAAAhAI6Q&#10;66aBAgAACwUAAA4AAAAAAAAAAAAAAAAALgIAAGRycy9lMm9Eb2MueG1sUEsBAi0AFAAGAAgAAAAh&#10;APrmbSDhAAAADQEAAA8AAAAAAAAAAAAAAAAA2wQAAGRycy9kb3ducmV2LnhtbFBLBQYAAAAABAAE&#10;APMAAADpBQAAAAA=&#10;" fillcolor="#3a5384" stroked="f" strokeweight=".5pt">
                <v:fill color2="#34b9ce" angle="90" focus="100%" type="gradient">
                  <o:fill v:ext="view" type="gradientUnscaled"/>
                </v:fill>
                <v:path arrowok="t"/>
                <v:textbox inset="5mm">
                  <w:txbxContent>
                    <w:p w14:paraId="59C28A69" w14:textId="77777777" w:rsidR="007E7ACF" w:rsidRDefault="007E7ACF" w:rsidP="007E7ACF">
                      <w:pP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34"/>
                          <w:szCs w:val="34"/>
                        </w:rPr>
                      </w:pPr>
                      <w: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34"/>
                          <w:szCs w:val="34"/>
                        </w:rPr>
                        <w:t>Greener Primary Care Wales</w:t>
                      </w:r>
                    </w:p>
                    <w:p w14:paraId="1744BC55" w14:textId="77777777" w:rsidR="007E7ACF" w:rsidRPr="00C85F05" w:rsidRDefault="007E7ACF" w:rsidP="007E7ACF">
                      <w:pPr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34"/>
                          <w:szCs w:val="34"/>
                        </w:rPr>
                      </w:pPr>
                      <w:r w:rsidRPr="00C85F05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34"/>
                          <w:szCs w:val="34"/>
                        </w:rPr>
                        <w:t xml:space="preserve">Framework &amp; Award </w:t>
                      </w:r>
                      <w:r w:rsidR="00E77A5C" w:rsidRPr="00C85F05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34"/>
                          <w:szCs w:val="34"/>
                        </w:rPr>
                        <w:t>S</w:t>
                      </w:r>
                      <w:r w:rsidRPr="00C85F05">
                        <w:rPr>
                          <w:rFonts w:ascii="Verdana" w:hAnsi="Verdana"/>
                          <w:b/>
                          <w:bCs/>
                          <w:color w:val="FFFFFF" w:themeColor="background1"/>
                          <w:sz w:val="34"/>
                          <w:szCs w:val="34"/>
                        </w:rPr>
                        <w:t>cheme</w:t>
                      </w:r>
                    </w:p>
                    <w:p w14:paraId="42F9C8B8" w14:textId="77777777" w:rsidR="007E7ACF" w:rsidRPr="00C85F05" w:rsidRDefault="00C85F05" w:rsidP="00C85F05">
                      <w:pPr>
                        <w:rPr>
                          <w:rFonts w:ascii="Verdana" w:hAnsi="Verdana"/>
                          <w:bCs/>
                          <w:color w:val="FFFFFF" w:themeColor="background1"/>
                          <w:sz w:val="28"/>
                          <w:szCs w:val="28"/>
                        </w:rPr>
                      </w:pPr>
                      <w:r w:rsidRPr="00C85F05">
                        <w:rPr>
                          <w:b/>
                          <w:color w:val="FFFFFF" w:themeColor="background1"/>
                          <w:sz w:val="44"/>
                        </w:rPr>
                        <w:t>Be part of the change in 20</w:t>
                      </w:r>
                      <w:bookmarkStart w:id="1" w:name="_GoBack"/>
                      <w:bookmarkEnd w:id="1"/>
                      <w:r w:rsidRPr="00C85F05">
                        <w:rPr>
                          <w:b/>
                          <w:color w:val="FFFFFF" w:themeColor="background1"/>
                          <w:sz w:val="44"/>
                        </w:rPr>
                        <w:t>23</w:t>
                      </w:r>
                    </w:p>
                  </w:txbxContent>
                </v:textbox>
              </v:shape>
            </w:pict>
          </mc:Fallback>
        </mc:AlternateContent>
      </w:r>
      <w:r w:rsidR="002F6E76">
        <w:t>Th</w:t>
      </w:r>
    </w:p>
    <w:p w14:paraId="34601B9A" w14:textId="672A1B42" w:rsidR="002F6E76" w:rsidRDefault="002F6E76"/>
    <w:p w14:paraId="660FAB06" w14:textId="386E5B29" w:rsidR="002F6E76" w:rsidRDefault="00820F1D">
      <w:r>
        <w:rPr>
          <w:noProof/>
          <w:lang w:eastAsia="en-GB"/>
        </w:rPr>
        <w:drawing>
          <wp:anchor distT="0" distB="0" distL="114300" distR="114300" simplePos="0" relativeHeight="251668992" behindDoc="1" locked="0" layoutInCell="1" allowOverlap="1" wp14:anchorId="2656A8E1" wp14:editId="431CFAD6">
            <wp:simplePos x="0" y="0"/>
            <wp:positionH relativeFrom="column">
              <wp:posOffset>-188733</wp:posOffset>
            </wp:positionH>
            <wp:positionV relativeFrom="paragraph">
              <wp:posOffset>243840</wp:posOffset>
            </wp:positionV>
            <wp:extent cx="2724785" cy="2130425"/>
            <wp:effectExtent l="19050" t="19050" r="18415" b="22225"/>
            <wp:wrapTight wrapText="bothSides">
              <wp:wrapPolygon edited="0">
                <wp:start x="-151" y="-193"/>
                <wp:lineTo x="-151" y="21632"/>
                <wp:lineTo x="21595" y="21632"/>
                <wp:lineTo x="21595" y="-193"/>
                <wp:lineTo x="-151" y="-193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62" t="6182" r="72703" b="6507"/>
                    <a:stretch/>
                  </pic:blipFill>
                  <pic:spPr bwMode="auto">
                    <a:xfrm>
                      <a:off x="0" y="0"/>
                      <a:ext cx="2724785" cy="21304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106F">
        <w:rPr>
          <w:rStyle w:val="Heading2Char"/>
          <w:rFonts w:cstheme="minorHAnsi"/>
          <w:b/>
          <w:noProof/>
          <w:color w:val="3EA07D"/>
          <w:sz w:val="36"/>
          <w:szCs w:val="22"/>
          <w:lang w:eastAsia="en-GB"/>
        </w:rPr>
        <mc:AlternateContent>
          <mc:Choice Requires="wps">
            <w:drawing>
              <wp:anchor distT="45720" distB="45720" distL="114300" distR="114300" simplePos="0" relativeHeight="251665920" behindDoc="0" locked="0" layoutInCell="1" allowOverlap="1" wp14:anchorId="2DE8F631" wp14:editId="74A9FD3A">
                <wp:simplePos x="0" y="0"/>
                <wp:positionH relativeFrom="column">
                  <wp:posOffset>2791239</wp:posOffset>
                </wp:positionH>
                <wp:positionV relativeFrom="paragraph">
                  <wp:posOffset>193371</wp:posOffset>
                </wp:positionV>
                <wp:extent cx="3460750" cy="2279650"/>
                <wp:effectExtent l="0" t="0" r="25400" b="2540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60750" cy="2279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65B2D5" w14:textId="77777777" w:rsidR="00C85F05" w:rsidRPr="00DA106F" w:rsidRDefault="00C85F05" w:rsidP="00C85F05">
                            <w:pPr>
                              <w:jc w:val="both"/>
                              <w:rPr>
                                <w:b/>
                              </w:rPr>
                            </w:pPr>
                            <w:r w:rsidRPr="00DA106F">
                              <w:rPr>
                                <w:rStyle w:val="normaltextrun"/>
                                <w:rFonts w:cstheme="minorHAnsi"/>
                                <w:b/>
                                <w:color w:val="3EA07D"/>
                                <w:sz w:val="36"/>
                                <w:szCs w:val="22"/>
                              </w:rPr>
                              <w:t>Do</w:t>
                            </w:r>
                            <w:r>
                              <w:rPr>
                                <w:rStyle w:val="normaltextrun"/>
                                <w:rFonts w:cstheme="minorHAnsi"/>
                                <w:b/>
                                <w:color w:val="3EA07D"/>
                                <w:sz w:val="36"/>
                                <w:szCs w:val="22"/>
                              </w:rPr>
                              <w:t xml:space="preserve"> you want to do more to help the environment but don’t know where to start?</w:t>
                            </w:r>
                            <w:r w:rsidRPr="00DA106F"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14:paraId="4F8A81E0" w14:textId="77777777" w:rsidR="00C85F05" w:rsidRPr="00C85F05" w:rsidRDefault="00C85F05" w:rsidP="00C85F05">
                            <w:pPr>
                              <w:spacing w:line="276" w:lineRule="auto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0FA548D1" w14:textId="77777777" w:rsidR="00C85F05" w:rsidRDefault="00C85F05" w:rsidP="00C85F05">
                            <w:pPr>
                              <w:spacing w:line="276" w:lineRule="auto"/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4F753C">
                              <w:rPr>
                                <w:sz w:val="28"/>
                                <w:szCs w:val="28"/>
                              </w:rPr>
                              <w:t xml:space="preserve">Would you like something that the whole practice can get involved with? </w:t>
                            </w:r>
                          </w:p>
                          <w:p w14:paraId="52E7369E" w14:textId="77777777" w:rsidR="00C85F05" w:rsidRPr="00C85F05" w:rsidRDefault="00C85F05" w:rsidP="00C85F05">
                            <w:pPr>
                              <w:spacing w:line="276" w:lineRule="auto"/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0B272A30" w14:textId="77777777" w:rsidR="00C85F05" w:rsidRPr="004F753C" w:rsidRDefault="00C85F05" w:rsidP="00C85F05">
                            <w:pPr>
                              <w:spacing w:line="276" w:lineRule="auto"/>
                              <w:jc w:val="both"/>
                              <w:rPr>
                                <w:sz w:val="28"/>
                                <w:szCs w:val="28"/>
                              </w:rPr>
                            </w:pPr>
                            <w:r w:rsidRPr="004F753C">
                              <w:rPr>
                                <w:sz w:val="28"/>
                                <w:szCs w:val="28"/>
                              </w:rPr>
                              <w:t xml:space="preserve">Are you looking to make your business more efficient?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E8F631" id="Text Box 2" o:spid="_x0000_s1027" type="#_x0000_t202" style="position:absolute;margin-left:219.8pt;margin-top:15.25pt;width:272.5pt;height:179.5pt;z-index:2516659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nU2LAIAAE0EAAAOAAAAZHJzL2Uyb0RvYy54bWysVNtu2zAMfR+wfxD0vjjxcmmMOEWXLsOA&#10;7gK0+wBZlm1hkqhJSuzu60fJaZp2b8P8IJAidUgekt5cD1qRo3BeginpbDKlRBgOtTRtSX887N9d&#10;UeIDMzVTYERJH4Wn19u3bza9LUQOHahaOIIgxhe9LWkXgi2yzPNOaOYnYIVBYwNOs4Cqa7PasR7R&#10;tcry6XSZ9eBq64AL7/H2djTSbcJvGsHDt6bxIhBVUswtpNOls4pntt2wonXMdpKf0mD/kIVm0mDQ&#10;M9QtC4wcnPwLSkvuwEMTJhx0Bk0juUg1YDWz6atq7jtmRaoFyfH2TJP/f7D86/G7I7IuaT5bUWKY&#10;xiY9iCGQDzCQPPLTW1+g271FxzDgNfY51ertHfCfnhjYdcy04sY56DvBasxvFl9mF09HHB9Bqv4L&#10;1BiGHQIkoKFxOpKHdBBExz49nnsTU+F4+X6+nK4WaOJoy/PVeolKjMGKp+fW+fBJgCZRKKnD5id4&#10;drzzYXR9conRPChZ76VSSXFttVOOHBkOyj59J/QXbsqQvqTrRb4YGXgBEWdWnEGqduTgVSAtAw68&#10;krqkV9P4xTCsiLR9NHWSA5NqlLE4ZU48RupGEsNQDallKUDkuIL6EYl1MM437iMKHbjflPQ42yX1&#10;vw7MCUrUZ4PNWc/m87gMSZkvVjkq7tJSXVqY4QhV0kDJKO5CWqCYtoEbbGIjE73PmZxSxplNDTrt&#10;V1yKSz15Pf8Ftn8AAAD//wMAUEsDBBQABgAIAAAAIQDZl1pD3wAAAAoBAAAPAAAAZHJzL2Rvd25y&#10;ZXYueG1sTI/BToNAEIbvJr7DZky82UVLCSBLYzT2ZkzRtD0u7AhEdpaw2xZ9eseTHuefL/98U6xn&#10;O4gTTr53pOB2EYFAapzpqVXw/vZ8k4LwQZPRgyNU8IUe1uXlRaFz4860xVMVWsEl5HOtoAthzKX0&#10;TYdW+4UbkXj34SarA49TK82kz1xuB3kXRYm0uie+0OkRHztsPqujVeCbKNm9xtVuX8sNfmfGPB02&#10;L0pdX80P9yACzuEPhl99VoeSnWp3JOPFoCBeZgmjCpbRCgQDWRpzUHOQZiuQZSH/v1D+AAAA//8D&#10;AFBLAQItABQABgAIAAAAIQC2gziS/gAAAOEBAAATAAAAAAAAAAAAAAAAAAAAAABbQ29udGVudF9U&#10;eXBlc10ueG1sUEsBAi0AFAAGAAgAAAAhADj9If/WAAAAlAEAAAsAAAAAAAAAAAAAAAAALwEAAF9y&#10;ZWxzLy5yZWxzUEsBAi0AFAAGAAgAAAAhAHFWdTYsAgAATQQAAA4AAAAAAAAAAAAAAAAALgIAAGRy&#10;cy9lMm9Eb2MueG1sUEsBAi0AFAAGAAgAAAAhANmXWkPfAAAACgEAAA8AAAAAAAAAAAAAAAAAhgQA&#10;AGRycy9kb3ducmV2LnhtbFBLBQYAAAAABAAEAPMAAACSBQAAAAA=&#10;" strokecolor="white [3212]">
                <v:textbox>
                  <w:txbxContent>
                    <w:p w14:paraId="6365B2D5" w14:textId="77777777" w:rsidR="00C85F05" w:rsidRPr="00DA106F" w:rsidRDefault="00C85F05" w:rsidP="00C85F05">
                      <w:pPr>
                        <w:jc w:val="both"/>
                        <w:rPr>
                          <w:b/>
                        </w:rPr>
                      </w:pPr>
                      <w:r w:rsidRPr="00DA106F">
                        <w:rPr>
                          <w:rStyle w:val="normaltextrun"/>
                          <w:rFonts w:cstheme="minorHAnsi"/>
                          <w:b/>
                          <w:color w:val="3EA07D"/>
                          <w:sz w:val="36"/>
                          <w:szCs w:val="22"/>
                        </w:rPr>
                        <w:t>Do</w:t>
                      </w:r>
                      <w:r>
                        <w:rPr>
                          <w:rStyle w:val="normaltextrun"/>
                          <w:rFonts w:cstheme="minorHAnsi"/>
                          <w:b/>
                          <w:color w:val="3EA07D"/>
                          <w:sz w:val="36"/>
                          <w:szCs w:val="22"/>
                        </w:rPr>
                        <w:t xml:space="preserve"> you want to do more to help the environment but don’t know where to start?</w:t>
                      </w:r>
                      <w:r w:rsidRPr="00DA106F">
                        <w:rPr>
                          <w:b/>
                        </w:rPr>
                        <w:t xml:space="preserve"> </w:t>
                      </w:r>
                    </w:p>
                    <w:p w14:paraId="4F8A81E0" w14:textId="77777777" w:rsidR="00C85F05" w:rsidRPr="00C85F05" w:rsidRDefault="00C85F05" w:rsidP="00C85F05">
                      <w:pPr>
                        <w:spacing w:line="276" w:lineRule="auto"/>
                        <w:jc w:val="both"/>
                        <w:rPr>
                          <w:sz w:val="18"/>
                          <w:szCs w:val="18"/>
                        </w:rPr>
                      </w:pPr>
                    </w:p>
                    <w:p w14:paraId="0FA548D1" w14:textId="77777777" w:rsidR="00C85F05" w:rsidRDefault="00C85F05" w:rsidP="00C85F05">
                      <w:pPr>
                        <w:spacing w:line="276" w:lineRule="auto"/>
                        <w:jc w:val="both"/>
                        <w:rPr>
                          <w:sz w:val="28"/>
                          <w:szCs w:val="28"/>
                        </w:rPr>
                      </w:pPr>
                      <w:r w:rsidRPr="004F753C">
                        <w:rPr>
                          <w:sz w:val="28"/>
                          <w:szCs w:val="28"/>
                        </w:rPr>
                        <w:t xml:space="preserve">Would you like something that the whole practice can get involved with? </w:t>
                      </w:r>
                    </w:p>
                    <w:p w14:paraId="52E7369E" w14:textId="77777777" w:rsidR="00C85F05" w:rsidRPr="00C85F05" w:rsidRDefault="00C85F05" w:rsidP="00C85F05">
                      <w:pPr>
                        <w:spacing w:line="276" w:lineRule="auto"/>
                        <w:jc w:val="both"/>
                        <w:rPr>
                          <w:sz w:val="18"/>
                          <w:szCs w:val="18"/>
                        </w:rPr>
                      </w:pPr>
                    </w:p>
                    <w:p w14:paraId="0B272A30" w14:textId="77777777" w:rsidR="00C85F05" w:rsidRPr="004F753C" w:rsidRDefault="00C85F05" w:rsidP="00C85F05">
                      <w:pPr>
                        <w:spacing w:line="276" w:lineRule="auto"/>
                        <w:jc w:val="both"/>
                        <w:rPr>
                          <w:sz w:val="28"/>
                          <w:szCs w:val="28"/>
                        </w:rPr>
                      </w:pPr>
                      <w:r w:rsidRPr="004F753C">
                        <w:rPr>
                          <w:sz w:val="28"/>
                          <w:szCs w:val="28"/>
                        </w:rPr>
                        <w:t xml:space="preserve">Are you looking to make your business more efficient? 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220FB58" w14:textId="7D08FC18" w:rsidR="002F6E76" w:rsidRDefault="002F6E76"/>
    <w:p w14:paraId="2F80CEFC" w14:textId="7415C248" w:rsidR="00C85F05" w:rsidRDefault="00C85F05" w:rsidP="00820F1D">
      <w:pPr>
        <w:spacing w:line="276" w:lineRule="auto"/>
        <w:ind w:left="-709" w:right="-22"/>
        <w:jc w:val="both"/>
        <w:rPr>
          <w:rStyle w:val="normaltextrun"/>
          <w:rFonts w:cstheme="minorHAnsi"/>
          <w:sz w:val="28"/>
          <w:szCs w:val="28"/>
        </w:rPr>
      </w:pPr>
      <w:r w:rsidRPr="00DA106F">
        <w:rPr>
          <w:b/>
          <w:bCs/>
          <w:color w:val="3EA07D"/>
          <w:sz w:val="36"/>
          <w:szCs w:val="36"/>
        </w:rPr>
        <w:t>The Greener Primary Wales Framework and Award Scheme</w:t>
      </w:r>
      <w:r w:rsidRPr="651C72A1">
        <w:rPr>
          <w:b/>
          <w:bCs/>
          <w:color w:val="3EA07D"/>
          <w:sz w:val="40"/>
          <w:szCs w:val="40"/>
        </w:rPr>
        <w:t xml:space="preserve"> </w:t>
      </w:r>
      <w:r w:rsidRPr="00DA106F">
        <w:rPr>
          <w:rStyle w:val="normaltextrun"/>
          <w:rFonts w:cstheme="minorHAnsi"/>
          <w:sz w:val="28"/>
          <w:szCs w:val="28"/>
        </w:rPr>
        <w:t>is a collection of actions to support community pharmacy, community dental practice, community optometry and general practice to improve the environmental sustainability of their day-to-day practice and to reach the Welsh Go</w:t>
      </w:r>
      <w:r>
        <w:rPr>
          <w:rStyle w:val="normaltextrun"/>
          <w:rFonts w:cstheme="minorHAnsi"/>
          <w:sz w:val="28"/>
          <w:szCs w:val="28"/>
        </w:rPr>
        <w:t xml:space="preserve">vernment’s </w:t>
      </w:r>
      <w:hyperlink r:id="rId9" w:history="1">
        <w:r w:rsidRPr="00D400A2">
          <w:rPr>
            <w:rStyle w:val="Hyperlink"/>
            <w:rFonts w:cstheme="minorHAnsi"/>
            <w:sz w:val="28"/>
            <w:szCs w:val="28"/>
          </w:rPr>
          <w:t>Net Zero</w:t>
        </w:r>
      </w:hyperlink>
      <w:r>
        <w:rPr>
          <w:rStyle w:val="normaltextrun"/>
          <w:rFonts w:cstheme="minorHAnsi"/>
          <w:sz w:val="28"/>
          <w:szCs w:val="28"/>
        </w:rPr>
        <w:t xml:space="preserve"> target</w:t>
      </w:r>
      <w:r w:rsidRPr="00DA106F">
        <w:rPr>
          <w:rStyle w:val="normaltextrun"/>
          <w:rFonts w:cstheme="minorHAnsi"/>
          <w:sz w:val="28"/>
          <w:szCs w:val="28"/>
        </w:rPr>
        <w:t>.</w:t>
      </w:r>
    </w:p>
    <w:p w14:paraId="7B916825" w14:textId="77777777" w:rsidR="00C85F05" w:rsidRPr="00C85F05" w:rsidRDefault="00C85F05" w:rsidP="00C85F05">
      <w:pPr>
        <w:spacing w:line="276" w:lineRule="auto"/>
        <w:ind w:left="-709" w:right="-22"/>
        <w:jc w:val="both"/>
        <w:rPr>
          <w:rStyle w:val="normaltextrun"/>
          <w:rFonts w:cstheme="minorHAnsi"/>
          <w:sz w:val="18"/>
          <w:szCs w:val="18"/>
        </w:rPr>
      </w:pPr>
    </w:p>
    <w:p w14:paraId="1455506D" w14:textId="77777777" w:rsidR="00C85F05" w:rsidRPr="00C85F05" w:rsidRDefault="00C85F05" w:rsidP="00C85F05">
      <w:pPr>
        <w:spacing w:line="276" w:lineRule="auto"/>
        <w:ind w:left="-709" w:right="-22"/>
        <w:jc w:val="center"/>
        <w:rPr>
          <w:rStyle w:val="normaltextrun"/>
          <w:rFonts w:cstheme="minorHAnsi"/>
          <w:b/>
          <w:sz w:val="28"/>
          <w:szCs w:val="28"/>
        </w:rPr>
      </w:pPr>
      <w:r w:rsidRPr="00C85F05">
        <w:rPr>
          <w:rStyle w:val="normaltextrun"/>
          <w:rFonts w:cstheme="minorHAnsi"/>
          <w:b/>
          <w:sz w:val="28"/>
          <w:szCs w:val="28"/>
        </w:rPr>
        <w:t xml:space="preserve">Watch this short </w:t>
      </w:r>
      <w:hyperlink r:id="rId10" w:history="1">
        <w:r w:rsidRPr="00C85F05">
          <w:rPr>
            <w:rStyle w:val="Hyperlink"/>
            <w:rFonts w:cstheme="minorHAnsi"/>
            <w:b/>
            <w:sz w:val="28"/>
            <w:szCs w:val="28"/>
          </w:rPr>
          <w:t>animation</w:t>
        </w:r>
      </w:hyperlink>
      <w:r w:rsidRPr="00C85F05">
        <w:rPr>
          <w:rStyle w:val="normaltextrun"/>
          <w:rFonts w:cstheme="minorHAnsi"/>
          <w:b/>
          <w:sz w:val="28"/>
          <w:szCs w:val="28"/>
        </w:rPr>
        <w:t xml:space="preserve"> to find out more!</w:t>
      </w:r>
    </w:p>
    <w:p w14:paraId="27FB182D" w14:textId="77777777" w:rsidR="00C85F05" w:rsidRPr="00C85F05" w:rsidRDefault="00C85F05" w:rsidP="00C85F05">
      <w:pPr>
        <w:spacing w:line="276" w:lineRule="auto"/>
        <w:ind w:left="-709" w:right="-613"/>
        <w:rPr>
          <w:rStyle w:val="normaltextrun"/>
          <w:rFonts w:cstheme="minorHAnsi"/>
          <w:sz w:val="18"/>
          <w:szCs w:val="18"/>
        </w:rPr>
      </w:pPr>
    </w:p>
    <w:p w14:paraId="66DB4120" w14:textId="77777777" w:rsidR="00C85F05" w:rsidRPr="007E6AA8" w:rsidRDefault="00C85F05" w:rsidP="00342A88">
      <w:pPr>
        <w:pStyle w:val="paragraph"/>
        <w:spacing w:before="0" w:beforeAutospacing="0" w:after="0" w:afterAutospacing="0"/>
        <w:ind w:left="-993" w:firstLine="284"/>
        <w:textAlignment w:val="baseline"/>
        <w:rPr>
          <w:rStyle w:val="eop"/>
          <w:rFonts w:asciiTheme="minorHAnsi" w:hAnsiTheme="minorHAnsi" w:cstheme="minorHAnsi"/>
          <w:sz w:val="28"/>
          <w:szCs w:val="28"/>
        </w:rPr>
      </w:pPr>
      <w:r w:rsidRPr="00DA106F">
        <w:rPr>
          <w:rStyle w:val="eop"/>
          <w:rFonts w:asciiTheme="minorHAnsi" w:hAnsiTheme="minorHAnsi" w:cstheme="minorBidi"/>
          <w:b/>
          <w:color w:val="3EA07D"/>
          <w:sz w:val="36"/>
          <w:szCs w:val="36"/>
        </w:rPr>
        <w:t>Why you should get involved:</w:t>
      </w:r>
    </w:p>
    <w:p w14:paraId="045E4D1C" w14:textId="77777777" w:rsidR="00C85F05" w:rsidRDefault="00C85F05" w:rsidP="00C85F05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rPr>
          <w:rStyle w:val="normaltextrun"/>
          <w:rFonts w:asciiTheme="minorHAnsi" w:hAnsiTheme="minorHAnsi" w:cstheme="minorBidi"/>
          <w:sz w:val="28"/>
          <w:szCs w:val="28"/>
        </w:rPr>
      </w:pPr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>It’s free!</w:t>
      </w:r>
    </w:p>
    <w:p w14:paraId="30C0CE8A" w14:textId="77777777" w:rsidR="00C85F05" w:rsidRPr="00D400A2" w:rsidRDefault="00C85F05" w:rsidP="00C85F05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rPr>
          <w:rStyle w:val="normaltextrun"/>
          <w:rFonts w:asciiTheme="minorHAnsi" w:hAnsiTheme="minorHAnsi" w:cstheme="minorBidi"/>
          <w:sz w:val="28"/>
          <w:szCs w:val="28"/>
        </w:rPr>
      </w:pPr>
      <w:r>
        <w:rPr>
          <w:rStyle w:val="normaltextrun"/>
          <w:rFonts w:asciiTheme="minorHAnsi" w:hAnsiTheme="minorHAnsi" w:cstheme="minorBidi"/>
          <w:sz w:val="28"/>
          <w:szCs w:val="28"/>
        </w:rPr>
        <w:t xml:space="preserve">Join others </w:t>
      </w:r>
      <w:proofErr w:type="gramStart"/>
      <w:r>
        <w:rPr>
          <w:rStyle w:val="normaltextrun"/>
          <w:rFonts w:asciiTheme="minorHAnsi" w:hAnsiTheme="minorHAnsi" w:cstheme="minorBidi"/>
          <w:sz w:val="28"/>
          <w:szCs w:val="28"/>
        </w:rPr>
        <w:t>taking action</w:t>
      </w:r>
      <w:proofErr w:type="gramEnd"/>
      <w:r>
        <w:rPr>
          <w:rStyle w:val="normaltextrun"/>
          <w:rFonts w:asciiTheme="minorHAnsi" w:hAnsiTheme="minorHAnsi" w:cstheme="minorBidi"/>
          <w:sz w:val="28"/>
          <w:szCs w:val="28"/>
        </w:rPr>
        <w:t xml:space="preserve"> and learn from your peers about what works and how easy taking action can be</w:t>
      </w:r>
    </w:p>
    <w:p w14:paraId="6FC053C7" w14:textId="77777777" w:rsidR="00C85F05" w:rsidRPr="00DA106F" w:rsidRDefault="00C85F05" w:rsidP="00C85F05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textAlignment w:val="baseline"/>
        <w:rPr>
          <w:rStyle w:val="normaltextrun"/>
          <w:rFonts w:asciiTheme="minorHAnsi" w:hAnsiTheme="minorHAnsi" w:cstheme="minorBidi"/>
          <w:sz w:val="28"/>
          <w:szCs w:val="28"/>
        </w:rPr>
      </w:pPr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 xml:space="preserve">You are in control by choosing which actions you’d like to work on </w:t>
      </w:r>
    </w:p>
    <w:p w14:paraId="405AFCB8" w14:textId="77777777" w:rsidR="00C85F05" w:rsidRPr="00DA106F" w:rsidRDefault="00C85F05" w:rsidP="00C85F05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textAlignment w:val="baseline"/>
        <w:rPr>
          <w:rStyle w:val="normaltextrun"/>
          <w:rFonts w:asciiTheme="minorHAnsi" w:hAnsiTheme="minorHAnsi" w:cstheme="minorBidi"/>
          <w:sz w:val="28"/>
          <w:szCs w:val="28"/>
        </w:rPr>
      </w:pPr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>Actions are clinical and non-clinical meaning the whole team can get involved</w:t>
      </w:r>
    </w:p>
    <w:p w14:paraId="7D9DE965" w14:textId="77777777" w:rsidR="00C85F05" w:rsidRPr="00DA106F" w:rsidRDefault="00C85F05" w:rsidP="00C85F05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textAlignment w:val="baseline"/>
        <w:rPr>
          <w:rStyle w:val="normaltextrun"/>
          <w:rFonts w:asciiTheme="minorHAnsi" w:hAnsiTheme="minorHAnsi" w:cstheme="minorBidi"/>
          <w:sz w:val="28"/>
          <w:szCs w:val="28"/>
        </w:rPr>
      </w:pPr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>Categories cover all areas of your business and can help make your business more efficient</w:t>
      </w:r>
      <w:r>
        <w:rPr>
          <w:rStyle w:val="normaltextrun"/>
          <w:rFonts w:asciiTheme="minorHAnsi" w:hAnsiTheme="minorHAnsi" w:cstheme="minorBidi"/>
          <w:sz w:val="28"/>
          <w:szCs w:val="28"/>
        </w:rPr>
        <w:t>, and in some cases save money</w:t>
      </w:r>
    </w:p>
    <w:p w14:paraId="2E0FBDA1" w14:textId="77777777" w:rsidR="00C85F05" w:rsidRPr="00DA106F" w:rsidRDefault="00C85F05" w:rsidP="00C85F05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textAlignment w:val="baseline"/>
        <w:rPr>
          <w:rStyle w:val="normaltextrun"/>
          <w:rFonts w:asciiTheme="minorHAnsi" w:hAnsiTheme="minorHAnsi" w:cstheme="minorBidi"/>
          <w:sz w:val="28"/>
          <w:szCs w:val="28"/>
        </w:rPr>
      </w:pPr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>Endorsed by the Minister for Health and Social Servi</w:t>
      </w:r>
      <w:r>
        <w:rPr>
          <w:rStyle w:val="normaltextrun"/>
          <w:rFonts w:asciiTheme="minorHAnsi" w:hAnsiTheme="minorHAnsi" w:cstheme="minorBidi"/>
          <w:sz w:val="28"/>
          <w:szCs w:val="28"/>
        </w:rPr>
        <w:t xml:space="preserve">ces, </w:t>
      </w:r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 xml:space="preserve">the Minister for Climate </w:t>
      </w:r>
      <w:proofErr w:type="gramStart"/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>Change</w:t>
      </w:r>
      <w:proofErr w:type="gramEnd"/>
      <w:r>
        <w:rPr>
          <w:rStyle w:val="normaltextrun"/>
          <w:rFonts w:asciiTheme="minorHAnsi" w:hAnsiTheme="minorHAnsi" w:cstheme="minorBidi"/>
          <w:sz w:val="28"/>
          <w:szCs w:val="28"/>
        </w:rPr>
        <w:t xml:space="preserve"> and the Future Generations Commissioner</w:t>
      </w:r>
    </w:p>
    <w:p w14:paraId="2CEA9FBB" w14:textId="77777777" w:rsidR="007725D4" w:rsidRDefault="00C85F05" w:rsidP="00C85F05">
      <w:pPr>
        <w:pStyle w:val="paragraph"/>
        <w:numPr>
          <w:ilvl w:val="0"/>
          <w:numId w:val="2"/>
        </w:numPr>
        <w:spacing w:before="0" w:beforeAutospacing="0" w:after="0" w:afterAutospacing="0" w:line="276" w:lineRule="auto"/>
        <w:textAlignment w:val="baseline"/>
        <w:rPr>
          <w:rStyle w:val="normaltextrun"/>
          <w:rFonts w:asciiTheme="minorHAnsi" w:hAnsiTheme="minorHAnsi" w:cstheme="minorBidi"/>
          <w:sz w:val="28"/>
          <w:szCs w:val="28"/>
        </w:rPr>
      </w:pPr>
      <w:r w:rsidRPr="00DA106F">
        <w:rPr>
          <w:rStyle w:val="normaltextrun"/>
          <w:rFonts w:asciiTheme="minorHAnsi" w:hAnsiTheme="minorHAnsi" w:cstheme="minorBidi"/>
          <w:sz w:val="28"/>
          <w:szCs w:val="28"/>
        </w:rPr>
        <w:t>Receive a nat</w:t>
      </w:r>
      <w:r>
        <w:rPr>
          <w:rStyle w:val="normaltextrun"/>
          <w:rFonts w:asciiTheme="minorHAnsi" w:hAnsiTheme="minorHAnsi" w:cstheme="minorBidi"/>
          <w:sz w:val="28"/>
          <w:szCs w:val="28"/>
        </w:rPr>
        <w:t>ionally recognised award</w:t>
      </w:r>
    </w:p>
    <w:p w14:paraId="3FFEA565" w14:textId="77777777" w:rsidR="00342A88" w:rsidRPr="00342A88" w:rsidRDefault="00342A88" w:rsidP="00342A88">
      <w:pPr>
        <w:pStyle w:val="paragraph"/>
        <w:spacing w:before="0" w:beforeAutospacing="0" w:after="0" w:afterAutospacing="0" w:line="276" w:lineRule="auto"/>
        <w:ind w:left="-273"/>
        <w:textAlignment w:val="baseline"/>
        <w:rPr>
          <w:rFonts w:asciiTheme="minorHAnsi" w:hAnsiTheme="minorHAnsi" w:cstheme="minorBidi"/>
          <w:sz w:val="18"/>
          <w:szCs w:val="18"/>
        </w:rPr>
      </w:pPr>
    </w:p>
    <w:p w14:paraId="271BF314" w14:textId="6A7A24F4" w:rsidR="00C85F05" w:rsidRDefault="00DF3197" w:rsidP="00342A88">
      <w:pPr>
        <w:pStyle w:val="paragraph"/>
        <w:spacing w:before="0" w:beforeAutospacing="0" w:after="0" w:afterAutospacing="0" w:line="276" w:lineRule="auto"/>
        <w:ind w:left="-993" w:firstLine="284"/>
        <w:textAlignment w:val="baseline"/>
        <w:rPr>
          <w:rStyle w:val="normaltextrun"/>
          <w:rFonts w:asciiTheme="minorHAnsi" w:hAnsiTheme="minorHAnsi" w:cstheme="minorBidi"/>
          <w:sz w:val="28"/>
          <w:szCs w:val="28"/>
        </w:rPr>
      </w:pPr>
      <w:r w:rsidRPr="004F4D01">
        <w:rPr>
          <w:rFonts w:asciiTheme="minorHAnsi" w:eastAsiaTheme="minorHAnsi" w:hAnsiTheme="minorHAnsi" w:cstheme="minorHAnsi"/>
          <w:noProof/>
          <w:sz w:val="22"/>
          <w:szCs w:val="22"/>
        </w:rPr>
        <w:drawing>
          <wp:anchor distT="0" distB="0" distL="114300" distR="114300" simplePos="0" relativeHeight="251667968" behindDoc="1" locked="0" layoutInCell="1" allowOverlap="1" wp14:anchorId="148A9521" wp14:editId="35AF8114">
            <wp:simplePos x="0" y="0"/>
            <wp:positionH relativeFrom="column">
              <wp:posOffset>5073650</wp:posOffset>
            </wp:positionH>
            <wp:positionV relativeFrom="paragraph">
              <wp:posOffset>65405</wp:posOffset>
            </wp:positionV>
            <wp:extent cx="1085850" cy="1085850"/>
            <wp:effectExtent l="0" t="0" r="0" b="0"/>
            <wp:wrapTight wrapText="bothSides">
              <wp:wrapPolygon edited="0">
                <wp:start x="0" y="0"/>
                <wp:lineTo x="0" y="21221"/>
                <wp:lineTo x="21221" y="21221"/>
                <wp:lineTo x="21221" y="0"/>
                <wp:lineTo x="0" y="0"/>
              </wp:wrapPolygon>
            </wp:wrapTight>
            <wp:docPr id="2" name="Picture 2" descr="C:\Users\Ho251603\AppData\Local\Microsoft\Windows\INetCache\Content.MSO\C3D476C4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Ho251603\AppData\Local\Microsoft\Windows\INetCache\Content.MSO\C3D476C4.tmp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5850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85F05" w:rsidRPr="007E6AA8">
        <w:rPr>
          <w:rStyle w:val="normaltextrun"/>
          <w:rFonts w:asciiTheme="minorHAnsi" w:hAnsiTheme="minorHAnsi" w:cstheme="minorBidi"/>
          <w:b/>
          <w:bCs/>
          <w:color w:val="3EA07D"/>
          <w:sz w:val="36"/>
          <w:szCs w:val="36"/>
        </w:rPr>
        <w:t>Get involved – register today</w:t>
      </w:r>
    </w:p>
    <w:p w14:paraId="69F21090" w14:textId="1750B3B8" w:rsidR="00C85F05" w:rsidRDefault="00C85F05" w:rsidP="00640FBB">
      <w:pPr>
        <w:pStyle w:val="paragraph"/>
        <w:spacing w:before="0" w:beforeAutospacing="0" w:after="0" w:afterAutospacing="0" w:line="276" w:lineRule="auto"/>
        <w:ind w:left="-993" w:firstLine="284"/>
        <w:textAlignment w:val="baseline"/>
        <w:rPr>
          <w:rStyle w:val="normaltextrun"/>
          <w:rFonts w:asciiTheme="minorHAnsi" w:hAnsiTheme="minorHAnsi" w:cstheme="minorBidi"/>
          <w:sz w:val="28"/>
          <w:szCs w:val="28"/>
        </w:rPr>
      </w:pPr>
      <w:r w:rsidRPr="004F753C">
        <w:rPr>
          <w:rStyle w:val="normaltextrun"/>
          <w:rFonts w:asciiTheme="minorHAnsi" w:hAnsiTheme="minorHAnsi" w:cstheme="minorBidi"/>
          <w:sz w:val="28"/>
          <w:szCs w:val="28"/>
        </w:rPr>
        <w:t>Scan the QR code to get started</w:t>
      </w:r>
      <w:r>
        <w:rPr>
          <w:rStyle w:val="normaltextrun"/>
          <w:rFonts w:asciiTheme="minorHAnsi" w:hAnsiTheme="minorHAnsi" w:cstheme="minorBidi"/>
          <w:sz w:val="28"/>
          <w:szCs w:val="28"/>
        </w:rPr>
        <w:t xml:space="preserve"> or register </w:t>
      </w:r>
      <w:hyperlink r:id="rId12" w:history="1">
        <w:r w:rsidRPr="007E6AA8">
          <w:rPr>
            <w:rStyle w:val="Hyperlink"/>
            <w:rFonts w:asciiTheme="minorHAnsi" w:hAnsiTheme="minorHAnsi" w:cstheme="minorBidi"/>
            <w:sz w:val="28"/>
            <w:szCs w:val="28"/>
          </w:rPr>
          <w:t>here</w:t>
        </w:r>
      </w:hyperlink>
      <w:r>
        <w:rPr>
          <w:rStyle w:val="normaltextrun"/>
          <w:rFonts w:asciiTheme="minorHAnsi" w:hAnsiTheme="minorHAnsi" w:cstheme="minorBidi"/>
          <w:sz w:val="28"/>
          <w:szCs w:val="28"/>
        </w:rPr>
        <w:t xml:space="preserve">. </w:t>
      </w:r>
    </w:p>
    <w:p w14:paraId="06724E57" w14:textId="77777777" w:rsidR="007725D4" w:rsidRPr="00C85F05" w:rsidRDefault="00C85F05" w:rsidP="00342A88">
      <w:pPr>
        <w:pStyle w:val="paragraph"/>
        <w:spacing w:before="0" w:beforeAutospacing="0" w:after="0" w:afterAutospacing="0" w:line="276" w:lineRule="auto"/>
        <w:ind w:left="-709"/>
        <w:textAlignment w:val="baseline"/>
        <w:rPr>
          <w:rFonts w:asciiTheme="minorHAnsi" w:hAnsiTheme="minorHAnsi" w:cstheme="minorBidi"/>
          <w:sz w:val="28"/>
          <w:szCs w:val="28"/>
        </w:rPr>
      </w:pPr>
      <w:r w:rsidRPr="004F753C">
        <w:rPr>
          <w:rStyle w:val="normaltextrun"/>
          <w:rFonts w:asciiTheme="minorHAnsi" w:hAnsiTheme="minorHAnsi" w:cstheme="minorBidi"/>
          <w:sz w:val="28"/>
          <w:szCs w:val="28"/>
        </w:rPr>
        <w:t xml:space="preserve">For more information on the scheme please visit </w:t>
      </w:r>
      <w:hyperlink r:id="rId13">
        <w:r w:rsidRPr="004F753C">
          <w:rPr>
            <w:rStyle w:val="Hyperlink"/>
            <w:rFonts w:asciiTheme="minorHAnsi" w:hAnsiTheme="minorHAnsi" w:cstheme="minorBidi"/>
            <w:sz w:val="28"/>
            <w:szCs w:val="28"/>
          </w:rPr>
          <w:t>Greener Primary Care - Primary Care One (nhs.wales)</w:t>
        </w:r>
      </w:hyperlink>
      <w:r w:rsidRPr="004F753C">
        <w:rPr>
          <w:rStyle w:val="normaltextrun"/>
          <w:rFonts w:asciiTheme="minorHAnsi" w:hAnsiTheme="minorHAnsi" w:cstheme="minorBidi"/>
          <w:sz w:val="28"/>
          <w:szCs w:val="28"/>
        </w:rPr>
        <w:t xml:space="preserve"> </w:t>
      </w:r>
      <w:r>
        <w:rPr>
          <w:rStyle w:val="normaltextrun"/>
          <w:rFonts w:asciiTheme="minorHAnsi" w:hAnsiTheme="minorHAnsi" w:cstheme="minorBidi"/>
          <w:sz w:val="28"/>
          <w:szCs w:val="28"/>
        </w:rPr>
        <w:t xml:space="preserve">or email </w:t>
      </w:r>
      <w:hyperlink r:id="rId14">
        <w:r w:rsidRPr="004F753C">
          <w:rPr>
            <w:rStyle w:val="Hyperlink"/>
            <w:rFonts w:asciiTheme="minorHAnsi" w:hAnsiTheme="minorHAnsi" w:cstheme="minorBidi"/>
            <w:sz w:val="28"/>
            <w:szCs w:val="28"/>
          </w:rPr>
          <w:t>greenerprimarycare@wales.nhs.uk</w:t>
        </w:r>
      </w:hyperlink>
      <w:r w:rsidRPr="004F753C">
        <w:rPr>
          <w:rStyle w:val="normaltextrun"/>
          <w:rFonts w:asciiTheme="minorHAnsi" w:hAnsiTheme="minorHAnsi" w:cstheme="minorBidi"/>
          <w:sz w:val="28"/>
          <w:szCs w:val="28"/>
        </w:rPr>
        <w:t xml:space="preserve"> </w:t>
      </w:r>
    </w:p>
    <w:sectPr w:rsidR="007725D4" w:rsidRPr="00C85F05" w:rsidSect="007725D4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1440" w:right="849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61B3B5" w14:textId="77777777" w:rsidR="00276C76" w:rsidRDefault="00276C76" w:rsidP="00C85F05">
      <w:r>
        <w:separator/>
      </w:r>
    </w:p>
  </w:endnote>
  <w:endnote w:type="continuationSeparator" w:id="0">
    <w:p w14:paraId="7D8B36A3" w14:textId="77777777" w:rsidR="00276C76" w:rsidRDefault="00276C76" w:rsidP="00C85F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11440C" w14:textId="77777777" w:rsidR="00FD6239" w:rsidRDefault="00FD623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3CC38C" w14:textId="246DCB81" w:rsidR="00C85F05" w:rsidRDefault="00FD6239">
    <w:pPr>
      <w:pStyle w:val="Footer"/>
    </w:pPr>
    <w:r>
      <w:rPr>
        <w:noProof/>
        <w:lang w:eastAsia="en-GB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2324D2BB" wp14:editId="0D1DB9AA">
              <wp:simplePos x="0" y="0"/>
              <wp:positionH relativeFrom="page">
                <wp:posOffset>673100</wp:posOffset>
              </wp:positionH>
              <wp:positionV relativeFrom="paragraph">
                <wp:posOffset>-29845</wp:posOffset>
              </wp:positionV>
              <wp:extent cx="6023610" cy="590550"/>
              <wp:effectExtent l="0" t="0" r="0" b="0"/>
              <wp:wrapNone/>
              <wp:docPr id="6" name="Group 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23610" cy="590550"/>
                        <a:chOff x="0" y="0"/>
                        <a:chExt cx="6023610" cy="590550"/>
                      </a:xfrm>
                    </wpg:grpSpPr>
                    <pic:pic xmlns:pic="http://schemas.openxmlformats.org/drawingml/2006/picture">
                      <pic:nvPicPr>
                        <pic:cNvPr id="13" name="Picture 13"/>
                        <pic:cNvPicPr>
                          <a:picLocks noChangeAspect="1"/>
                        </pic:cNvPicPr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-1090" r="28640"/>
                        <a:stretch/>
                      </pic:blipFill>
                      <pic:spPr bwMode="auto">
                        <a:xfrm>
                          <a:off x="2432050" y="0"/>
                          <a:ext cx="1898650" cy="589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2" name="Picture 12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101600"/>
                          <a:ext cx="1441450" cy="41465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3" name="Picture 3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5448300" y="57150"/>
                          <a:ext cx="575310" cy="5334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4D855B9" id="Group 6" o:spid="_x0000_s1026" style="position:absolute;margin-left:53pt;margin-top:-2.35pt;width:474.3pt;height:46.5pt;z-index:-251657216;mso-position-horizontal-relative:page" coordsize="60236,59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oYW16gIAAAoKAAAOAAAAZHJzL2Uyb0RvYy54bWzclltv0zAUx9+R+A5W&#10;3rfcszRqOyHGJqQBFQPx7DpOYi2xLdu97Ntz7CTd2k5cioYED019PZe/fz7J9HLbtWhNlWaCz7zw&#10;PPAQ5USUjNcz7+uX67PcQ9pgXuJWcDrzHqj2LuevX003sqCRaERbUoXACNfFRs68xhhZ+L4mDe2w&#10;PheScpishOqwga6q/VLhDVjvWj8KgszfCFVKJQjVGkav+klv7uxXFSXmU1VpalA78yA2457KPZf2&#10;6c+nuKgVlg0jQxj4hCg6zDg43Zm6wgajlWJHpjpGlNCiMudEdL6oKkaoywGyCYODbG6UWEmXS11s&#10;armTCaQ90Olks+Tj+kbJO7lQoMRG1qCF69lctpXq7D9EibZOsoedZHRrEIHBLIjiLARlCcylkyBN&#10;B01JA8IfbSPNux9v9Ee3/l4wkpECfoMC0DpS4OekwC6zUtQbjHS/ZKPD6n4lz+CwJDZsyVpmHhx4&#10;cCw2KL5eMLJQfQfEXCjESrgIsYc47gB4mLZeEYyAwnaLXdXvwTanW0HuNeLibYN5Td9oCcyCAbva&#10;31/uunsOly2T16xtkRLmGzPNXYMl+AwdinZyyBWAPwDmGbl6GK8EWXWUm/52KdpC2oLrhkntIVXQ&#10;bkkhP/W+DOHM4WYb8CcV46a/SlqRz5CAvWhnYTABMMB3lGfJgIU2ihrSjMmNCfTKaMAQLTcfRAlG&#10;8coIl8cBhlESRwFQho5hDPNJntkpB2M+iXLndccU6K20uaGiQ7YBaUCozgde32pjg3pcYsnnwqoL&#10;47ho+d4ALLQj7khs2EMTDqxPBRr/DqzREazRC8JqdXxhNl34uBhgsw4rOEcLZn/Guwl3fidA2OMX&#10;BmEWDGCPBTFMkjAZGYRmlqbuKo917RGw32Xwv2DtqC6+ZFn8C6S58P+ANBviQYFLkySPAStb4NKL&#10;cHyhjoClF2m8e+HGcdIDeGqNexYq9+6FDw5XD4ePI/tF87QP7aefcPPvAAAA//8DAFBLAwQKAAAA&#10;AAAAACEA9UcfF2GKAABhigAAFAAAAGRycy9tZWRpYS9pbWFnZTEucG5niVBORw0KGgoAAAANSUhE&#10;UgAAAaoAAABeCAYAAAEF/GDbAAAAAXNSR0IArs4c6QAAAARnQU1BAACxjwv8YQUAAAAJcEhZcwAA&#10;IdUAACHVAQSctJ0AAIn2SURBVHhe7V0FYFVH1qbtVlb6d6223ZaWthSHUveWGsXdpbhToDjEA1Ek&#10;rsQIISFuJESBGHF3VwJxN+D7z5n7XhIgtLRlt2X7vjC8e+fOnTt3Zs4cmXNnBuF/FIoX+y3hxo0b&#10;GDRyAQaNmodB4xYju7BMdqUPd/1ijS0l4je/oBrNqWoicw6M2LJInE6+II7rWnLgHbMc+WWH0NGU&#10;i47mCrTmxKOlIE9c/6XIiSuE8RIHPDBuCR4YOg9qxqcxdNIWVDyiKksh4a5eLKu0XPx2tbWJX/lL&#10;rdviihUmNjjs7Yu06iLsDdqFo5G6MPNeiuLIWWjIUENL/hmk6amiJSdT3PtLQE+F4Xwb+BgEofJK&#10;DUa+pAZ/70RUPKyCou88UfG9nyzlL+iK165fx7Vr19DT3Y3uaxToNzV/DcVdxwbPb3Gdfi9XLUdX&#10;T5csdMvu/PkwWX4SRsvt0VTbhKlfGmHy58fw9qhDGP2yGkqG6aHCLg7Xb1wXae8rGjOlF+Mw6hUN&#10;+HgmIz+3Egb6PigtvYzyh5RQ+agqrtMfo/fFPlioja9XHsMbM9WhaekPO48YpGeX4pRPDF6fro6W&#10;1naMmqws0n654qj4dTkbD7dzCQiJyhRdMyWzVMRfp+OSylrRda5Ty7oFxOO9+YexTes0Vh+wRVRS&#10;PsxPX0Bnl9SKZwJie+n1hzDda6wIwwarYMyrGnh/vDbeG6uND8Zr4RndBDyjn3h7i5VUXMUZ/1h0&#10;dHThnfmH6EV1sWS7BRZvt0JafjlGTZWIk19y3HRV5BRdRlVtPXRszlLhr1HBriM1qxSrDtqjoOwK&#10;yqprkZFXjtUHbeAdnIQF2y0xYqoyPqQKnL3NAgu2mSOjoBx+YYno6OpEXWOryH/WVlP4h6eI41sx&#10;ye01TPUYjdU+X2PMK4dkQRPvjFYXLzXNNlGW8h52RXlN/acxy/0t0WrNln9AW+k5NJx4Ck9ox8E+&#10;uQQvHouXpfqRF7tz96AuRi9yN93nPwGH5GNotfoj6v2noPbkULRYPYYndfpeinFfDR79ce16DxrO&#10;b0RnU4Es5mbcty/2Q1C81G8FCRn5GDRmMR4aNR+DRsy7jcZ/9kv5Z+cIvsTIulKO/JpcNDQXoqm9&#10;HI3NpSQb5qOnIVdcv5dgpvzSVxvxzMdr8MT4xUJOLH9YGbVB2bIUP+OlumUvYmETjTW+vljm6YWv&#10;7LXgELgQRy7sgnuaBVIK1dCYrYdLAbNRozMPzRlpaElPFff9EhgvdYDpEpI2lp2E+5lYjBqiiss1&#10;dULCKH9EEhYYP+mlugeQ7bpIJpwZpELXetBD1znwMbciB5YZG01moEdWGb8ERvRShovtMOZlTUz8&#10;7IiQC19/TRMtJbXUWioiMO4bmrp+45roegYLbXDubCKyM8ugre6MUJJeRr+iLlqLA6P3pXxDk5m3&#10;4kptIxy8YzBuhjo+WaaL2oZmOHhFI6ugEgnpxYhLLRLpSy/XIvBiOjJyJUVOTl9vzTmEd+ZoiuN3&#10;FxzGYZItGfF0r4QbcPK9hG9WG9CzmvDxYh0s3GaJE64RsusD4wblz1LFFI9RJLFriK73/jgtIQ++&#10;+pySEJv+dSRJpBUvxerFlyv0sUntJF75ci/JeVWIiGfCb4OqkZcYXRqbW6By3JO61zXU1DeTPGeK&#10;wxb+eGu2hsiIX4rTrd5nh7HT1fDmTA18uEAbRg4hOHchTVzLpnwtXS4gPqMI+jaBCInMEHltoOd+&#10;QBVg6xmJWFmlDYRvXEdjB9HumyT7sQwohUN4Si8euhcL8Ve9WJHunnW/G9f/86LTN27DMdVzNGZ5&#10;vIE6mydJDgxAi/nDopWs4uU94Udeqv/4fysv+DH81PR3iyluo9Bi+Siazf+ApqidQhbc6J1BV/oG&#10;ovtmoLgZN9DVVIiG8A29tNwf9+lL/T6haKz7CL/JxuLh84cMBtUBY2RHA8PxuT/Ljn4b6OnuEjxh&#10;0FhJDA+JTsTi3cfwzIcrcdI7VDLhUrhG79zT1XNH/vFfbaz4cskkvEPPGKPfPiqspgy2s0UWZ+Op&#10;U/Ow9IwhwhL+JRpr5qkpeMtsNI5GHcU2k6FobC2C5bm/0n03UOX7Etq8n0R3XSVqdz6LSvOFSHnh&#10;/0R+TsP/LX5/bdwgwdWEpfFFDjBZ5oD6Kw3UYItECLiYgPNxqaKR+Lwpr1qmdqig4lGVATWBe95Y&#10;VomSgPlDUNEMwKOzVmD469oYvnW/iIvMzBG/ta0NMD37KCJSxnIrwuLsYzgSoU2/jyOzaCcqXR/v&#10;bWRGfdIe1O74Jxot5sH+ub8gY/SLWPLHh2RXfz2cNQ0RDWW8xB7O6j4wWmZP5e4mFUqjV36V2zRZ&#10;WL9+o1tMihQ9fBAF31ij4iEVlKw/I8tNgoJn/YfAqmCIzUUKEdRo9pjwvi41jAbef10TM748jmEv&#10;qWLkEDWMG6qK14erYTQdT5qgRw1GlEW6r1xdlE8hMG5rLDUjbyE2VlyuxxaN08JizuezNplC1dgb&#10;sSmFKC6/ioycMiRmFou4vUfc8fESHaKE6zh7MRVNLe1w8IgUqh5jq5oTgqOkGS1NU1/S3FrhEZSM&#10;XTquYnzu6u7GVVIhGcImTH9suX9/gRa0LPyw/4gbdmidRkhMlkizU9sFhyzO4rhdkLhf+bgH5m01&#10;F9camlqpB19DOam1s7eaQdc6AIt2WmHlnhOCIv0upCIuvYi0SUdYnj5PGmMXfEKTxLXiihps1zyN&#10;Xbo39+ifiuvXeqAVuQPaFMTvxe+JejSxaJYlxg/XxLAX1bHve1csmWuJj97UxqxvTDB8sLJIs8o9&#10;Bas9UrGKAv/yTIYcNzUWT2/I0dPTI377y/tCO+x33h/ydFx5rF6LKr9D2oEgZ6r8y3lx4EYbCPK0&#10;dwu2DvV/Nzn6x936rJ/6jFvBGu4Uj9H4ynUofDJPoqOjk4ZAaegLOpcMP+84pKfl443h8uHwkOi0&#10;z+knYJlrOuafTsOzpBH3L8dNjbVohyVV0jVkEjUx7Nwj0NHVhfnbLHpvUjruiSnrjgubQ3tHF/JL&#10;qrFW2QFF5VdEBTt4SIaVyWsMxK9U+TeIMpypt9cJY0xLa4eYcg2JyMBunTNw9InurThOz6GyulbY&#10;UPzDUtBDjc9PNydKYBSUVuOwmR/MTodTXm2iMaqvNogJPwvncKkcXpznDUEt0cl5OOVL51SOk95R&#10;gpIOHPVAYVk1IhJz0dbeRRTZAvegBDruxMX4PuNsYkYxyqrqoGTgJYu5OzClTqfG+sL5JawLnAql&#10;8NWY7D4SpVRfo15h24vUQKOIX1VX1uEp7TiYx5bgb4dj8XedeGFcYgGlP34SzzI8GYSUnFI0NrXR&#10;8FiKPTQ81da3YNthZ5icCkV0Uh5RVQ+8QhLFjKn+iQA0UWWm5ZbC2uU8WtraYeIYCuOTISgqu4Lv&#10;dVzwPTViYEQ66mWTjmz648r2Ck6C3olABJxPgW94Cuy9IhAUmQ5tS3+q/Hyk55Uhp7AKm1ROIpca&#10;9ZhsSNylfQbugXGouFpHud2AhokvVIy8cMwmUHSa/yaYWqd6jBJWP54s7epoFOYWEcz/gEaHwb3n&#10;XdRZuYE4PK13M0XJoRAw/gvgiu/ubEazxWOiYZrNH0KDKQWvL9Fi8RCaLR+l30dxraeDE8vuuh2K&#10;xrqPoGis+wSKhrpPoGio+wSKhrpPoGio/xJYAnzx8/V4YOxS6Fq7IzAyAfq2XnS+BMO+2ULXf9hg&#10;8JtsqE0Gz8uOBkZroa3s6HZUX4qSHf02wA1kssIBD49aIFnTxyzGoKFz6HcR/jp+GQYNmyviHx65&#10;AIVPa4j0A+GeN1RMzs1u8y0tHeLh11lXIOTnX8HpjDRkl1WIc4Z7qpP4ZXOUZWyQOG7rqMEu/y1o&#10;bClGR3se6ltyxScDnFdHSxla/dTR1UzXKnPQaLcGLUWFqMvOQkd9vbj/twAuq9EyB5gudxBmOvn8&#10;1BOvL8KYrzdjxsbDdL5YUFV3V49kpH1YVVg5bsV/laJGWliI36/X7sRf560Vx3+evVr8/lNzlTD5&#10;fO1wDN8Zvwy3NBdYBz6BjR4rxAufOPd3ashuRBj/DR1VASgreBXXqPPV7n0eAVueQf2hD0Q+1XHR&#10;SPn3b2GCkRqJXeKW2cN4qT1Mlp7EDu0ToqF0rNzEBy8B5y+Jc10rD+FJJuasqKHK/9DnLifHPWmo&#10;Kw2NsiMJLek3+6C3eCvJjgDtoyHQ0g/Csh2OMA4Ow4JTzths44RlPq6YHqqCgrorSMlbAutLR3E0&#10;Sp9+D8Much784+ciq0QTBRH70Fxkj8a0fejIM0Ga637EbVuIpH3bEKe6B+3lt3/l82sgwDxMTCie&#10;2OYMQ2ooU2q0WD/JTPTx21oY+aIaPn1Hh86vo3SXt9RIDx5E4TOHUPLYQZTs8JTlJOGeUtRrpqay&#10;ox/G/G9thdF1k85JPDR9uYh7YtF6/Ml+qniRzQbPoeqqN8YbD8dK94Uijm9IylmAijN91FJ9drz4&#10;rd33Imo130Xykw8jbs92EfdrgitfzFWdiBCOpscX2cFy02mMfEkZt04qchj3qiqKHldD0V9UUbjZ&#10;HaU7vVAq89WU4z829A3ktCqmM2h441+u+S7Z9Eo38SbmT909HKT7rjZESemokfgaN1bPtR5c67lO&#10;PCteGIIZ/GEUf/zU1dpAxz0UuhA462tx7ddCY20TjJbQcEcU5XjQXcz+Tvr0CEa9rIqZEw0xfrg6&#10;pn5hgNmTjfDNhKNYPNMcsyYfRwlRFA99ZQ8piSl7ngqR47/Ko34vMCIKYkoKtYmA+TpHlOdVEuVo&#10;CO/mOZONMesbI3z8ljaWzrPApM+OYv0Ke3G99ly2ECYqH1EWQ2HhA3tkOSoa6j8CE6ImHvrkoaO9&#10;HfOnWyIzvRD/+vtOJCcVYeTLB6Gt4QcdTT+EB6cRz1Inya9bkvxkoazf8HdbQ7FouOOQi5iQ44ms&#10;bYdPw9gxDA5ekfAMToKyoTShdo2GIp5M9ApNgoapL7ZoOOGjhYfF3NJmTScEXkgT81UdnV00TF2H&#10;qrGPGL54/srsdJiYEY5NKaD7TmHfETcx4cfIqw4XvzyhqWbsLSb3Zm0yQUh0BuZsNYWZU5i4xjxu&#10;8Q4rHD8ZLIbBqeuMkF1YSdduYP53Fth/3AMOnlEIuJiGlKwSEu3bSLo6i3VK9jA8GYJ1qvZUtm5R&#10;JnYLWLTdAur0bvzMnzJbPRC0IraJqXl5KC+twdefHIW+th+2rnPAnu0ueHOEBg2Fati+8RSmfXUM&#10;H4zXRkNDG1a7S1PzPEW/0i1NluMtDcUvz59XxqUVY8K3x6Fp4ofzsTk4bhciPoJ4b56WlJBw2i9O&#10;8BD2VucZUp4ZfW/+Iaw+YAOPwAS4UZiwTB9LdlrB5Wys8H7/ZIkOVaakP7W1deKDhVqISS5AYnox&#10;Lsm81Gtbpc86GZPWHIfOiUC0d3ST9q6Eo7aBCI/LwRuzJA/5raqOwm8jLbcM46apiU7G3vD+51PF&#10;l5fZhZdh7nIeB2Ve9iOnSj101UEHWDqfx3plB9FQ1m4X4Reeis+ovJ8u0RN88Zfga9dhvZ+PTvUc&#10;JfJ7a+QhTP/aGG8Ol7ySPnidPyXVEV84f/KWPsWpi3uf1UvAUxR4MpFnfuW4haKkAnLh5UE6l3oY&#10;nzNjHwj975HC3fVKSbDo54fByhH/iv9vBlf2fwry58vBVCV/Bx4RfgpMYjXENx17wlZgjud7mOfx&#10;FkYNYTcySdobNliNeNMRpCQW9MaNGqKJZ/Xj8U/tOBw8l4Wn9ROhHdb3TX9vQ42fqY5mGh48ghOo&#10;V56H0jEvkjokyaq5tZ1e5BrS88pRWFqNiWuPwe9iCj6koY6lrjemS73hqE0A/X8D1TWNSMoso56v&#10;LvJYtf8E/CNS4BOaLHwU3pt7SFDY8IkHkZxVit36roggymVck0mCDK/gRCzbcwLXqXM4+16Ctrk/&#10;ohLzYWgXjHfmaqKyuh4jppCiWF2LkZOU0dDYLO7LLa7Cd5qnsEPntPjWhBEek4u3Z2uiqPwqPlhM&#10;lJxSiA2qJ5FZUIn5NKQ2t3Zgp64LlIn6GPrW/nDylb4neWOmxoDWgjuBPw5NqIjE584v4hu31+Ca&#10;Te9A948hqukTy/t+Jb+/HjxLVHQgOA/b/LPwhW2y6PBy9DYUmzhW7rPBnO/MiPe0YKfOGSHuMnho&#10;WL3PFmVVNegihrdL7wwmrT1OFXJZZOYWGCfSzf1O0qOiaTjja9oWZ4lfmIt7+At1dv9qJ74QEpWB&#10;WZtN4BWShHxKxy5dqdnSkFfdILmbHbUPFi+nZe4HQ4dQmJ0Kp8rOhJqRD47RcHi1VlKyT/pEY7eO&#10;K85FpItOwOXZreMCb8r7FF07antOpCsoqYKpY6g45i+sWNTntLbuERQi0UFldPG71Fs53NlSqBPx&#10;1/gXaLj9qWC/ia+pkZZ4f4bQAi9Mo3PucPylFLuLSQ2ljqH/ViKVpEN4IZnFFsMrqwLP6CfgSd2+&#10;D9AZtwkTvzZiihxlR/c3mEWcSjURQyDzqmkUWNBqsXgEjRc3o+1qAhoubBbnPUSBz1LjPKsXh+EG&#10;8aLR+vv5Me66oc5fykIwUULV1QbBhDeoOgi3Kk/quWExWTTUlWAzMXdm+Bok4bW0dcCUpD5X/1gc&#10;tw1GeGwWjlDvvlzTgNjUfMwlKSs8Nhv6RB2tJFjIEZghCQo8hJqShLd0lzUJA+6CQjifi/E52Kp5&#10;Wkh6nH8OSXrsiBmdVCAcKtmdjV8yO78Sh818oWLghYiEXMrDQ5bvfw/VLeW9QsV3QXOoUSQnl1bL&#10;R9HgO1X88jl/IDbcUHIZ43C5WVrSpT/uOUWRGCE76kNfnPQrH17uVuBgyO8ZGD907ddFe3cLppDk&#10;11Yd1+cm1lqFhtj9aKlNk8U9hs62CiHxtfezRvTHb27o+18E89oGs0eFexg3DH9e2Ri1Gy30K6eo&#10;BrPHfrAzKhrqvwhuiGvXOtGUaYvmc4vQnG1NQk3nXUmUioa6T6BoKAUUuMdQEJUCCtxjKIhKAQXu&#10;MRREpcD/JCSzmDT31tDUBEMHH3y5WgOvTtiAlz7fgKGfr8fk9Ydg7RaEltYWYS5jo+y9gIKoFPif&#10;ABMPu1fwGuGDRs4XK+vIV9d5gI9HL4QVEdADo5fgQbGIy2LsPmIn3M2F5zKlE/fQ8aBR89Hc2gbx&#10;ifHPMCn/5onqamMGPKImyM5+GDxXeTX0M1zvlr7p7g/TuHiohkl+NHeCRthBeGS4ys4kKAU5YZOX&#10;hbCz9vdK4DnBxWfmys4kcMO6R30sfhmc5lLG1+K851o33d+NGz3daDj2tegAt6LBcDI6q26fs+RF&#10;A3jeU4HbwXVbXXoFBovthUe599EglFcTYRHhCIISYRERVCD8QqMwZuJWqJqcxnPvfIvDZk6Yt1WH&#10;0srTEWFRaOvoRMHbBmLhnbIHD6I5h2fS7p667ntONfx1LSSnSitn9Iec/XN4eZwmLlc3iQbgv8fm&#10;rb7Fhi3Fy4/4/8eUFgg/X7pJhJGGL8lSAJnFtnC58DrGmY6EecBf4BkzERcz1qG44J/YbDIYFuf+&#10;SXGT4H1ppkjPWVw+OwY1EYtQ5fOqOG/xeBxtIR+iPWItar9/SpStbt9glGychZxJn4tn2f3zj8gc&#10;8xJqXU9J5ZIXQAHCdZTnVEqfZvTzquRViy03OIoBkLlTL7GMXYg5WzQxaPhc/PX1RSQCrsMxWze6&#10;JuNmnIa4Fg92RY8dFAQl97jkYw71CaXCd/vH8JsiKsugcIzb0fc5yK1IHfwE2gsHXgv+VvDyMf2d&#10;ETS0z2HpKke8/s4R/GnBGgwzM8cmB2eM2a6EP81bhZeMjPHhgcOYY2iAfx9ehT+pLMbfTs3C9FNa&#10;mOhwHCGJ/0ZY0sv4xn4CTM8vgfOFN2R+ZjfgEzcN/kkbMdZ0BLabDoVN0D/gdWkS/GJnwCrwceHB&#10;ymXh0e76tRtE0DfQ7v0keuiXV47m6ykvPIF65aEo2TwHmZ+9I84ZGaNeQIXKbqQO+afgxPy83zuu&#10;X++B4UIb4fDPH6SlX8iC0RJbOKt5CR9zEyIs/iCApYtBI+aSOLcQwydvQURCOhqbW9Ha1iEW7wq9&#10;lIIXv9ogvot6cNQi0UZlD+zvJSb+PqriDyq4bBqJkn9ooujB/Sh+RBnd/frVQPhNcype1YtFn7tB&#10;D40wDUe/vG0w5xF+zmJbHDUMh7KmPxZ/ewrzl9ljgacbdM8GYaG+Cea6umKqswtWGltjv6snlnh6&#10;423z/fgqYA/q2xoFx9I9PQUJ2TOw1XcTjpw/hO/PbsG37ouxyG0BtMLUYBdvTKLfR9B3nQ2v6AlI&#10;KdyDrOKDqA37HAmuH6Eucgnqk/ejNnwKakMmwPfMBHQkbERTkhbCNT9CvcEkBMyehFjl3biwfQPY&#10;mdtv0kdgz4ouGiB6fqQhfy9gDsTEZExtaPP9GRgvt0PaxSxEecTDestpsa4iXzdZRURFf/t3OmP4&#10;i6oY1eu61z9wnDpGvKiCw0SQ3NeKHtwnlu9jorpsFoWKh5RRyefEqfi7toLxx1H0pYVY7fROuC/F&#10;v9yGMjzhOEd29sN4bUyfK31tbStGvM5LEUrnJ86F499rdojjR8ZPQFNLC6KvZOIll8V4wdAQg/bP&#10;wpWmBsEdRhq8LNIx0out4Rg2WuQzxnioaOjm9lIY+z0qSwE4Bn0PI49FKC18BiUFTwnuxLh+rQtV&#10;rn/p1am6aitRv/tJ2D39R9TtH4xLG2bC95tPxDXbpx5B1pghqHOVPn/+vYPrzIh1pyV2cFHzhr9x&#10;KJwP+MJhpzvCHaIEMfE1tuS99rySjGgGIqaBgqbYNuG155VpQLsmvtxtb2wVOlX5w0ooo1D60EGU&#10;PaKEkgf2UbzSHaWG+16n+k9he4ypMDTcipxSddQ13eyMLAeLd1ohKnes7M6OTNReuXlNgYHQ2dGM&#10;JheJ2OXg5YSjd278XetVZ01Chd7E3EjiSCcFITnsdRfHFuudUFlZSwSiJoiEN9MzMTiLutpGZGaU&#10;4dv5FtBQOoXhLxzEsMEHEOCXAG/3ePh4xOK7DdYY8RLdJ1sxuLm5DaV/VUfpoAOosopD2beuKNrk&#10;SlxM2r+OuVfhckchYt4KBVEpcF+ADUuGC21vNkrIAu9OabzYTqQbQaLeGyM08d44DSyYdgwjBqti&#10;yVwDIiQVrFpshrlTjmDkS6qYOEEbH791WKT/cPwhvDVaRVybS/eMGqKG4YPVxPhVQRxLrmPdGiqI&#10;Ww1kxf1RomInfdOTYeLDgB8Cs1yrMxeRV1It1ni9E2rqm8Sypf2/CmdwpfX0dGP6RiNZDDB1/fE7&#10;jvp3i/i0AqHgy+ETkiw7Ghisg0Ul9X1kxu8VlWvVK75VVNdC3zqAREXZ/q0UdE7wt2P3DrzuL4MV&#10;Z/7MabO6zPr3C7HugL2oT27TW1Fb14h1KifF8rO/RXCZC5NKUJg8cChILEZJ0RXBZV4fpik+zR03&#10;VIMISAVffawnEdLH+nh/nDY+eVtLENO7YzTx4RtaeHu0Jsa+po6P3tDGFx/oYfQQVZFPfV0r6v0y&#10;0UihyT/rttDol/XziKqkXPpWmjvXXl1S6FcbYMK3Rymza9CxPAtNE19S2nrEosmGDmHQog7H4I2n&#10;Pl+mB0evS+KcP3xk8HLr8k4em1oIPeqQHyzSFt+XccfhpdL595PFOvhokZbYjYvXCOaveLiTfbP6&#10;ONSNfOnu6/hixRGRT3tHJ3ZoucAnLBmh0X0bDidlFIuvgT5Zoocqyp91H9cAabdYLoOF83nM+84M&#10;+laBWLXfDtM3SAQdm9a3HxS/Z0C6ai+b5+XcedAoJTHjq5VHRZy+bRDenXNYLHbNIuDIKcria6Qt&#10;Go5iF1r/8GSUVtWirb0D9U3NgjzMnMOwTo3FhxtireTD5v74XttFdPpJsoWxvek+BseNn6kmjt+d&#10;ryXqhtsjLbcca5XsxWDG5L1X3xVRyfloam8Xg9Si761g6cLXIOptrYoj2qiMre2dYpPYQ+bSxsmc&#10;P68BzeClQdYedMCSnZb4dLGu+Gp3tZKt2DX31wS3/WSP0eJztIHCRFfWbbuJmNSxZ/sZbFlrgyHP&#10;qmDNUktUlldj6HMq8POMRkpiPr7+UBs2lmGwsw7BkjnmMDrqB30tPzjaXEBOdongVLzoNn8D+pQu&#10;f3bNO7ndHnhdZ/wcopJ3JvmvxDmo29P5Dbav9LvO59zYHEQc/QpKFrcMkI/Ii3/68pHyly5xSKWO&#10;w18b1za0oKD0Cr5edYzSSiOtPK10L5PiLfn0u94bZOXgaxJx98+jL60cnN43eY+wAIpzutZXRulY&#10;ukeqE3Fdds7H3Ln5t5gGJ945rxd8r+yaKDn/ctlk+ckhN9tTbO+128M1SkdpZHlyur5ySfeLX9kx&#10;JYBHUIJIJwdf53PxyyWSlV9+Td6mvyamuo3u/YRwmtcYTPMcgynuo+CQYgCXdHPElV/EsnmWgsvc&#10;aohgQjms6klEdgKjX1HFwd1u2L/TFe+OPXxbWg5b1zvAMaUM/ySiOhiUA0/Syb62iYVqcB4RlPRp&#10;4rM6MdQ/buf6txMVVWxJRQ2mbTSkkYpGRPqTx9c1tIrP7EXDEfjzeN5+mzF2ugamrjUUx1LDQWyZ&#10;OHnN8V5vANE5ZNfEsSzv3jj6S8uvEMcCskfLMX2jMb475IyEDOkrbvl9Em5OLH9W/0D/8b+brjMS&#10;Mot7jxnyz/kZXGl+KfvEvYzUzFLs0XfDm3M1ezudHP3zYPAn/wx6kuya9CtPN9Bx/3OqaOzQdhbn&#10;/UGppP/7pectGRjTNvPX8VJc768snQjy+6QL4ld+bduh0+js7EZr6w+L+tkk4jMcvKPFrzw3Eyf+&#10;8l3+7HuP+rYa4lajMPHUCJgmaGCy+wjYpB7FpbJQmMZpITDbBdlXU3Fwr5vM4NBHJCNJHBwzVIl+&#10;eRccJYwgsXD4i/swmuP7peNgeMQfUaU1EvHoJ+CVY7G4UHgZqZdr8ZReElzTyohLJVCdDbwXyYCc&#10;6t8f7RTzIkv2WGOdqvRV+9bDp0mfkFajfHP2IVyMy7mJqLhRdpN4yFtD8EfTXLlMVN+QKFN5tR6e&#10;5xIwegq9yKQDCI7MQm1jCxFHMRKzShASLe2GcyE+B7nFUoPduHadRBALEolOS+eUf1qOREyJgqhu&#10;YMEOS+QUVsDek1cuuyGW2Plwnpbo7JwPi4OZeZXC7aSBxBtOp27sS+JfFsKIcFSMvEW+CRklpHsV&#10;irwjEvJuIarr8O7HqVj8Y7BvWGZBBaKTckW9sI6VkV8q8qu40iA+YmeiMnAIEen1SCw+anNONMIn&#10;S3Tx9vzDIp51zDmbTPHlqqOoovtq6xux74i7rMytQg9isCUyMj4XE5boYzOJjYxZW0wwe4spve+1&#10;3n1PZpM+FhaTK8rx5iwNzNxsLOI3a57uFeHWKNnh/YVaYnAYPvGAWDapobkdy/faCs5a29gsdjGq&#10;o99qEp95/obFbzlyZETl6BODGVR2ru/Y1GLoWfmLfVbyii6L6/ca/E72KYaY5/Euca2RmO4hcatJ&#10;7sPhk+MIrYtbYRyjgiluYzgxvvpIp99aID8cRr6iIQwVpL3hHzpxYlvYc3kVeFonGlrnC/HS0RgR&#10;9wwRE694cCJO6gcD4c7inxjC5Ie3jj63j0achl96xd4TtxkhBPrdQslug/z+/hjw/JZ759DIzAQ1&#10;EAaOvflZN/3e8jwGE9W5DM3edL8EgRd/+Sbiv3dwO/jmnCKiGoVpruOwwPNdBBW4Y7r765hOBMa7&#10;Sk2lXya2lKoYNBZ6CY+VurpmWJqGYPLn+sLaN/XLI7C1CkMj6bPsONBSFgz/7Eo8S5yIOZRqcA5e&#10;0L0Et/QybPPLwRumCfi7VqwgLJe0293i+uNHdaqfA6VjHtCxOis6L49iHZ2dQmQMickQoiAbDDie&#10;f3k5kODoTJxwvSiIg9P5EYdhwjx4zBNNza2w9YgU3hW8gI6GiY+wBIk8qDJ45Gfl+gaFNcrsmsL6&#10;BV2XpbnGy2NRGl4zzcU/TnBXc9nCeHydf7mh+D6pPNK5HPyMtHIfer4UxytGOfnGiHzYWsmjuDSf&#10;dUPMbfBIz2ViN6na+mZxnfPj8gREpuPgUQ9xXFxZI/Li51ECsXIUn3NeXBbDk8GC+3V18X6m9I70&#10;PE4bnZgn6obrj7lhJHFW3q6d7z1uH4JOSs/Xf2jG/34Hi+RcJ1NI/Fvh92Xv5lFC12LC8hiN1s5m&#10;1Pl8IVb+kK8KwsfNVo+iIWYPmswf7hf/R7EgRd25uWho7xSinVxvekY/Hu9a0C/pVk/qxIv+8GP4&#10;jxCVbxhv9kcKfmgy2js7SJRpR1p2GYliFTA5GYpkErcS04oEMTHhsfjEoh0TExslOOQWVaK2rgmX&#10;kguE1YwXBCyrqkUXiSpxqYUkNjWipPKqED87iWhLqmrQ0tYG//MpYs+7eiLGUuq4hg7BYts3Xpay&#10;iTr9d6Q3lFRcFWJXEomebCKva2pGbUOzaCjOm8hC9ibSyHi1keJkCmlGXpnYEo7LVFx2BXklVSgu&#10;vyJWfOQ4Ftu8g5OE6MSLGuaTGBpBYi0TBBsrePs5XpUrq7AKyUQMvCpYCNVDOZWjvqkFzTKTNu+Q&#10;lppThiKZqOUbnirKwvouP5NRQ/VTWHoF8elF0kpkRHhJGUViLaLfC0rrCzHVvc+Awdvn8eBcb/1X&#10;tFr2Ixqzh1DjMQG17h+g2fQBNKToo+7SQTQETO8jLkpfb/03queemwjrKb1Eek7LXQ9U/xGiUkCB&#10;/ybkksAan4mCkzSZPYiWfgTFoaHwDBrN/4SmFD00mf4FDeHrKR3Fn51FxNSfm/2R4h9Az/VufGGd&#10;IJhDf8nlbqAgKgX+p8BExQTW3dOKurMz0Go6SKzW10KE08wh3QT14WvQVOhBBPQYWjhQfJPJIBL/&#10;FtJ97b3i5c+FgqgU+J3ilxue7gQFUSmgwD2GgqgUUOAeQ0FUCihwj6EgKgUUuMdQEJUCCtxjKIhK&#10;AQXuMRREpYAC9xgKolLgfxI8ecs+oPwblZyJ1comGD19G4Z8sgZDPt9Ax99hi6YlkrMKhMeE/HOm&#10;ewEFUSnwPwV2Rmavis0a5nho9AI8MEa+lPNCvD1zJ559fwVW7jPAn8ctxFMfrJYtorkID49diP3H&#10;Top7JW8KhUeFAr9r8Kc81wVBvLdgjyASsX66CLw67SKxvvqT7y4X1waNWYhBw+fjxS82YtDofivU&#10;crrRizBh2UFcuyER58+BgqjuEj5RutBy+lJ29tNwracDlWf+LDv76Tj55GPi0xYFBgaLbynBGbjo&#10;cgnx6XmCmPoIZTFe/Go9Rk7bhg1qFmI1WiYcyzPn8DAR1wn34N60csLiTQ5Kljii2jleEg1/okvT&#10;b5yoeMH/j9DRJX1x/GNorY7EldAvZGd94E8Bppy+/bP0/uAvexe53r7hwHjzAzRisRc0f8/Ut0nA&#10;gXPfwyfLXXYmISrrIKKzlGVnQHzOXNQ1JYjPPuT3NtouR1vM7YtjdjddRf3R28vOZZDuVxDVQGBx&#10;78R3p2G8lJcpsxd61F/fXN5HKMx9Xp4JWyKek94hWLb7OKyIoA5buuJCbBImr9e4iaj++s5Sauvr&#10;0tJkj6igYOwx8P7mPwW/baKiASI6WxVd3S2yiJvBK/0UFFwVrJ/RXp+FxlRp1SY5Oto7UFB0BTqR&#10;UeK8ur4ReRXS90j9wYqqQZSeOC6tu4KyhlrRoZUCHVFcV4DOrr51G+pasnDkgjbOZXsR0eSjviUH&#10;Ha05uJRzHDHZhqhtykJtcw7yy4+gqbUA17q70dGQg86mHLSEmqA9Mwg9DbnoacxF52W63tOF7pYa&#10;NNksR3tejhA72hrq0VCUj7bc7J84Tv5+cP1GNwxlyzyLNQDp99R+TzS3tYnNBvoTCxPSAaNTUDV2&#10;goVLAN5efBBfLVfGoBGkd8nSDCIdjAevwmfVUf6wbG0/CkV/UUH3Ne5jd9cS97X419DQhmFvHhad&#10;/zZQHMcWFl3F2HeZWCQ2ruXmg+fX9Vv9ldP13k+/9G+2gzaWuhjyobg+3ngYSuqLxTWGeeD/Yf7p&#10;GdAMWg670Bfp/G8oKvg7bPw3wspnOUwD/gKzgCcEh+Sse1j8c/kLKt3+T5x318Sj1ftfaPH4B2p2&#10;/RvXGirR3VCFut3PIPX5x8Vj8p3s4f7Wa0h97s/iXCq9AnLwF9uGi+WbFPQtrGm85KQYSD9bflBw&#10;qV6CISIbO2c3DB39cNDICYNGkRj4yiy6Jt+baglmbNZCa3MbyolD3brrR/7jSoLg7kbP+p/VqQYb&#10;m6KyqUk6oZ781/cn4e2PDbDNxAmDN+yU4glD1u+CfbjExVgEHKSyADPOqWJdxDFx3yC1xbiQ9CLO&#10;hH8H3dOTRLq3zMbANfIDnLi4BF/bfoz36Jxh478e5r7fwvTsX8S5bchLiA2ehwTnj8R5hfv/obJi&#10;Mmrz16LN+zlBJLW7/oVGi/moMZ0N3zWPE2E9h/TXh6LhnLQSE+PUc08g/8v3cNlA4qS/b/DSBz2w&#10;WHcSJkt5owLe4cMBRgvt6VgiMJPlsh0/eCsdmX7FROR/4RIOWZzG2Onfw+98LP7+7oo+oqO0LOYX&#10;P3jzNjrlj0gr1PKmBfnjjot8fwy/GaJibvGnuatlZ7ejPTcLKYNppL/L8ZrXiJDrIfzR2di39fDu&#10;pwbYYXYaQzfvwYtGRvjTgnV4ae0OrDnpjNetrMXz/6y+BFNOqOOLk4fwt9Pz6XwxIpKGIL1wC+Ky&#10;JmGs2SicCPqHWGjxmuwZ1uf+jnEmI+EQtBWWviuJc/0dlhQcQl9D6ZUwkU6Ug4i259oNdBGnavN5&#10;VrwLf6JdvH45ipZPRcPe55A6+K/IfGc4GomorpEYw+cpLzyO6/Q8Xk/99w7uJ7nJBURQJPYtd4DB&#10;Qls4HfAQW+fE+acIzsWhNL0MDt5hkkVv2FxomjmjqqYOLa3tIpRVX8WeI/Z0bY4wZvhejEe1W6og&#10;HjkRcSh8/TiKRh1D4chjqHhICbVBA69K2x+/HaKijpdcVMoD0YDoaW9DW7q0TsNAaPFTR0eltNRZ&#10;f9TUNOO48Xms2eyCzd97wNYlBjvV3LDM0wsTDx3DOjcPGMfEYovfWXylcRSLPE5jb4Aj9gSdxIIw&#10;TaRXlsAxaBlySo2QXbwPW33WkJ61Ag5JtvBId4HZJWMcDPwWtpGzEBhnDL9oPfjGzsCl7MUojlmG&#10;snQjFCceQ0PKHjSm7UUj6VxXss1x6dwieh91ZLruR72rBmodVRG3aRaiFs+gASQbleeDkWqgg1Z6&#10;Z35vhaGCweL0dZgscRQbEhgTYQVbXYTBAlvBsU4r+QruxddY1+LOz0vJtbS04ttFZhg7VAMjXlLF&#10;yJfU8Ppr6li3wgKtdL2uoZl0ph6UP8RcSk5UxKXWuKLkL0rCaMG7gOSvdkHZIDZcMVHdeXD/zYp/&#10;/Em0pJPcHWeqN5yM9gJJjOuPiso6LFvtiIUkFqxc6wxrm0hs3uaG6Wdc8OF+Laz09sHRmGgs9vTA&#10;27vVsdDdHZu8LbHJzwqTA/eJ5+u5zCBOpYeMou+w1H0BFrvNxYGg3dC/eBgbfFZjhdtiuEV+BJ8o&#10;fXheUMGZqPcRlz0DNRdmoiR6L9IDl+NqyMeoDf4UtTGrUBp/AH7uE9F+cTIiNT5Cg+te1Dnvhv/U&#10;CfCfNkFMO5ac80XYqkVinyoug4KoJC7lqu0riXhEUOedool47GCx6RRstp9BckiGMFYYE2HlJxSi&#10;ra0VY19VxWhe++/lAdb7o/jRL/OGBuro7urEFeckVD7Me1GpoOyBAyh+WhMVLA4Sh+J9qsrotya+&#10;GMXzJIK9E36zRMXy7RDDvs0KfhmuY+hYLTy2ZC2KL/PqRDcwdPRhPDpnFZ5duRW2odJ649xoD8/4&#10;Fi0dHahqq8UfT84ScRZn/wzHkHU47PglguOepjhgntNUqJ5bDLuQwXjTeJi4PyBhIc4mLBbHofHP&#10;ocrredQTYV0JfF/E9QeLfRWuT4jxrtluFRpNZ4ptSmt3Pg2XUa8gddVCZL01FKn/+iMWPvygbBm0&#10;3zOk5e6MWOwjwuFfqw2nxK/BYjv4G4cIzsVb7NRW1OKMUyRGDZG2xRloGWgpSNdGv6yJEUPUEHQu&#10;kaSJClTwDorMqR5WRpHaOZR5JaFgzFGUPKmJgpe1iWsNvNuHHPeloeJvjnORUdu3icCdsGKtE5TV&#10;z8rOgJFv6qC0QprzYqJ9hIiqtaMTZyMu4R+fThME9GfHmZjr7oJ5Z5zwsNI8Efe6yXCU1JeI+xhm&#10;Z/8k5jIulUThE+t3RZyx38NMu73YbDgYZcUjUFW1BBVln8tigWr/UWjK0JWd3UDtjr8jbPFkhC2a&#10;hLpdT8H+WcnIkX/aDu5vDUPKvx4T5793cCdOv5gpjBFpoVlwUT2LGK84xHgmCvHvtJK34GBp57Pg&#10;7R53E9HcTkwDBd4pRB2x0TmoPHYBJZ9ZoHS2I0qIgMqIS7FFkInssk0sEZ0yrrjfefeY+5KoeJ9c&#10;NhT8GLp7ukWQo6u7C9dk56z0yxe67OZ5oh7JXNp1vQeaiQ44mnJGyNl8ndOJ63RPfM5sIYrx4p68&#10;aGUPBQbnaxpzHGYx0nryvGhoFz+fxApeCplRVTFTLPzZTeVgiGfT8zif7mtUhuuUH503n1iCtoKY&#10;3vfkdBc2LEPh73hHRa57g4UnxEbZaSHZErdaZItAq/MwXGYDIzq3WOeE5qZWwaFY5Js5yQhTPj+O&#10;aV8ZYsYkY7GdztjXVDFrohG+/vgo3h59CAtmmOHD8Vp4d8xhvD9OC6NfURNrS5Y8roIq6xgh8pWx&#10;OEjEVfSSDoofPiAsgiUPE7eiMg2E+5Ko/tOwzvSFQ16w7KwPPEGcUbxTdPKBcCb1FFxT79zxay7v&#10;kh39EG6g2eMAOsvTZOcSEg+RTB/Ux3V/b2ALrtwIkRKSKTt2wDnzC70iYRsRFOtHzHmYqBJi8/Dy&#10;M0p44R97kZpWAJU9bjgfmo6w4DREXcjBiiUW2LbpJLQ1vXDKLlLoV2Ne0cAbw9XQUdsqNtLOn0Ac&#10;63UjtFU1omTQgV5Te+UflO+4uKaCqBS4L9BU2yxEPyYqNzU/hNpEUohA8ImLgqDYYNHW1ib27WXC&#10;YD1pw0oHwZ1GDFbCyCEqmPzZUcGVvplwBFO/PI7339DGGiLOT97WxfjXlPERqQe8sfbIlzXEMtql&#10;f2BroHK/IFkGRaDja10D7BlAUBCVAr95sBk9Jya/d3L31mC83AFnTcNxVCdAiH68xeh7r6vjzZGq&#10;YkOCYf9WwfSJRzF+mAa++pAI51U1sZPi1x9rYdKnOkRgOoKzjX1ZDfOnGYgN386cjkbpVyf6iOiW&#10;wARWf6Fvx83+UBCVAr953MB1hFpFirmogYiKuVdpRjk+e1ePiEoTlRVXoLSbdCzjs3h3rDrycirw&#10;8dtaWLnQHFmZRbgQng7dQ75wc47CSZsQRF3MhJdrLN4Zowpr0xCMIk438dMjqHFLGZCgOLB1sGqf&#10;tBPlrfhRogqKTIezf5zs7M5w9JW2IZ2wTP+OChzrIn6hyQiLzb4tDV9rbetAZ7ek1PMew2xh+6XI&#10;zO237Qk9w+R0mOxkYKgaenEr9iK64ARqm6W9iHjEPGoTjFPeMb3zRsdsg0S+9wr8zmWXa8Ux6xG7&#10;dc/AP+yH9ym+G7AR5iLVO8//3QrevUTf9pzYbvbevcm9A1tqK/OrBtzrV4TEYrS3tZPopibEvnfG&#10;auKtker45C0tTHhXG8OHqOGz93XEhO8bI0hnIr3ro9e1SeTTwLjXpH1/2VAx5mVlfE7pOA/Wr9ob&#10;W39gv99M1Mf1WYT74weJarO6o7BccWcKvJiGvUfcxE57vK8ub/XCDcS772UXVsLaLRJnzsZi6W5r&#10;XL7agC0ap8R9fueTsePwaaHkM2ZuNhEN/M5cTbHPL28SzRuLvU3nhWWX4RmSACMHaRsZ3h2Eie2I&#10;XRDCLmXDgBqedwhJTC8Wu3QwYbKrj5a5P6xcLoi032meEpu/MVyoPCv22op0Zk6h0LMOhL5doNgh&#10;Y5vmaRF/yjcaJk5hKL9ch506LvAM5h3y+oi5oPoCmjulTs6Yv9UCbR0dSMkqwS6dMwiNSkd1bSO+&#10;p+OE9ELMovfjcizffQLeNIDwDocLtpsjNbsU+WXSDh5MkAu2W4qdPnYS0cz/zhztnV1iYzil455U&#10;vjqRx+uz1KmM0jY//I4r958QBMyEbOUSjrlbzUReZlT+tcoOWLLbSuw2slnVUfgxltJ72rpHYN42&#10;c3Eem1qAN+aow8QxVJyvVzkpniP2cOa6pPc+ZhOIlXtt0EyDmoaxD71rF+bS/bzVz68FLptLqjm0&#10;IrdT2AFtWeBjDocjtqOmpRrjhqoRp1KF6n4PQRzzphrTsSdGvKSGHRud8NYoNWzbeAqLZ1sIq9+u&#10;75wxfvghDHtBGar7fLB9gxPFm8rmt1RRWteIVe5pWO2RKsIqWRDH7ikwjRx4d5UfJKo3ZmmISmdc&#10;iM/FZg0nsRVMaUWN2OvJ6ozUkXljaSYqxinfGFyta8IuPepwMVnYc8QV9U1tgpAYs7bw9pnAxDUG&#10;uELpduq6IiqxAF+tPCa4E7uM5BTw7ocSp6q6Ug/vkEQYO/KOhDeQnlcBZ79YFFdIn2bw0GpyKgwT&#10;Vx/Hwu3Sru4MbgjeEC6vqFoQ+XvztES8vt05rDlgJ4hcy9wX27Wdsf2QE/ROBFI58rCNBwCRUkJQ&#10;ujYuN/ZV3ocLtMSOiLyRNiuzJ6gOyi5Lc1+vfLlflKmtvQvrqJO/OUsTG6nO6GGYuPY4Zm4yEemY&#10;G6+iMny4SAfjpqmKe1wD4+AeFC/M/iUyolryvZVIz76DFVfqxDE/l8MMWT1GJeXjuH2Q2PGfxaQN&#10;Ko4YM03adDunqApGdiFU/61ik++IxHxMonKwCT+/pBoBF9LFc17+Yp/snW+IXTCX77ZBY0sHGptb&#10;qU7NsYMIf9H3liLFrwEuo0miBqZ5DryRNm/0Fl8ZicmfHSeCUIOvdxwukQ6mq+mDjLRCDBushNLi&#10;aiyeZYzMjELSly7B2fE8XE5F4HxoBhxtLyLwbBxefe4gFkwzFp4WC2ea4WRKuWw7nds30f6XfiKO&#10;Rv0MTsX7OKmQOHTSMxLfrD4GLUt/wal4HyW3wERcoRGaie0t6jyWZyLEPY7e0Ziy1hDBMZkUsqBN&#10;IkUDb4Yma7aPqCMxl7P3iMTElUcF4UUl5FO8NsppZN1DxDhvmxlxKmmH9U+X6Ynf9xZqQdcqQBAV&#10;76y+hTgSVzYTj+HJUHy8RAdxaUWUV57Y+KyyugH1jdJ3WB8t0sVnS/TFsS6NxK/PUKPOWIC84suY&#10;tsEIwZEZiEzIEVzmO02nm4iqrqUMHV3NsjNg9iYz8cu7zvOzrVzOE0eQiOqlz/eJXy67E4nDY6eq&#10;yrZ3vUEdOI24doq4Hp9ahKCLGXhvvhbGz9QQcY4+0fiE3uHgMQ9BVAx7zwjBvZhzf7FUF/v1XUlU&#10;u0ZctR5TZQTKu9GbngoXRMVYR0Q1broaDOyCkUtEZUNt19DaLjjhRaqbSWuOi/ceLxswOVRU1wmJ&#10;gduar687aC+2K22lwYF38vcKSUJ0SoHI/9cAc9Co0mCxQ6J8Hyp54LipHiNxKGILnByiSGxj8Y43&#10;x5b8+95/XQdv0vmnb+sLy974YZp4f5w2XdMgznWYxMTD+GA8DW5DNTHqJeZQ7NKkgcjzWfjKLgVP&#10;E/E8pZeAZ/SSxJ5VvDUpE9qzRFgpssH0VvyoTsWVLv/ll5OLCdKvfHyTOjdDfl0exxxqoPQM+TWO&#10;4WORRn4/pW0nbvUudTw+DoxIhVtAvNgQjm/n9P31AykfCfKy9kJ2LuK5TBTkkHNQ6Tpd6y2dBN80&#10;FVTJOBXf35te5CNNCPcGvp/i5M+Xx/PxIVNfEc+QpxV5yPPrn15WApEP/Unp6VzmsiG9R1+dyRc7&#10;EeWj+N53keXXm0b229TSii9XSIOMHKJsnO8t90ll5nipTL8W6tquYJpHv93pmZgoHI9VgsklVUw5&#10;M1JMuEui2+3eEvt2OGMsEcyMiQZQ2eeO914/DHUlL7p2+57AbP3jz0ue1I3D/uA8LHZJgUZ4HlTD&#10;c/FP3XiJqIjY2ClgIAxIVKJxBqhEjr+TY+etlc6dgePE9p3cI+4CnL5/Pry1KDcsQ35N3mHuFThP&#10;eccWkD1Djms913u9N8SzZX8/Bs735rq6uzr4OeDnSERFQVZfPwRpC9Q7peP3v3NZmZjl7dAfd+oX&#10;9wr8TN6ZfrLnSEyhX97zd8u5OQjMc0dQnhvO5pxBRWOxIJpbXZNGvKiBCe/qCpEuLaVQiIQT3tXB&#10;Ee1AwZX6px3zsibpXGbIqG7Es8SZLOKKxQ71jiklmH4qDbNPpRNBSVzrBhHeQLiNqLjw42drYKe2&#10;i5DJ+1fwl8uPQO72w/FvzDokjuvqm7Fe2V5sFyp1uBukO5mJhsujPORbe8rzEr/9jvs/YzqJYwx5&#10;lPwa61qf0/Nnk57Eijej/310Jv3P+fX+9r8uT9+XjrFyv03vAMJxrFP1h2+6Kqqa+uYj3pqjgRX7&#10;bBB6KZPOpLLLA0P8ys5dSE4X12TpJPQ/ltLfei7/LSAxrT/6p5XnycH6zEU6o45N9Z1eUCFd75dW&#10;pBbH4i4pRnZdnqasoloQDIuhcg4lv9b/+MPFkt/iPhJT+8NSZiiSJbvn4DJNPTMGSVURxJWGCwKa&#10;7vo6HY/CDOc34JvrhEVeH1JhezB8sMrNhEJh+AtKGPnSATEJPOKl/RgxRJnO99M1tZvSvUb3Mjd/&#10;WlcS8/j3REIpvvNMxUT7NDynH4+/a8XjeZ1L9K4DD0y3EVVusURI9U3N6Ohsx7ipKkIxZ4sZVyhb&#10;7KJT8qBk6Ik3Zx8W95SR/nKYxBsh75M+MIMIY/ZWMzj5xcDG7SI0TH1whPLgitGk47FTlbBqrx2C&#10;ojNgcjIIMzcawZ90jvScciIqY5FnLelDsSTH55dKFrO35mhKHYLKNmKiEjzOJZLc34q2tg68Qx39&#10;ta+U4BOajCW7T+BN0hd2ap0RwtI3awxJdzmMi/E5SMkswbCv9mOzsoMwhHgGJeDVrw4impT9wMh0&#10;LNxhcRtRsfWzp0fy1WOw9Y/BVk5rl3CUXa4TextfiM3Gij02+GbtcRSXVZNOVw/ns7F4nXSm6KRc&#10;sVfvW7PU4RUUT/Xahe8PO2PYRGVxfwWFraTTLNhuAU/Sjc5TXp+SDsWGi9zCSvE8v/BUGuQqhNHh&#10;48U6QlflvYPPhqdIxg5Kw0SVQelfnXSAdNUM8Zwp643x3aFTaGlto/dNErrpOmU74iw9iM8qFmUd&#10;+s0BeIYlICO/nHQqAygTwbCexZbd0VNUUFx+FYWyvYe/WHkcNu6RmEN6b3E565U3sFbJHlauEUjO&#10;KsGbop3uPbhPxpZfxBS3kZjkNgK+OY748szLxL3GEBcxwoGgVXBLs4VFohauXGmQxMCbPveQO9cO&#10;FKQ0/J0Vb1i+xjVV7ELPRPUkEdU8p3hMtbkE1/QynEoqE/pVxh30KcZtRNVI8jaLB/wSMdSp/anR&#10;uJI8ghIxaa0hLqUW4GJsDnVWg16iYrDYYWAfjOV7beBAyjETFVsK2fI3cooqcgqrBNGFRmUjJDoL&#10;K3bbivvWkyK/5qCdoPqlO617ieqAgTsRWYXomIw3qHPyCMKY9525KF9GXjlmbzHBGeIII4nQGEz0&#10;0zYaY5eOK3EgYMo6I3y58qggSKNTYTh41I2U7yxh/ucOsXinlbBIcn4Ltt1OVH6prFPlyM4kouL7&#10;PpivTWU1ROXVRtTWNWD0NHXsOeqBVybuR+WVRmEYOBMYD12rs2Iw4bphU7Yw9DRKn/l/sFBb/BbS&#10;wBGRmCc2/HanwYIxYbk+EqnTyzHsqwNiqqCCBjA2rOQUVSM2rUiU+7jduZuIat9RaZWnuoYWJGWV&#10;Ija1CGdp0OK0fmEp9PxWRCfmCnM5t+ebM1WRnluGa3R9Eg1CE4igWZz7dKkePqNArQu3wASR56dU&#10;LsZBQy8UldeQeN+N+SQ5yDkVWzn/U2BOOtl9BCKLg4mYRmCal7QTvfr5jVAO30TXRmGl31eILA1C&#10;A0k2I15kLjSQjnV7GD5YnfpnN5xTiohoErHCLZN0tSI8qZOIU6kl9Ms71SeS2MeGi3jR3++EAXUq&#10;z5BETCai4V3X2Wr17d4TQoRTJu7URNxh2kYDqJl44zsNqQOWVdZhJo2IbA425jkQIhBN4lxsum1u&#10;7YCudSCO2QSJSuc5lB0kWuqfCBT3GtiHIK/kMuZsMhENqWroLeJ51/ZF2y1p1JY6NHfMtUR8G9Ud&#10;cdjcX+RVTKP/CZfz4vp64j6MOuow6sY+YiJ55iZTHDbzwwEaeZnAvEOS4R2ahJmbjUUZmaPqWgcI&#10;nWk2ccuSyhqYOYcLApSjqiELbZ2S9Y/1luNEHMx92czd1dWFnUS8V+oaqa6qhRjJ3GOHjgsRVSdS&#10;skuIYK5C1dhb3Mscn4/ZFE8FgPnpMPEel2sbRNn4vdJkk9VsqudRc6+MQOJID7B2vSAsryxS83QE&#10;G2qUDbwEF+b8uUxMmIGRaSL/1rZOwXHK6L1Y8dalOk+Szf2ZOIaIOtihfQYWVIcct0/fHTYekWIw&#10;3KXrSr89xIGkb83S8iSx0lo2jRIcxeLvdezWc4VXaKIgziMnzqHqB0bwXwp+rmm8BqYKvWoMJhPX&#10;Ci7wJA5ljW99P8fFIn+xOz2b2I0vqRJz6MaimRbEtdSF8eEmQnqZCU4dI1/kL4C5f3cTISUJPYq5&#10;02ijBGhfzMdMx0R8YEnERATFxgkmOL0IHsx+IlEJ0AvI0b+TCdxyypCnUTXyEmf9wZXBQTruS9sf&#10;8ut94FR3zofB80FK7AFxB9yeJ4PzkB1xftLhHdICQRl6uNz4y83JPLLxPJgCPx/y9meOlH0lBZNd&#10;R6KoLgen0oyEJZDnsZhzCVO76yjxGU17XSYRzDUkxRVi/So7fPKOFgVtbFlrjxTiSnyt9Uqs+Ozm&#10;HzrxwlTOFj7DqCL8UysWuhcL8YVdMqwTigVRsUWQV3L6IdyZqBQQSCx2QW1LmexMgV8bTFSVjcWk&#10;Vw3H1sBZ8Mw4QYTEBNU3hzWVxMKq5jI0XNwq7Uhv/jDq3D5EfaYt2i/Hor06Fg0ZVqh3/wBNdE3s&#10;Th9HKkpNsxDx5GLe4jNp+MQ6CS/qx+LFI3HEpRJQXN9IA/GduRTjnhMVi1L2XlGkO3Sih8QXdili&#10;bsIFqSAxhNkmpxHzJjLTrq71WRRVXBHzDMFRGUIMZHGGFW02bLAoxfdlkg5VQIq1dP91SfcjkUdw&#10;GQrsNcDg0Uc+L8MikoaJr3DZYXBa1mt4tBHXKQ9W2jk9c5NbZeW0ygA0tEuLbzJfO3DcnfQk/977&#10;+JfFXp7M5nKJcxKfvEISpDJS6CAxkcth5UKiFL1HVn6FVGZuHPrh95SXhfVONrg4+1/qfQbXC79/&#10;U7PkmcJ5sReJloU/fMKTxXX2spC/L5fjfxVcb9y+B8NXYwWJfFPdR99EUNM8x2KJzyfo6ukkgnoY&#10;rVaPUvijCEw8jXb/QoPfFEFs8ngOzeaPiu+jntGNFRxJ8qRIIq4Vi3nObEZPxFY/Xknpx6cO7jlR&#10;hV3iFY1uwNYtQvgLqpDMf+CIO3bqnUF+6WVYOJ8XFrVjpJuwvhOTlC/k/tN+MaQrXMZ+kuvDorOE&#10;tZEr8FxEBgwpLc/oB0dnCn80dvxkY4ieTSC+J/2str4ZSZmSy8jFhBzhk6dFebN7Uj0p60Yng2HB&#10;XgchScJzgjuoDhEG6xdNre3CL28vPZfLo00dtT+CMnRJ/JPENr4vKaMIOpTmuF0Q3M7Fw849QniR&#10;sJ8kI550n9LKK9AhXa2g7Kpwvg2MSKfOfh2WTueFDsbeC3HpBWKpLPbNM3cKEzom+/SxDuoWkIBO&#10;0ruY+M9FZmCtir0wcrC+yfpPYEQa5XsJITQA+V9IITG4A2f844T/YSkNXEyY/+u4fqMHS70/FUQk&#10;JyjBpYjI2HhS5zgUrZZ9BNVqxUT0GBrilNCYfIQI7FEKj/S7/kfUOY8TX1szR5ITlTx8aMmD5N3V&#10;6z0nqrTcMqTmlAoLE7vDBBBheQYnCtehvOIqQVDWpOgXl9cgR2Yu9gzi651IyykTljC3gDixdBQT&#10;lce5BJymUZuXmcouqEBMcj6Kyq7ALTCenlOGdFLsXfxjBQFx+vBLmSim66VVtfAJSWRGgAYqS3x6&#10;kfC450/ZG1pa4OIXKzhE1eVa5BIxl1bU0oCQKayH/VHTWEQcUDJUcP5hMZnil4mdDQF8zNa4iupa&#10;eAcnY7uWMyqv1AmHX37XhqZWGlg8heGEwc/Kp8DchBu/qbmFOHCFmB5gNyHmhmxiZzM21yNbONk4&#10;wQaitNxSMYXAVsAqet/29k7B6dgUnlVQLpyOM+mYy/R7AHfy5d4ThGFCTlSaUdvRSeI6c6VWyz6C&#10;aipwRlO2JerPb0Sd7VNo8P4KdZE70Wzxh16iaiZC6+luxZe2kscEExP/fmBJ0gDpXHdbr/9dnYrK&#10;xOLLT8XddhF+afmL31oB/72Odvtz7+bZd5tOgZtxjTq7cvh64cI02X24kAgazFjs6+NALRTqE7RR&#10;G7EDzZf2oCmWl4Qbh9aaFLRY3CweNpj9gYi1B0+RTsUWv00+JPJRnj8FCkOFAvc1eCDiTl9Un4vQ&#10;Ih+05LsTcfQRlAimg9Bk9gTqzP6IxnRj4lYbUB+8GI103uD5wU1pWddqu5oIg6hCVDa2/KyBTkFU&#10;CvxPgA1MPClfH7mLRLqHhSgn16mYU7WaP0TxD6Epz0GEFrMH0UrnrTK9irkU39Nk8Qga4tUk7vQz&#10;JQcFUSnwPwWxvj0RRGvVBTRaEDGReCeIirhXi9lDqIvagfrQNWi2f56I6TGJq1k+jAarx9FRfUlY&#10;TyUL309XU+RQEJUC/5sg3Z2Jg83kPZ11aK+4SLqUChqCl6E+ZCma6bit8jy66RrrUExM9woKolLg&#10;d4j/rEFIQVQKKHCPoSAqBRRQQAEFftNQMCoFFFBAAQV+01AwKgUUUEABBX7TUDAqBRRQQAEFftNQ&#10;MCoFFFBAAQV+01AwKgUUUEABBX7TUDAqBRRQQIH7Cvx9RV/gv18M+ae44uce5HePoWBUCiiggAL3&#10;AeSrQnHgbZcuxmdgm5YVxk3bgb+/sxwPjlqIQbLwh1HzoWvpDiNHXs8wAM98sBJrlIxg5uwPyzPn&#10;8MGCfRg0Yi4GjV6Ah8YsxNPvr8C78/ZCyeAU4rPyxMpcvBajFH59xqVgVAoooIACv1Hw8g688rV3&#10;6CV89q0yHhmzAINGUhizCIPGLcYD45bcFAaNpfhh8+HoE4qHRhPT4vORC7H7iB2e/nANHuDz0Ysw&#10;eb0mvlilSddvzWOxiBP5j5yPP1L6KRsOIyw2FdLGnbwT1M9ft+XnQsGoFLin4BXCKq5mITHPD1nF&#10;0m47/y1093ShreIc2krc0HUPNmi5W/A7NtdcQZGXGwp83KRVzRRQ4CeCGQD3Hf6tq65Dewvve9+B&#10;z1eoCuYimAozkZsYCzMnKf6RN5YSM1PCA8RkXv1mM/Yfc8QDxNQEc5IzH9KeXvtmC3ROuJJGNQ//&#10;/mw9xs/dLa71z7N/EMyONK853+mL7SHarjShuaIOPcy0/kt9XcGofiF4z71rvLAV/d5LSYO3jbvW&#10;w3uQSCut382AL1a64/1CxB4hP3+hLZaaeP8Q3tXph/YN4TKKTVvpWd2Uns95j8PgBAso230AE+/l&#10;woTQH1L5pLx/qIxcBrGXikjHe53c/P5SGbulvGT1093dgZrwb1DtPxytJa4inYjnNuJ0VNa7ISwm&#10;QM6z9567sNlfTUmExxuvweu9kbjxC+pegd8fBK1Tv2xtbIH3kUAYLLKB8VIHmK6yR63Yw+ca1qua&#10;Y9Co+YIh3c5MOG4xHh49D0oGJ3HExh3f69li+Ndb8N0hS6xVNsVDI+fihc834IRHKIZ8sgarVUyx&#10;QdUUuifcsEPHTjDC2/OVAmtw6qbOohyNKZUo+ZMSKh5RQfEDB1C4ygXtdS1C8+N34PCfgIJR/UJc&#10;rouHZcATsDr3FEk/0sZXdwseRIUtmP54neL+gzEft1aeQ6XH31Ht+SyudUmbA98O6T7xR3ntDwvH&#10;YCNjrPSS9na96RmytD8KSrPGcxneMBsJ61hpt3BG33PkAVjmaoBBqovw5QlViVHJwq3g96NbRVh8&#10;ZhbeNBsF2yQrWXpJihSXKR2Xl9MHJS2GdeDfEZS4TNwn4kVaOiYmcj5lFELi/4Waet7sSyJ4vtaX&#10;J8WRllWv/R5qdj2L1hADXOM4WV2L6yJPfqYUx+huqELt/hdR8/1T6CiTNrqW0kvX5cccxH30x/lQ&#10;hLiugAJ3Ax74ud8UphbBZIUdTJY4wGSZA4yXE5OiXxNiVkZL7VCcXirSGp7yw6DhzKxuYSbinLSe&#10;EQvg7HcewyZtRGF5JT5cdADH7L1IE9LDuNnfYzAxKgfvULwzdweikjKxR8eWGJkVnvtk7c35URBm&#10;RdbCRs6H7/lYsRJtlXsSSh9SRvkjyqh4VBWVFCoeVkElhcKn1VEbWUhCHjMrifHK6eVeQMGofkU0&#10;NLThtbGHMXycLlIyKn92wxYV1+LlUVoY87YerpBafiu03Lzx2KxV+Pea7b9I4plur4lBB+Zi9plj&#10;N5VVPmiPMx2BEQZDUNrQt5O+HJmlVjA7+xhczo/BIpc5eNN8DA4FLYGZ/yOwDxkMj5hJMD/7R0Sm&#10;r0FZwd9Rnv8MrP23YIvRqzD3WU7CwOMw9f8zPGO+pnR/hu+lqYKB9Md10qguB4xBheufURs1H+Vu&#10;/4dKn8Gyq8SAauPR7vEPtHs/jfbQT9Hh/QzaIlfj6vfPonbbE7jWIG0QzoyqjhhV7Z5/oWzDDCQ/&#10;8whyv/5YXGPkO9nC7p8Pw+uNYcgZPURcr3OTNpJXQIEfApONEI6IDvMTSmCw2FYwJGNiTKbMoJaf&#10;vCmYLDsJw0V2SAlJp/uuITg6GYOGzpHMcQNpV2MW49WJG+Hkfx6PCMeKBVijZo7xU77DUWJaD41e&#10;IBjatC06UDc5jUHD5gyopYm8h89FcUUVMakbKFUNQPmDxKSIKVUQo2Im1T+Uk4bFTKv4j0qoDc5B&#10;D78j72wrEwp/KRSM6ldGbxPeZWPmXb2Kzf7++C7gLGpaW2Sx0r0s2Vt7+GHeXjWomNhi935fbNvp&#10;AZuzFzBfzwRrTG0HZFTrzWwxS9sQoenpN3UqPs6uLscsR10sP2OAo0lOWHlRF6aZPr0d8FiED+Y4&#10;6UEj1AuZheuQWvgtItMsYO23Du4XWcuSnhddHIndZ7fh8HkNRGXuQXDSEpzLOIKd/luhHHwAptHH&#10;sStgG/wyPImS6dmUf0i8OU74bcS5OAMEJ3+Ls4kL0NJ+ReR37Vo3QlLWIDB5MbKTtZHhNx95F/bS&#10;+4nL6KxNRD0xq4a41aipUUd11Vo0Vhii89JKtMWupPulWutovoom29VosluF5kA9NNl8i0Y/LcRb&#10;LkecyTzUBuiima+d2YfS7zeiaNVCNCfFSw/ph9q8LISumIfwjStQqbILRavno87XXXZVgd83uKdJ&#10;9MKafkt9MwyFtkQMioNMgzIlpsSMibUqE4oTxzLmZbzYHiF2EeL+4orLeODVWZLGwwylH6OR5pMW&#10;YqeeHV7+ZA0eGDKLGJSPMN8t/v4Y3p+3Fw+8PBPaFq7C2aI/cxL3y/J4bNR8YdZni0H+FCuUPXxw&#10;QAZV8YgsyM8fZUZGGtYzami90kz0KGmNvxQKRjUAuGK7u3vQ1dmJjs4OqZ/9BPDcS3dHO67RvdJe&#10;8j8xgx9A9tUrWOjpiZXe3qhpkTMqCcyojE6645t1O7Fd2wirN7pi6ZrTMPAIxFdK2pira4R2eq8O&#10;3pa7uxM99H7sUTRPzxifHzxMjCAFXVTeLtn1Lip/cnkhPrQ8iEl2h3Egxhozzx3EkWRncR9vM60V&#10;6oKPrZWxw98JSblzEJ8zHeGJx2DkPhdOwd9TPlwHXQjPD8IaryVQPrcT4Wlb4Rc7Df7Jh7DGewV2&#10;BmzBkfOHsd5rKZzTT4l8u3s64RelA0O3efCKOEwa1CS4R32NxtYS4TTRRfn6xc2F16WJyIg7iBSP&#10;KcgO3SwkVUZHTRyuXJiGq9FLcPXKHlypWIDGch10XJyK9osz0E2MkNHVVI1Gs7lotJiHZs8DqDeY&#10;hnq3fYg5Og3ROl/jqocyGgxmoMF2PYpWzEfBjC/RfClK3Mvt2iNr59qMFARN/wLBi6ajbOcG5M+b&#10;iFqFlqWADJIp+gbc9c/CcIk9MSl7wZAEE1pmD4OFNgixuYiClCIUphbjnEU4ji8ibYuYlaRZEWMj&#10;ZuWm6Svyqm9swcNyr75bGRWbAl+ZgwcHT8ODQ6biwZFz8Ni4RXhwNMW9RHGDJ4vrg0YPpEktwpPv&#10;rxZjGAu1uYO1JS2qH3PqH8qJSZU/qILyh5SECbC837WyPxxE6bozwmz4S8dABaMaCFSnVoGheGTm&#10;txi2fb8s8u7RkZuF1H//CSnPPYa2wvyfxOckqUs6ls9//DAoRa+WdANq2kEY8YYulq48iTc/PobR&#10;b+njO5NT+Mu8tRiyaRdeNTPF88ZG2HzSGY9T3Mjtynhm9Xb8cdYKrLF3FtdGWFvhw/2H8NjsVZhp&#10;eByDVBfiH4dW4OsTqhikvBCfn1THXxxn4G9O8zHx5CEMUpqHz22PICLpeYQkPYP0wg0ITXwOl7Im&#10;YbL9pxhvNgomF5bAJuivcL4wqpeZyF+N39kndjqszz2OgKR1GGsyHGNNR+Lkua3YavwyzH2+xYlz&#10;f4NFwBPEmL6BZeBf4UuMzj50KMwD/oKyq+F9eVHg3PlXHvicQ09tPDq8nkKn97/ALiLya3IUr1uG&#10;lGf/jOIlk1Cv/DJq9z2Lsk2zkfr8n5D9yRvIGP8SUv71GBoD/UT6a+1tSB/+LyRTO1ce+B7Jz/yB&#10;0j6ucKZQ4CZw/+7q6oLhcpmThNCS+oLTQW/4GobAaJFd79wUm/tCbC7Aaa+7OBdaFgVjYnI221wo&#10;z2vo7OrGvyesxz/e+xZH7XxQeaVOCNhyptDU1IjcrBJER2ThYmg6oqNykJdbhrbWVnGd03VSuYor&#10;rkDN+DSeeGsp3pq/W9BnV3snCh9XQsXDPCelchNzqqTzcoove+Agij+3RJVHClqqGlDwtiGKH1dD&#10;wTx7VJ1KQvFUW5Q/sA9FL2qRYMmOUf2p7adBwagGAje0rLEZ/Q5vwh2ie+P5VzAe6fSuwLbd2n0v&#10;oWbnM+jMCJHF/jB4juq113Xw9sfHsW2XN0a9qY9lKx3w9qfHMeato9DUPkcM6wi+mWKBoRZmGGxs&#10;jC0nXfC3+esx4ruDeOeELV4wMsa2oCDxO9raGp8eOIy/zFmNBeYn8LKpGUZaWmGSrQYeVFlEjEoD&#10;j5+aRWEe6tsb6f2kv61GQ7DJYDCiMzYjLOEFYlSTMdlhgpiP2uG7Du9avo7Zp6disescvGM2Flt8&#10;1+MtYmJf2n6EDZ4r8K75OBw+v58Y0p9hFfA47AO2EZMdCgvfb4mJ/Z2Y0l8Rm7WANLaXkJyzENU+&#10;L6PC85/IPzcPEUZ/Rbzz+7h87k1UuP8VNdGLUO7xd1T6DsHVkI9Q4fVPFJ5fAjvzp+Bg9QLaw79A&#10;u8/zaLy4AWfXPAGfdX9BncVc1O76F64azIHzsOdw+oW/IXTpHJwe/A+cnfqZaEcO+c72cHj2T/B+&#10;f6yMKUpt3NfOP6XFFfhfBdP+9Rs9qLvSAIMFNr1MiJmV4SIH+B0LRlp4NvLiC1AQX0THmXDX9ofx&#10;YlsKdvAzDsUZVT+ZkwVrYdJcluFCW4SeZDMgC0Q3UFZyFds3kWA6XBUjX1TDyJfUMfplDYx5RVMW&#10;DvULUtyoIRoi3cgXlfHumMNQ2u2Ky5drRJ49xFSKVjgTI9onGNKtJj/WoopHHkWZ0lmUktYkd6iQ&#10;rku/FQ+r0jUllG7zRdG7xij+ixKaLzcKa5VELT8NCkb1M8CazmcOJ/G+nR1Op2fKYu8NROe+1i2F&#10;6/xx3Y83KktA3T3UwSgcNbqICZPMsGWnK14jbXDoul0ov1pL16+L619MNseEb0yhYuaJkRv24DNV&#10;PYzfrY4ha3bCNTpeeO1I7tmSy3lcbgFeXbsLI7buR3NbO8VdQ1VrHYa6rcSrnuskRsXMmIJj2FAK&#10;r8Iz4iCUbN6HiedSxGdOQkTKeFyuDxbu3hw2+6zBNye/gtGFbThF6d0i38e+wG2YcvJLWMZb0Pv0&#10;SF596VvgFD4CF9K2S3HXu5FXdgiRqe8gvWATrpwjxhQwBg2x61F5dgRqLs4iqY3v5bpjV/RuEfic&#10;f+XPZ9fzq+GTUBUwDo0ZOrL4brS67UKdxng0OaxDg86HqNN8E41OW1BPv3UGs+A/8VO4vzcCWXs2&#10;I3P8EORO+xi5Ez9E5tuvIU1HA1tefRHbhw2h5yk0KgUIRBMN1Q04Toyl1zmCNCjjZScReiIClhud&#10;JM8+YkRW60/hkm8SMqOykZuQj0teiTBf5yjNYXEaClYbT6O6+DLlew1xMbn45B0tDB+shlGvqBPz&#10;YcYkZ079GdOdgpyJSfeNfllThGGDVfD1p/rIyiyjce4a0VYpCh6XNChmUMyESh5WQrlGEMoeOoCS&#10;kcdRphaMwn+qo0o5EMV/U0fRktMoVzuH8nFGKH5VF02V9SgcpoeiPymhvbpJzFv9VCgY1c8AMyrP&#10;7Gy4ZmUir/aqLPaH0dTVCq+SaBGaOm+eW/q5iEsoQUBQDtIzq8Q5264TU8vh4ZOGc6FZWKlij6UH&#10;bXG5tkG6TvK/h28a3LxTcSokGjO0DbHGzA5OF6NhFxqBiPQMnAk+D6/zkWKeih0asi+XYp6dHlae&#10;MkBESTHO5uUjvCgfs7wPY56vNupbmyRGRQzO/PwKGJ9fjPSSINKmXJBSEIjLdd6oqHFBZe0FFFR5&#10;oKT6HEILguCd5YHwXA+6ZzlsozYioigMPjkeSKmMQV6lGwVXYdLLLT+Nsprz4hmM1HxrnL20Cpcy&#10;9VCTuRY16QtRV6iLq+nzUZO35zbzwg0iivaqILSXeaCzIVu0HYf2cl+0Fp9Ea9VFdCZ7ozPVB+VO&#10;OshVXYAKB3U0269Cs80SVDofRp7aQhSa7kKRtzvyz5xCibMDEpfOQvqO9SjZuhoF385FmbcrLtjb&#10;4MIpOyE4KPD7hTQfdQ2tjW04vviEmGdirchFyRfnzM4j0OwC0i5kIfgEHZtK5xZrnIgh2cNJyRu+&#10;x4OJgfEc1knJVLjaEZWFl0mY6oKNVSiGvaAiaUx31Jp+fuB8RRiijuEvKMPHKxrX6F1qIwpR8hgz&#10;LFUUEsOptolFyZ9VUPyVNYoNw5H3mTlKVM4ib5UzMSs1lH7nifIHD5BWpUxpLFD8KDE3Pn5C/Sbz&#10;5N1Cwaj+SyhqrMQwt7UY7r4G6Q3lsthfhh27vfDR5ybQPxbKXOgm1NW34ZOvTfDRFyaovCwxKjlY&#10;/XYOj8Srq3Zg3E5VtHV0ivjQ2CS8MnEexs5ZgebWNtGZEq7k4qUzKzHeayO2nvXDuza2WOfrjX9p&#10;rcTzOsQoWptFOibOr+w+wadW76G8sVTkxyq+dA3IKXeCQ+gQeER9RgM5a4pAYnkcJth+hNmnJwtN&#10;iNHSXgG74OdhG/KiuJffS8pDekH3iyrYb/02rM5uQEXZZ6goehNXqjajvPB1VJXPo7yldPw/h+tE&#10;3FdDv0Cl3zC05JqJd++Prvoq1KqORqPGaERuXgLXMUMQs2EJ6g+/jXq10Uje8y3cx76KkMWzRZk5&#10;zyJPZ5wZNRiBEz9C/oT3kDFuMBp8PUV+Yl6RAx3Ly6zA7wssqLDW7njAE0bLiNEww1lsj9TQTBgS&#10;AzJk54lFtog6E48Yz0RkX8pD/NlkxHonI8w+UjhNSPNRDvAzDOYckZpShFEvqxBzYu2JtZ8+LYjD&#10;mJeZyfCvLJ4ZT+/1/mlvvk8eRvWLHyU/H8Jxqhg1RAmVFbWCYRV+YY7SP5FWtdYFhZ9boIyYD39X&#10;VcaOFDx3RaFUNq9VQdeK3jNC2fd+kms7pWPHjMJ3TGQ0ffdOFgpGpUAvfqzLzA0/jL+fmo/VEcd5&#10;FKYYaUDugxQnB2tZkalvIjT+WdKoJAeE2x9y8z3yY87++8CteM9iPHYGbhNxEmTX+/3PkB/Jf9tb&#10;Q1CW/zwqCsfKYgZGXw43H9+MG+hpq0et8gjU7XoWnRkBsvjbwYTn/cFYnPr3/yHdSFcWq8DvCdwH&#10;smPypXkpNvkxo1pCjCokizQkPmcnCtKy2KxHx+fMz+PkHjfJzEfnrEkZLrJHrEci5XUNZoZBeO15&#10;VZnWw8xEHZMmHENCXA7Wr3LA5rV26OzswJa1tsjLrYCF0TmcMA/FuFdVUZBfie/WnsTWDQ7IyynF&#10;xjV2iI7MgaayByZ9ehQxUTlQ2u2CTavscVzXB3MmH0N2dhG2b3LCjK8MBaNi5vfa86RdeSYID77y&#10;LV5ibqr4z8qosIhG6XxHlD6tgTJiRKV/VkWF2jkULnVExYlLKHxCDZXEuMS8lcwJo/RBJdRdyJd9&#10;HHx3ZkAFo1LgJ4OZCGsOPwZOIk8mNJm7uEcOYT6TJxf53P29DPmzf+JtdwR/9MhZsT72Q6TVf4UR&#10;TnsrK1fgfx/dnd2w2nRKMBy5a7nhUjukBmfBarOTFLZwOCVCqH0EHPa6C0ZlQumNFtsh3D6acroO&#10;U4MQDHtBWTAowahY6yFN561RmphNTKWq6gr+9bddqKtrxOB/7kZOZjmWzTEnpuOH2EvZMD0eioy0&#10;IkyeoI+woHTK6yAuhGVh6VxDfP6hDlKS8rFkjjHiL+VCS90D86YZoLCgAnMmGeCL94/Rs9TouWxi&#10;PITXXlCDr2c89ejrKJ17kjSmg8IUWPaIEsoeOCC0q7KHlJH/6AEUPaEpGFN/Bwt5EN9ZvXAYvOTb&#10;3ZrJFYxKAQUUUOAegYWUy4VXYLjAVjL7sUYlgkxbkjEjEZiRceA4oUlJ1223uRKz60JsTA5pMkqk&#10;1WgIL71RwgynRkFdnPM8knTMcRSE+Y5/+VwTI0jz4usjhQlPno7z4SBd47xHUrww88nzJmbI944U&#10;QYrjdGPo+JV/7RVehj1d3Sh+ToO0pT4GVMnOFjKHC3Zhv5VByQMzqtJB+9FaUdsr1P0YFIxKAQUU&#10;UOAegOdc2JQV45kkXMjFihO9jOpuArut2yAlKINzw9J5lhj1EjMUDSycZQ1P1xhER2fiiI47vt98&#10;AvX1Lfh2kTFOmAVh7VILeHnEwvZECHTVPfHZuxqY8L4W/H1j4e8Tg2XzLfH9VifU1dbhvfFaOKp7&#10;FkWFlXh9mDLF1eOQig+Kiy7D4cRFLF9ghY72DrwzVhkB3vGY+MkRKgcxScHU1LGTtEC2FFQePCvm&#10;oQZiRj8UeCWLyoeUcMU69rY54zvhN8eoxEKNwhVZmnCX4m6AVynntaP+m2Buzy6atzJ9nnth2zF/&#10;vf1TTVL/TXDZJNfr3667NJfxhjABcF3+d9v3p6C7u4vK+NstX3/0iPqkvnuflPd/BTzo8njhrR+M&#10;4/NtxBwVrzjRF2z7hVuvUVhwAsfmW6G6+Cqqq+vx1kjWhPibJ00snm0NW+twDP23EtQOuGDRTGNU&#10;V9VgxqQjOB+SDnOjYBge9SUG5AtXpyiEBCZiwyprOJ26iNOOEVDb54IAv0RsWmUn5qUMdAPw/aaT&#10;uHqlASsXmeCI1jmKz4TyPldEXsjEhfAcvDtWDcmJeTi4+zSVgbQu0rC4PG+MVENzcwfqY4pRPIg0&#10;rEH7SEOSh/0/GEpkaUoG7UHRUmcx53U3+PmMisbnxuY2fL3yKFYfsIf7uQSoGXmh/HKdbMCRB4jB&#10;koZMYjZ83mfDF4ygHzGxazHHWbtFwsAhVMQZOgTD/HS4cGnszxjkx/zNivhuhY7571biTM8qxTvz&#10;D0PfLgi7dc7g3XmHEJWUJ6Xje+T50UB5jcpX19CMZbusKf46mlvb8fESHXSQGs64cYMZKMW3deDD&#10;hYdFedkThvMQ70jHfF3kSUEwXRo0eKsIeTn5ukhDgb9r6g+p3ug+WeOJ9xPecNK79R/IOY9WKsen&#10;S/Qwc5OxyJuvS3nTMQW+zzUgAXq2gSIvqc5keVM6CfI6k3458DvRqYjj94pLLURlNW830Pd8Obis&#10;Z1PV4Z2yD1WNvDOoVJ8MyhEpmSX4esVRBESkY5O6I6atM0R7R6e4xn2Cy1N5pV7KX5Sv737+lkte&#10;Xql+pfLICkf1L3kKchrOT47+eXC99Uf/c/5OjBLTUf+6pToQ7SS1FYPLMWOTCcqq6sQ5g69pWvhh&#10;wnI9BEelIzalEG6BcSK+//N5qxbpvO8Z/dNIZZeu9ZaBrvUKF3xM/USUVZzyd259dcHnUp3Ln0lC&#10;HcUXlV1BfVOL6LtztpqKfYQYnFbaR4iCSCvFM7IKKzBuqhrR23nEpRfB2TdG5MH9WoJUblF+/pOV&#10;l+P6H8vr7fcG7jM/5xuhW8H9uqigGmOIOci/cWJzHJvwRrB5j+KHy011bJ7rZ96TvPSkOLkGJJn5&#10;2HwoM+0NURUmPTb5ibTydJSGf0fIzH1sQhxJTFKk4zh+NpWDn1Fb2yz1P1mZ5b93D9GD+vr5j+AX&#10;aVRvztZEQell0Tnl4E569nwqsgoqYe8VSYP+CUEsHy3SxV79M8jKr8L87eY4eyEVlcTURk5TRmJG&#10;CRKIMEZPU8Vl4vDMqAxPhlLeV/C9rgv0rAOQS2ppDqmqEQl5SM8txzerjyOv+DIcvS/h/QVaiE0t&#10;gk9IIj7/Vu+m8mTklGHWFtObBtDPVx5BfFoRlaWCmFa+yO+LFUeQkl2GEFKtP1mqiwQq05XaRrw1&#10;6xBUDDyRXViFdUr2MD4ZIly3P1ykJZjaO/Ok5UHKSLqZQ8/JyKvAp0v1EJdWCGe/S3jt64NIyyuH&#10;qoE3TpMazg1UVF6DCcv6ysm/nFdEfA5yiqrw1apjSMgsxvlLWfiKBvmkzFKk5ZSLRSIZLC1zA8/7&#10;zhSZ+ZXwC0vGWiU7ca3qaoN45nH7YOQWV9PgmUhMOhAtrR0YMVlZ1B+/JzPs9PxynPSMxmZ1J2RS&#10;e+3QcoGTzyXxnlYuF5CWW4ZWum+LxinEUP0O1Bm57GLvJiIuHgBvHaRSSVCYvNqA3i0Xh8398CXV&#10;fX7JZYz4RgmewYmoqW+GNT1L90QgSqvqMeIrqi9618SsYgydeIDatYDavhJvzNKgftRN10pRQdJm&#10;YelVYtK6uEr3b9JwwrI9J1BWWQtr14vYf9SdynUdepSnnUekrCRAZ3c34onp1ja0ICQyHfO3sbv6&#10;DYybqYGT1Fera5swY7MJ1Xs2XAPjsXSXpahPn9BkjJ2qSuWTGBXn7RWchG/3nehtQzqgvK7jqG0Q&#10;tqifwtW6JoTFZOKzxXpoYYFimQ7MXc6Lsn9C5da1PIsq6usTVx+jPlMpyj11vYG4rmLoiS+/PYKy&#10;y7UwsDtHAqAP6lvaMGqKqhCOGAt3WIo+aeF8gfqSLjGmqwiKzMD09caiHVYrOeB8XA71gcvUh44J&#10;+sksqMAHC3WonNeQV1KNGRuNRfnl4cXP96Kxpf2mNuR3Sqa+WFPXDHvPKGymvtDQ3I7xMzRgSc+u&#10;Jho5RkKgsqEXvXOzeK9jNufEM35v4HpjIedQ5HeY5D4Ckzl4jLzrMMl9JCa6DUd+bQbqqf+8N/aw&#10;YAzMKPbtPAO9Q96YNEFfOEd886k+oqgPT/tSHz7ULrHR6fjwTW28+pwyMbnLUNrjCCP9APh5x8Pj&#10;zEV8t8Eerqcv4ZRDBGlMGZTPUdRercOi2WbYuMoGKcm5+OxdHRzXD8TmVWYoL6/GsnlmMND3QzaN&#10;P/K5Ly7P++MPob2tE1ElNfi7Thye1E2gkIgn9ZJuCk/pSuHWeE77D+0EfB+QQ/1EGtN+DL+IUS0n&#10;JnTMPojH3l4k0QDPA21iRrGQMqfSIMVrUn21yhANTa3c8+ERlARtiwDYuEdA3YQXWWQp7Br2H3Gj&#10;wfySxKgcwkR+WsSknEiyY+69gBic9ZkLgoGtOmCLUBpQHLwuESMLFGmZyJh5sqwox62MqupqPV6f&#10;oSYGidmbTWFLZeD8vt1rg8jEfFTTwPTVymOUww1iSB14b742DWz8Uet1pFJeX36rj9aOdmK8WmLQ&#10;sKRB9qRXNA3Ax3Clpgk6RKjHiXAl8+B1oXGmEfPSoPe0p3QsnfIAw5qQfJDjDr6ZBlttS3/kl1YT&#10;Q3eDLzGfJTutERQl2av7VbE43nb4NGbTe60nbZbDJGLcR2iAqKppxOfLj1AKabBhjUqfBjtmeiv3&#10;24lncl2bkdTMZZ2/zRynfKJFuzFDzKMBjbXXoKhMfLxIRzDy7fSs2LTim8ogBw9kfulq8EvZj6rm&#10;PDFg9wczqvlb+/a0YpQSQ5lKmpV8QDxBbapPA3zZ5XpR3wxmSq9+faC3jkZNUUETafBvzNYgRltC&#10;g2UbvqD3ZOaxkeruPDF5rhnOc62yA713HL7dY0P39w2652OzMWmtAbV9PWn+NULTZqb/9lxNNFHf&#10;YehQf3M5Gyv6pdnpMPE6LW1t+Iw06/4aVUlFjRCsCqi9GFxO7g8TqEwZJJjIMX6GutAYP6H2ZibE&#10;ZZyx1YwEEuk+FgqikwtgSXXAmgxf9ybGqEIDP4OvbVRzQnN7O4ZPVCI6kN7n0+X6QqixdL4IWxqo&#10;GI2t7ZiyzgjtJBiuVXFEBPXn1vZOTFxzDG30y/AKSaK+6IMviBGyOZ3BZeePu2dvMiVBLLiXGXK8&#10;e2ACVuyxRjmVPZzqb+EOC6KzDnxJAlRbu2QOXUm0w9pkSVUttUetYO48YP/ewH2Nacs1y5qYznBM&#10;8xiD6V5j7zpM8xyDb9yGwT3zhMjvu02OGPESL4mkhj3bXbFuhZ3QdIJJ+Dys6o742Bx8/q42rM3D&#10;4O+TgAnv62HocyrIzirHiMFKeGf0IWJMUTAxOIvvN5+k40jYW53H1rV2SErIh9oBT2KApxF8Lgmr&#10;l5ghjtpX75APJn6mi4KCcgx5+iC8PWPwzihJG2NniuH0fF1Kw/1019kcPK2XiH8dSfpJ4dkjiXhK&#10;LwFeWVVi/Lgb/CJGxR2ZpVA2zbFZTd3YG1fqmwRj2UeDrRdpOKdJq+jo7BSSbVt7h+jY6bmlCKNK&#10;oQyEVqRk4E4SmQcKy66Iho4nbSQqkQc94AJJhcmZJeJZWaQBHDTwwjEa1HggZ0JNpGsX4rJFJ+EP&#10;V02dQoWpRl6+KtLaDOxDcJQGcWYqLFlyPEt8GZSfMmlLR23PwZvKWlR+VZhEAi6mYe8RdyHJnzgT&#10;gbBLmdhH5zYevL7WDXTQc6zOnBdl5XPWergMdEL/WAItJUk4COEUN329oXgOm7uYye4/5k75ZRGD&#10;jRImnN5y1tRB1cgbqjRARZLWk5hZJN4/OikXB497QouYGL8fp80kxucdmkSXZQMK/fFKEvbMdMuq&#10;ifle7DUFMnONSJAG8UoaQDRMvHHwmKeI5/s4P//zyThAWoi6sQ8xkatwC4qn93eDg3e0MFv6hafQ&#10;wHx1QHsyP6O8NgVltUk0KNaJ9pWD866pa8RFauv+HbKFmEIoaa48UHKaHNLm0vPKBCMKvJAm8mDt&#10;0Ys0Ln4PFlJYq+G4bNKqTZ3CEEraCvehhuZWXEopEAtyyp/NDOHDhdqiv/UHm1qDifEbk7aeV3qZ&#10;NP8UoZn6n08VWjEjneqlqPyKKFcSMUQTelZ0cj4uxGcLU6scfJ0Daya27pGi38VSOmZ8bE0wcgyl&#10;Ppok8uV05yIyBNPgPsMDPgttzByik/JQXVMvrAXZdB+/A2uGSdml4vpluhZDzIrbr7y6DmanwhBI&#10;/TMqqQD1pIVnkdDDZeBntBGdhcZkiQVQY6gsl6m9OZ61KvNTocglTZbrcjppUixEctv1B6dlc7cv&#10;9S1Des6Zs/Foo3cOjEgXdZ5K2mwk0SX3/2DS3jq7pP7IIZkEEhO6x94zspfp/15RWJeFia7DiPGM&#10;HpAh3Romu43E+oBp2BY8D9Pcx2Gx78do6WxAEY1Vo1/h75j6f8grfZQrD9I1+Tl75qlj5IvqGPEi&#10;a0B0zOv5EZPhaxzHTI81I3Es0lC+r0hzT315Sqte9B73fr9Fx6+y2a8JtSSsDDkah2eIUT2jG4ev&#10;7FKx4EwmXj4Wi49PEOPzysEEm2Q8TRrXM/o3M7Nn6fz/DsWhvq1dCPR3g9+cM8X9AqJN1BBTXr3f&#10;tpeRMppo4NQy98cq5ZPElJj53t0SS/crmAGF5hggJEsPV5pp8LvLjvefQhhp2RbO4cLcrMDNYE1H&#10;18KXNENpe3MF/jPo6unAar9vMJU0pNsYkydpTqRpsalvCoUvXV7F2RwX0qRIA3MfA8NLyjhwfhW0&#10;IrfTmHKdtKd0vPZvZYlJCIZx58BOF+zNp6HkhgnvaYsFZyPOp8PPOw5jh6oiKiIN5sZnobLPFdGR&#10;mVg0yxDjX2NmxKtdDJynPDDTGvrcQWRnlpPIdB2T7ZPxFDGcwUficDyyAH87HEtaUiKe1o3FYP0E&#10;HAjKxwRiWOoh+RhlHH8bo/rEOlkoC3drIr57RkUDcWtbpzBrXEotJCnustBcWCofCDxws3Q1a7OJ&#10;kIJvVfHYvLRV3QmdHR39criB+sZWMZGbRpItS9C35s75apr4keRfI54dFpuJ6ZuMSRJPFdLsvQTn&#10;xlqeqqG0rftPAZs780nSjUstQjHlkV9cjcNm/r0M7beEoyfOCe1xwLJRnNmpcKSSdjFQW3O7xhU5&#10;4VKRLWqby25qA9YI6olx87xQLGk9iSR1NzRJSzP9knrge41ZYyFN79cCl4HfXa6J3Quw9cGRtFh5&#10;3bB2xZpvY4u0LcN/C/z8zi5JE2xv78Ie3TNoZA1QVq6fCp4GaGrtu59p6vLVRnE8EE77xsDBK0Z2&#10;dv+BGUx8+QVMPPMaMaPRUApfh5PpRnDOtMCu4CVwTDGC5oUtsE86ioOhq7ElaA7MY7Xgk30Kfjmn&#10;sT9kJQwuHcSxWMn0HX0xt/d7qj4NZ6CgifkzjMUclL6WLwL84rFyiRWU9zoTA/ODp1sMtm10wGE1&#10;T8REZcP4eBA+eJPuIw1r4PykwE4aQ+n5JUVXqTw9mH86jZgSMR9iODw/tdQ1g8pfgDeME+CSUopZ&#10;TqlYeiYd0x0z8YlNItwzyvCmaYKkfdE9/9SJR2F9sxCW7rZP/Tijoox4z5KRk5URFJV6U8bsjcTn&#10;V2oa4BYQJ0wpbB5hb0DvkCRMWKaPqIQCOm9FcWk1nPxiEByZLoibw5uzD6Ojo0/y5XvWKtlLz6DQ&#10;3NZGg1yBxBCp8XOLq0QHn73VDOn5FWKymB0XAi9morK6TpiZeE7GKzhB8iyjPPg5QVFp1PnjUdvQ&#10;jO5rXUjJLkU1lZk9FUOiMiUTBg2qXBYu3xn/WFRQfgx+zvQNxuJYDjYXscnG0StSMG5+Tm+90M+S&#10;bRbQsWKmRMxZ9i6JGaViPig9t0w4LFSQVMtzCmyi4et8P5tx6qgBYxKzibFdhqNnFKprG1BUTnXn&#10;EyOZ3671IKugAlU19WIga2qhOsosEm0Un16IsstXccr3EhLpmJ0cON8rVC+nfKMRHJ0hzF+s9fAk&#10;OLfHpZRCrNhnIxxauJ7Z9OfsF4vw6GzBbBk8HxYRy+bD28HvmFbijeRSNzS0VtwmkPSfo+KycH29&#10;OUtdmLTYjfrshRQcOOIO37AU0WYO3lEkoPDq59eFeS4yPlfEm58Ow4HjHsL8y8/UJq3V+WycyLeI&#10;6kXLwl/EFdMxr/AeS8yRTcjH7AJxiK7V1jeim96H55+SMoqwS9cNsWkFSMkpFc4XPH/F85hcB37h&#10;qdh3xAP+VLYuEpayiqpwIT5HmFRVjL2FaZD7IjuHTF5nIBhMf1ylZx2zDZSccAqk/hESk4F0epae&#10;VQCV6ZzQvLkdyqtqoGHmS4w3mOKDYXo6vFcc4Lmi2dSXMkjQK6Zn8jtZuIRDydBLmAG5rj2JZtLy&#10;SnDI1Ec4N7SR4MdtzI4NRg5BUCMhi5lde3uHmP9leuA+VEj0yO90+UqdKBOXlefbuK/pWJ0VTh4O&#10;PlFEz230jAR00n3cH9icuZfqxoNoh51T2olmmI5iknNxQN9NmFFvFRg//fYIckqlnZkZXH5HKgsz&#10;P98QkqzpPal3CHMi0zfP12lZ+sHEIYSEOz8qY72ow/sF3D95EN4ftlJoTgeJ8ewImU+a1Gh85fIK&#10;CutyEZrnjbjycCzz/QS7whYLJmWffJx+HeGSagWVsI1wTjXC5oCZ1Cc70UJ0/s2nR4XZTr7iee9q&#10;Ff2D0I54PolNehw0pV/ZWoB8LEyFvXncIR9h6pM8AWdNOioUi06ihbGGCXhWL6FXO2LG8yQxrS3+&#10;eTCOLsDR89moaGjEZ1axeEYnDk/Ttef04+GRVt6rda3zyRHtyWPu3bbrXWlU8enF+GLlEZEpu9tO&#10;XHkMQ7/cjygaZHfrulKHJulHGo+xfJcVAi6kiXmCSWsNxf3XaOCpb2qGEw2WPB80db3hgIyKUU8S&#10;96q9J/Dq1/uJiGtx4JinYIKlNAAt3G4pOjUzqmwaPJhwvlljQFpYm5hL4bkwz6B4WLlEYPRUVUGw&#10;Q77aTwwtmzSvLEym8iRmFmPFbluci0gXBb6UXIg1Sg6ITszDnC1mogzc0XxCJabJnnP9GRUzKXaI&#10;yCAGxvNUS3ZZ0+DHA6ZU4eVVdfhwsbaYb6FmEHEMZlQ8+c/puB5nbzIRXocqRl5E6PE0uDXhk8V6&#10;gshf+WKfmKjmtO/O0hR1ye89ZZ0haT7VJOG6icGUyZvLN43Kx/NXnyzWkdLiGqzPRMDIMQy6NgHY&#10;qeMs5sVCL6ULgYPnpL7XduFiiTpgl3H2cly80wqhxKDknWfyWiOKL/5BRsWqu0+aMnySd6GqidL8&#10;AKNicN7rlezgRu/MmrCSgTcM7EKx7dBp8Xz+dGDlXlthuhvyxQFRHy9TXzCwDxXpJiw7gsCIDOFd&#10;diYgHsdPBkHb4qzIl4OuZQCM7INx1CZQaF3cBl2kHbBAU0sE9M68Q2KgZnywUBtVNFAz2JGgoLQK&#10;36w6BtXj3oJpbNI4ha0aTtQ+iXTsyM0h6vkzyqueBtmkrGKsPeDA0TJILuO8q7HOCa53V4yZokJC&#10;VAM2qzkKRwYuT05hNWZvMRFCCruOS/3kBvRtzon5Xnl+/RlVWEwu1hyw7X3PN2ZqoK6hBTM3GyMq&#10;USJ8nsvaqH5K0N9KmSMJx7MAuE7ZDhcTcvEtCSWNRGPjqV8xo2tta4c2afrfaztj+MQDJFS2C2Fq&#10;xX5b0efYeWPSGkOisWbhrXi5hjQhypO9NfnTDTYnvjdPC+3d1F8pXt3UF26BCbI3kPD5iqMwdAwi&#10;wSgWTiQELthhTYJTDDHfWswiWpYztjVEb+y9y3PJOrI2ZRqeus5Y0Nv9AjmjautqwQy3NzHZfTRO&#10;pZtglvM7yLmShOke44WmxXNYU+l3Kv+6jYJu9C6oBG+EW7o1lAI2wCbxCM7mOuNrl1dxrsCdSOsa&#10;rhB9vz5MiRiIqqRhiS0+BmI0Py9ITI0Y1EuaeHuMGr0L0cr1bpjEFOEfusR4iDGxI8ST2nHil7Uk&#10;9uJTDsrBu6ZxsE0sgvb5HPyTNK1ntOLwoTX96l7Cs3T+FDGs0cTouH5+Ku5Ko+JvefbouYuBsIDU&#10;9mbi7nNJO7iYkC0cBiatPY4W0g7YRfbd+VoovVwnBsxvKJ5x0juaBid7MTFuTlLfTBpYBaMiYmFp&#10;WQ52G2Y375qGJnxO2phnUJzorHOoM3+x8qhgAvySs4ihsPbBjGoiMyoivFTSkngCnTs2S+GjJkke&#10;UqOmq+LcRWmCPpOkcb7n2122whzBgwM7Y6xTdhSazIcLdYRLNg9Gi4gpsicTa1RTb2JU1/H1qqOI&#10;Scknyf8avvj2KJyJkXJeAvTjSIx7/Ex1MeiyxpNTUCU0lnlUZyIJvdP8HZZIz6sU3m0fLtHCxFXH&#10;hYbKRDvyGxURz3hv3mHS/qStNKZvNEIOMSYDkjRZC2DTqPJxL0ymOmDGxt6KYpKe7mO3c6NToUJ7&#10;fIs0GHaR5m9pUvPKxODM7tbsQs1S9Gtf7RMefzZuF2ngtRN1FJdWhAk0ILO32NbDTrgoGJV8CO0D&#10;t0dj62U0tl1FRze7Nvel4TLzJPvElccRRgzQ1iMSH87XhqbMBMoD0ixiVqzdsvNANtU17wu1U8sZ&#10;71E/4rkUxmTqR8esA0T/8CaJnh0oDpn64bQ/aabU196bexjJdH8KaQ7vLTiMksoaGNoG4x2Kz6f+&#10;6hWUgHfpmJnfG1SfcnxAz7hKWjaDv5PKK6kiLSQYc7aZCI2F64QdHHjgZQ2LwX3j8+X6aGxsFc4F&#10;3E/ZdZteR4AFmec/2i1M49FJ+Xhxwm7BqDaoOAhHDkZO0WXM2GKM9s4OfLhIB36hycKZhF2+zUlj&#10;ktegYFTU93mQDqH623/UTdQb481ZaoJRsYt5UlaJiLuUUoRNxKi4rT9booegyHQUl9VQGfWEBYA1&#10;OHYS4mfmkqDHjhODP9uNEtLCWbt68ZO9glHlF1fiI2JKbFVgTZ09StlBQtnAi5ivC71vkxCw+HMG&#10;NtVzHci9ao/YBMH1Fkb1MQkXOVS3cihRPkKjome9O/eQmOP1JeFp5CQV4V3KrvrsiZlTVCk0OE4j&#10;aV33F7itGjvqMOXMCEx1H0VMaQQxqDGY7jlGMCf28uN5qzkeb8Es/hA2np2GSZQ2KN+d7hmFL06/&#10;Apd0C8z3fg9TPEdimttYBOaeoXyvo5P6sq6mF1555oDQlAZiOj81jHpJA0P/fQBWJkFi80R+jmlM&#10;Dv6uHS8YDTOpZ3RicTq1DP93OAbDjsXAM7MMqzyy8DSdP63TZ957Rp80L/qVz0nx+cv6l0g77BEC&#10;0k/FT5qjYjAh8gAtn4yVExWbTITrLEVwHDeSnKg4hjsym3T45eXX+q73gfNgZiM6puz6JpWT8L+Q&#10;2nve/15xLI4km7741kj2DJGeghTfZw+97X7ZMYPT9n/+rdcpUlxjzZLrQrzvTdc5SrqH60jUFaXj&#10;9++fTp4vv+9GVQdEJOZyZG+8PO2djpkhsBbJkMf3v37TMf3xO3HdSJ2E4ukal40/UOQ4kVZESxsw&#10;iveXoX9et4Lv9U1XhR9/8NvEg+HA6W6CLIk8y968b7lVftob3VuGWxLedk4D5olAnHCPkJ1xitvT&#10;DAjZM25+37u8lyA959b0A9/f94y7z/9ucFMJet9H/PxC3Nty9uI/lO2vDqp0HgOaOxsFs5rmOVZo&#10;UocufIfQIh94ZtkgLN8TvllO+NLlFWhf/B57wpeL76+mkIY11X0MppA2JrQvChKDozi3kdgXtEII&#10;HtyuPA7l51Zg93dOGDNUCa88p4rhL0pa0YAMaQh7AKpg6HNKeHOEGlQPuIpvr8SKQET/XTROf2RJ&#10;GhMxp2dJC2JG86x+EjGiWJhHF+KJw7EwiymAZmgOlbkAqz0z8JzeJRwMyoZ5fDFepHue0ZPc0OXm&#10;wdcM4tB1jbVuWd38RNw9o/qVIGcw/4t9md+L3+9+hniHa50U+NODPmHg14RUhjszVwUU+G+B+6BE&#10;I11Y4fsFJnuOwHeBc2CVqC2Y0NduQxGQ54a5nu8QQxpFmpNkEpzu1ecxyAyOvQX5mE2F+8NXCybV&#10;1VmPBovHUc/B41M05jigu6NaCMWSOMoCardwiGlt6UAH/UrC7XX6IyGZ/jrbKtGUaYV694/QZPFn&#10;NDi8KBgKl/cjiwRh3mMmJRgOm/x0E/G+eQJOJJRirXc2MahYDD4ai6DcMuheLMRHVklQD8vDkzqS&#10;FsX3T3FIw7UbXTIh+efhN8+oGLzqQUtbOxoa2XOINB7WZHohSS0cf7mmQUgXLNW3dnRI80R3OVhx&#10;JXZ0dQuHC7mmwuD7+Zznsnh7dBFHneRKbRNJHvzB4zVhvqxrZC8WqSGu0fP5vLmlVXxgzGaWnzRo&#10;Ulo2e3XzLrs/4T6e7xNLQZGWxpPqvaAs2FwmX0bnXoLrzS9NFb5Co8q9TaNiYqltbBHOG0Jz66ep&#10;3QnsGdjev/z9wI4S/G2PfJ5pIHCd8bwUr3LC0qEc/K3ZLxEMuOzsGMTLhLEJ48fAwwG3ya1t2Nre&#10;QeXoFt898bwql4tN5/J03E7FFTXiWIH7H9yurKkwbbpmnMBk1+EURiK00BvhhT5Y5vMZMahRMgYl&#10;c2O/JfC1ye4jYZ4oLTTQXp+DBvOH0Wz1KFqtHusNLZYcHkULXzP7A5ooNFo8iibzR9Bozr8Ub/oH&#10;cb3V8pGb7m21+iNaKG2D9RPobGcPv+tY5Z6Op4Vm1WfKkwf2+BtyLB6qITnQI81KOSQPy13ThSb2&#10;tNDAEnAyuVSMkWIQ+gW4LxgVDwwnvfjr+xvCfs3zEbyiBK+sEBSVjgU7LMRHkIu/t4SxYwj8z6fg&#10;kLkfzkWmoZMGAn2bALEkkcmpUGHnj0rIRV5pNfzCk1FcWYOrdY3QNPEVjIEHFmY8JpQPm49yCquw&#10;eIeVcMjgORz+eJhdrRd/by0YZmHpFZg6hgpzmaH9ObTT8xw8I6Fl4SccO7YdckISPfu4QzCUjnvg&#10;MjEuw5PBlE8QIqgcFs5h4mNb9p46bO4rViTguZR1B+1F/uwQ0NLWCTOnMJw4cx6mp8JgQPdfJUZp&#10;aE95HvMQcwk84O0/4g4NYx8kpBeLeQtrSm90MkRMrq/ebwc7zwic8IiEjoW/mHuwOB1GZQkRaY7Y&#10;BOIwlVncR3VsS+/qKDzwrsHK9YLUEANAMIUeHng7hfTW32TIkh2vdMEfZ3Pb8dxaMuXP7u46VgFi&#10;7rKltU18KMpzfvwxK7sm79VzFZP1ulZnsVvXhSTBThw86iFW9+A17AzsgnExPpvKHIC9+q4kwLQI&#10;r0BNanNegYMHBH6nxuYW7DvihjMBsaK+Hb1j0NjUIup4p7Yz1cdFbNY8Jeqbr6sYeInlnZQNPeFy&#10;9hK8g5PFXCZ/oMurUuhY8twav/N10S+O2Z7Ddi0XFJRdxoHj7sjMK4epUzgOGnkKRhQel4OKy7Xi&#10;g20dKtul1ALBrM2dz4tlu3Ycdkb4pWzRV1OySqkMwWLukedbub+ZU5trW/kLj1aui+xC9iC8vzXw&#10;3zvYvMZOFqv9JpEGNRLTSKviuSqhNXndzqimeowRWhSb+/xzXel+EsJLz6LJ9EHBkJi53DFYEuMx&#10;fwhNKfpocH4TDUmaaHJ6Dc2y+5ip3XaPLJ4ZWlste3lfx9GIAsF8WEPqz6ikwGZBCnrEmPT4mLQo&#10;Sjv1ZDJaaYzh8eBWQe3n4L5gVDxY8xf3vGoBrypg7x4pVoLgdcfYZXu37hkU0ADDX8+fORsrvsPa&#10;rHaKBgv2UDyKFhroNqo7IozyEAMJMYy4tGKsVzkpKpLd65VoMOEVBTRMfcTAyuvQWZ25IFyY1Y18&#10;cNo/VngMLt9lLRgZD+QMHmDYSUPN2Ju0rgLxATBPcvNgxOXhb0b2U968/iEzVl4miV20edWAndpn&#10;hBMEe4SdcI2gfCqJ2biC10/kFTl4VOQBcdkuK+GUoWMZINyarVzOi+clpBVik6ojJxNOCz4hKWJ5&#10;Jp5gj6CBnFcYYI+9puZ2qJt4o7G1FfbEfGJT87Fyv42Q7M2oPnh9wpCoDOECz2sUGhBTZc2SB252&#10;vbYXQsLAEBqVfAmlJl5N5GaNiZniBRroXQPiiYFHCYeKcGImrDGyNykvc9RI77ZF00msUsJeZOyS&#10;vJfqIbugCqsP2gmX8oT0Qqgc9xJ1x6uIKBHj4pUeuB643OymvYnqkddn5LJr0eDPBMJrHLKHIzsY&#10;7DjkDEti3qx1czuxILCd4lQpj5iUQswQHnS5OC/zcNxDDNMrKFHIguy0wWVKyysT/YSZTEhkBjEo&#10;T+GmLuYaVRyRW1ItLRVGWKdkJ5gcu6Wf8okWziKsYXpQnhqmEtNdstNKeNJx3vws9orl92cGySu8&#10;sEMBL9fE/YmdYHjgUOA+BvVJbkMed0ob8rHY52Nh8uvvXNE/8MfBPD+VdjkWvCNuY6oBms0lJtUi&#10;04L6h2aLx9Bo/xwazk5Dk+1TxHD+gLrzG9BWeRH1+a6od3iR0pDW5PERGj0/Jqb1CIXb8xGamRkx&#10;uQIvEvy64Z9zGU/JzHm3rjQhZ1hP6yXgbfMElDQ00T3Sd3j3gkkx7gtGJUYKJvF+Ly6O+8VJf1I8&#10;/Sf8/jWNfUWH6Ohoh7b5WZidDhXMi6+Lv351KHuELF4c9B73/Upx4n7ZzfJr7K3oHpRAzyOJV3ad&#10;/8Sx7E86pSN5HP1KkJ3Tn0jPgSQn/oaK1xFkKap/fvxO1q7noWPN3wdJHoHiPpHVDbH6OXt58WDN&#10;i+/2z5/X2XMnpiFfi03kK+7lu6Vj/hXgbGV/PwR5GindzWl7y9abL5+LK7If8b84u9PfKf9owVTE&#10;Gecl/5UFZrI8uLNnmWQG7s1d5CwC/+t3703nIo6jpF+uXyf/S6TJ11JMH2S39d3Hv7Jj6TonECl6&#10;z3vTyv4kyH45ueyY/+9LRX+yvHrvF2kV+F8C99XrxASqmyuxnhjLFHc2/7F2JQV2nOC5q6qmUur/&#10;3Wi8sJaYzB9uYyry0EKhmTWoLBvUWP8bzVmWaEjQw1XXD9Fg/yIa7AajMfko6sPXot5vFup8p6Ap&#10;7Fu0WDxM99/MrCQTIv2SZtUYqyQWOs690ohndeNlzEry5mOHiad14sVKFVdbWul9pB0m2Koh+vA9&#10;wv3BqBRQQAEF/kfBg7t86xandDNMd39dmAW/9f0KrZ3NJFx3oNb7U7RaPjyg9tMbSMtqClmBq77T&#10;0GjyIOpCVxFDmoQGlzfQnO+IBmI4DRZ/RmOmFWqs/g+1lv+HpmxrNJr/QJ4UmkjrqguYTcyyBw0d&#10;HXj5aKyYt3peLw4nkyuo3JKG+J+EglEpoIACCvwGIAZ8mdMFMy3+7WyvRcPJl/rmlWTMQ/7bPzSZ&#10;PoD2HFu0FTpScEJbwWm0puqjnrSmxnQTNBY4ocHrU3QWu6K9yBltRU7064Imz8/o/v7Mio/7ztk8&#10;yKbG+lPD0NnVLjPrMXO6t1rTD0HBqBRQQAEFfqNgbaubA7uiJx5CvdU/0GL6IGk5jwrz3MAmO8nz&#10;j7WvhsA5qPf6Ci3s/cf3pRsJ7z+RXtwv9xqUMyW+j8MjaDYZhNoTT6Ix7Th6elrFHNm98OD7OVAw&#10;KgUUUECB3yjEHKVMa5GOWevqFg5BXZ0NaK2ORcOlA6g98w7q2JRn9gAxpQeEw0WzxUNotPmH+Daq&#10;/uQQ+h2Mevt/o5EZmflDaOZ0pg+h3vIJ1Lq+i8ZYZbReiUF3V5OYk5I/r38Zfi0oGJUCCiigwH0I&#10;Yh+9TESEfpoOH90c5H99kB/3v59+xPFvDQpGpYACCiigwG8aCkalgAIKKKDAbxjA/wO56NH2jShk&#10;GQAAAABJRU5ErkJgglBLAwQKAAAAAAAAACEAbl4heP6HAAD+hwAAFAAAAGRycy9tZWRpYS9pbWFn&#10;ZTIucG5niVBORw0KGgoAAAANSUhEUgAAAQ8AAABOCAYAAAFJW6PVAAAAAXNSR0IArs4c6QAAAARn&#10;QU1BAACxjwv8YQUAAAAJcEhZcwAAFxEAABcRAcom8z8AAIeTSURBVHhe7f0Fex1J0i6K9k+45z7n&#10;7n3u/mAazdzTMD091Gxmthvd4EazLQaDZGZmtiwyM6MsZhlkyyRLZlkWWfSeeCOq1lqmGXu+r/fM&#10;s58JqVYlRkZGRkZGZmVlvQBfqK0H6uQSqLfbI1AnEfqPWvXVyK9c9eKr551pHs/oDaHLfIJJnDWe&#10;uIcJESIafjIUTTuMQUX5dSfQC/WS+/i5S46PxNRgf+YVyVfthNSghkQJXLtXqndCtVOrKlbUcRsh&#10;tahkmICHkMq7BUiMnYhG3UPQbeg0CalBepyf3B2a5TZtw15lxagp69B92HTcr6gUvHVYuG67k6Qe&#10;xSWlmLwoCut2H8Xveo7ScK2BwP3KByiTe0llLe5VkZtAWXU9jmWdFUKYRq5Tm8ZrkdsSstGq/2RF&#10;Wid/GXGBlkDgx/Gr9P7yJ6HoNXQ6XhLOEWavP6B3N53Vutb1KV6nxZ8KLzDPewPD0LKLn7Z4834z&#10;0LhbENr0i9QEL3cdp3emS9gxXypXLYitNtn7V+h9T9QsvVujANellmUPqnHoeKb6Wam/Bdo0PUbM&#10;xrf+czAobDkWbjqmdWncawKa9QzRRC36TZG2VyeqJK5WWF1fX6l+FsLmMRDho4zUUXiNeEK9h8Sn&#10;wwvEUVJ8QZxVctXht138cf5eFUqrHyiyzAMrPIgWxEsTsAD116NVnzDM2bDPFQEt+Nylq5rGF77x&#10;nyq/Qrz8Dp24DvcY6FLpgEdY02NDpB2tgJa9pVkc6c88uEZCDAlD/tA/QOotRAq81laEsbYGwQu3&#10;qt+VkXkrNiFy4Xol6MvAuUjKPavh569eR3L+RXUTvy8p3u5bV4esuDCRjwhFl7QmGGk7lri4LRMz&#10;11VJ92dvMb7USpg2FeMFWNGBfqyIEyDAitCvQSq1ROrVIYSH9YhEsuWb950uCEkxLy8liVGT5G5I&#10;Ncjh2s3i856wzl9Plt96rNqaiI4/RqLXD9Ms4m/AI4R4SpDLCnkc2GNcDlC3spMzvXid7N54C1JM&#10;GuBUiqBOVxE+Qkh11X007hqIpp1DJaHJwaOQkX+JrShQixslJUg6e0ELyjhf5KVDwHVXVbh4vMQp&#10;qLB6K+sQUo9sVVxAk05j0LT7WKTumou8pCgNY7w3C5umBqkXnIIFIe/DIkSefKCFVIiQe+UuLhTd&#10;xJYTWZKVeX3JMXePIZFCiLiT4gOU3lrp/3nFtxB7OFHTZO5d6hEpCmf80WR1M4jpbz9wyaszQjz6&#10;xJx19VQJkpj/DxHwOChHXukcoZ6F0QfwdehitOo7EVuOJOGNziNEr1CNsyYilBdTNN3+ZQF6P7qa&#10;TUgV9zBHzl+5o+kJeVdK5NdL4NPghRZSKKF170nIv3tPazJi+jo0FDnpN2QqvgiZj/2pp92KKaiC&#10;96kgK0tCrJdVOHEsXLo2nc8A2jRn9i2XWx3u3i9Ds94z0KY3dQlVdz2uZu5wkgJFQujbfUIwcAzH&#10;FnKJxYjKl99HZYSgfHik9wXMindcPjUR0Ka5cTlJfk1fvtNf2C3AZBnxwYbNycOu+s7nY0VhLdAw&#10;dlyykAQbRzjWUMkxNX+Ed7UcJIHBMpZdu3MX98pEGTLa+OoBJYSZCxJjkbRuDBbEHJQReCJyo8NE&#10;2CwLgQObKsVa0xv8q62hdVGhiElIRv5VfBo0j8mxIm63/Ao3XBza5820eFKTPaRHmKm5DP9nrt2V&#10;5A8nVXS15eq6WZCFI2tDkRoXjtT9UTIy12FUiGhjphH48NtIbJUe9rdsEF94mBAf8MXRUlR+y/5T&#10;1O3DpL8Bwnqm1fTkofFRQW7ajFJZF53FuSms+dTtJvCASt5DoCFCmN19NL/8eMp0QWXW9KKymr3T&#10;Bx5miMTVq/qvRUpcADI2+MlgPAHzRWyYrVXvKUiLDkJWTCCqy0WxSrPXKwE+QCIkcctO/rgnJq0v&#10;PWztXkOn6ID9yidmZbrRJgdG3KMd0C9ymUhmPYaHz0TQ0u1YueOoply6cRtGTF6AnEsP2/nEWSm0&#10;BUxaJijrETiJ/age/pPFLxA0Y6XdJy/FfTEmycysC1cwMnT6oxJSi5yYEFzNOyCMZEIbG1v1mYYd&#10;J7Nxt5IMENRS4+LzKcKYUJSXXNY0BKucVa3/GLdS1ktebh8g+WrRc8h0XL51T00kEuIyYVbUPheB&#10;wxBpcUdL0e2VTDrqMWLqKumGbqCk8cQDfQeP01za5218VouJ4Boujgz5CIj5X3BF6kF5KTKibLis&#10;kYLq6x9I4nq0kK7yU8RytOo+WiRFiBZwC6KQpkX5o+RGvriJx3ARnEmTssdIELxOGHG7lJDlroy5&#10;lVaGqMcC7pTeV29JWQWmLo5B5KINOH25ECdScyRcdMltGZeY0Mn/XwGREJk2yKDXpFsgQubG41Wx&#10;Q64JlS37TEGzjqPwVi9hklSeFYzedxxTV2xB8sUbaN1nMhr3HI+guTFo2ikMTQfQShfGykUGXMq1&#10;CRdpzDwWrUyoun8NhfmpElKDvIMrcTl9v1OJShyIXaZahWBDBfWL13r7ZfxSh0liVmirmwSVOm7+&#10;e6dzfz/IwGvt07R3uMyhJqC5VPRQcg7e7OGPFn0n46V2wVgbdxjFdypE7IPxx4ET0KLbCBmES9Ci&#10;xyS07jsJTftE4vIdmhxeKLwnrer8vd2Psw+Z2388RGJMWP+f3/8glahG4NTlmLJmp9rrxg5XQszP&#10;hlBp89ZbnMTheOTioGUCJU1B6XPK8FzsWiKRhkLc4nBU8GOgs16XsxlxochLiJbUzCRZxWj0W7BB&#10;ptn+KLpfgVY9aJOxMMpADUqKspEjVi7F9tGRlP6gWZvU/WYfMSoEZZuBM9Fj2Bz0GjYdb/SPkIrW&#10;40hOPl78cLSms1p5dQjhLwPCUClt5kt+ypkCve9NynQYAXQfMhHJufmIOpSOr0ZE4GbJfXz83XQM&#10;mRyF0LnRzmTQAclk2B+Hh5Qqu3XGrpnIk3lnyfUL6n+r10g06BiKVzoGoHGnIKGsDmV3C5G+KQSJ&#10;640ZXvRyd5ysLJ2syP96j9IA9BsaKeFWtf/4w08SVIefJq3Alr1HNMyttnUZp5WlURjKbFZ5diV6&#10;TPuwGbRI/aGEOE5mUnTWUG4a6w/qeyI81Q4hnN63SIbdcLzROwA/jV+Bhj3CkbRDppsELeyRIdcC&#10;hfBaXMrYg5Oxk/HgwV2dntwuTJBYR4qkdmTX2YMyDApt2Uc2SGCVB9vQiFUemu9VPsBXwyNEv23E&#10;gaQMLNhyBCs378X86K2IWPZIy/83wF9liIJUbuvxdMQf8M6pnguY3slj/dbjefjudQj4uh0m668v&#10;OCGPR/yX4IkMUfUjBbEVqcT7BS83srRwE8u/DlYJ3l0muL/MavYpQ2xcsZU488tgr2EK6nBx0UsJ&#10;e1ih+DgtuSEUYIxvrIB2V5YlCTQNnQ+nebKEaHpL2H3IXPy29wQ06+oveV0sfwuYzmWcufnrejmc&#10;munudDoNswq46dzyHwJNx1SPxrlM5G+1ss0FrkS7YHh9gMvdDwU8hSGuOV5T/QDNZB5zr6oKzftO&#10;RUWNS8gTiPUBK0PM/7MXcDjnMopu3fEQaSrS8KeLuZx07oq6jTCmEqaoBqVfwIfiKh0+Ja83CGVV&#10;VK5kvuG0ZbY6MeY4AXyETkdCkvIvKYrrJWVWlg88xBAiIkk52+fonLtSEjfjSkVdDRp0CkT4ongJ&#10;l9ElxhYbHxUYel363+wR7NBtv7Rus88XqTvn8k0s33ZY3S5zjHZf4urw/ucTMGzKKhwQi7T/8Cm4&#10;J/13ROQirIrZrSbbjmMZ+CZ4hZRZj48GjpQQzncWYPysJRi3ahdW7z6FSau2Yfb6/Vi56QBmrd+J&#10;L0fOlhHTHyEzYjFq/k74TVuBgpt3MG7uBqXUhyEidkJP0kZ/pMeNRdmdC6I/6tBCLFYC141KRGJq&#10;q8uRGRuM7LhgDfcF0z01aN41TLCJLEhrsRPknDW7IbPAGPJyxxDjnIpsPYZMsFX8hxlSiz99GYnY&#10;I1nqKyqtxI0KLn4Z9PwuDM07fIm9ybkkHT0G2wL9xeKbWLf7JOIPZWDMpMVYHLcHM1dvxafBYukK&#10;TJ2/VkyJYPT3n4Jvxi5Hu8FTcTT7msbdr657WEKObRiDDJnJEthubFUaZU16jFN7RJkmMaxEWnQw&#10;UmTm+yiwnk250CbMUErlOpJ+RuNSzlnBjbqFSjpHE0iSZj1ouNHnwxBmtR8FxSQNRD1WJkOxgRMv&#10;N5sIAuUSZ5gdyVPw4nkc2N14t7Jf0E4itai4cxm5sWSGxGp/ZLi0tpjwDTsGo6muybNkJjGCMsWA&#10;K8w9aFk0RO7kiMBrbWV2qy5gV3Ke3vckn9OENZKmlShpF5rL/KleDS0vQ5jX279tZkN543IZhz6N&#10;4o9e/Jc/wWv53JKfH1RCiDN5/RCkbp1INkih8ltbh+6/TEZLUaZ9Ry9Hn5ELcNNpGNJCEjKPrhWm&#10;yOjj/HmABDpEEZ+Cq/QkM/Mzmug88RpqmBXE2azDMHXmXihEzN4EbDl6mmul2vaHs/KxaM1mFN0p&#10;dcqSDD4k/L0g0/86XCwqRcNO4XitUwi2HExSal/98Du07DcJKzYdRMvOQ9G4y1jxT8NrHUTcJeP2&#10;Q8l4rfNYyTMOm4RYLt9pyxFrTYnomtta2SPL/XE+eQtDFY6spvkvHa/mlvoT1rHvu+LtZQhDWnUd&#10;oZUdMn4Jsi7dwInMC1i+/QRmrt2PmxL/eocfROGekzSS+r+BGYQXBoyai2b9JuP78eswPHIVmncO&#10;wGuiFA9KC7ToN91SSQVY3vrD6Xip7Qi8JRMurp61/Xochk5dK7PiiXi7r1TMWQS5kr3PWk290hWk&#10;nhWl13BqXShS93IVCyguOClp6pC+d77mMfAyxO2ed6rNrlAh8AFfv9osj8T/vfDCa6IfWvadok+j&#10;qcMbd5+oFRw+cTHe/2yCEuaW9XqvKbh0uwSt+k2RljmN3IuF2pItek1Ek67hwhDr6W4OazkxjVwE&#10;zl1XrZwxWxebPPAwQ9SnkzvHzV/m4z+zOXyw8rx5/yvwArn//jdT0KL3dBlip4m9wUf/XD+NlIpP&#10;RqefImVYEmUo0LJvBPr7LVL3u31DVb+QOQ0+GWqUOTBlebxTUdMQxbfuIiH7vLrdZFuOpKin79CZ&#10;aPjRL86TPG+l6LKVtVoRPB970xlNjEW8xC9lGZ/kTwuQcHZfKmoGOHGGXhM8FV6oYlJJmBY9Bnkp&#10;2yS9eByNH7JoCxrIENmo63id+jeU0YBgNkYd7t85i8xdUyUl/d6CZq7bhZc+5iKypxpIynMeMTuw&#10;82QaQmZHSwqrjFumCwxv0z0Ir733tRMijdD9R72/3fkbFNy+o243B4vv+PNsczuhpNGFaavj9G5U&#10;esMfBV0goghfTN0pI0agtimrwYsIW/Sciv/1/mi81M5ZxBFQpPKTHhuE5B3zxK093gOzVu/Ue6se&#10;XjslMa8AvYbPQO+hs9Bz2ALsTczWxm3eMwRL1nOtliU/TOhLHUeIVVuE1ZsP4quwVXinxy+IOpCO&#10;dzp/K0z5HimXuZ1ARQsncs6i+7CZ6PlDBN7uMQwDhljjuTBv3Ra06EpbiuX4UvswPGSYZcb64aQY&#10;Wx6FKNfxjBy83meqPvclKrKK0nAqZhzS4vh4jfNTAoWSbKxH2AJpDafMP31q+0xS8rjzwkEqsCMh&#10;XfhIsa7H4k22eO3LEJa1PylDkydknEPexWs4LP5jKXk4kJimV2ruWVSJeWB01eFE9lnsOpqCm/fL&#10;8FP4Ukdq6/DN6Dk4f+kqdp3KUElyaXsSeBmiKYGMTWOQuMFrNDVzHlA17T8V5TqRku4VG4asmHDR&#10;d1w3JUhF1ME+XI0GFHPWzVGchBNZtgLnlrP9WAo6fhWJCsHZdXCksFUzaJwHmLa+0vIJLo2VMHZZ&#10;jzyJ4iZGw0qd4RRNWuRuKaWhNJHlVfdT4CEJcafViTF+yIzzF/Q1OuKwDV7rNBbjFm6S8EBhCC3a&#10;am999e5IiLjraqiZjDg+YNKWYrdSC5NMNaJqHsjYJvHVVdx1wnAr34WZK7ZgwIi56q54YHElIhHu&#10;8yIDFs4wXubjZT/MY2Wpl34GmeeJ8BBDXCD9NeV3UViYKyOPLRk2l6G5Sqb/t67kStk2n3m0AgSG&#10;l5WcxZn0g6ipKJIUtai6X4gzh9do8rStMySkDtUP7uH86ROSoU5m0DNk8PBQbSDujz4PxdYjqaiU&#10;oZcBM6O2474M7cMmrcWcDdvQ8OMfn0DBfw2ezBAhWQVO/ht1DEXrPtPRtCvnGw+cNUzfFnoy1NeV&#10;4ezJjcKEehRk70XOySgJq8WpVbabovrBXRzfMlESSvyZBGOwL0NUHxl0+2EGSiurMGTqClQIvipJ&#10;16bbaLzTX7r2Q3n+6/BEhrjgdAJhCucrPvBMRFgfNng0g/kfin80iQRo0EPhjjw8Kfl/E/xVhjwK&#10;1v2ophwdwDDVeMBvu48RI206mknLEWiW2wqpxEtaypynQv8FIBaXGeaWX1e63MsFFmdEPzWNOhnn&#10;k5ZhRqn8iocdlgYhw81EtISPL2U+HZjX/X0cJFwnv268uJWvhp+hdlm5vsD6O8PNE4Bp3WUWEzA3&#10;txlKT8vnhecSEFUsZJQoeeN3NTYdTkVzWvl9poghK9Z8/8li9U/GiBmiQyWtLppJZW3a55L394Gn&#10;HYWZHOCITbdVC37yk2EqsIxjYhbqTMB5WQZhJy/HzXhLwF3QIv5ueC0bTBdfNN7KEYdcDGMyWgR6&#10;M9/joGmZ2injqSA0sg7yRwFUt/LNhNMrOvwVjBxjtJ7e0KeB0S/1UJOPl+HQPPJD/1PpF/gbKpWg&#10;RQgYmoo7F5C6aw6S1w9FedlNGXtEOPpPxLjlWzXpjhOZYrlEoHGvCBzPPI+UdcORGD8ed2/Y9NBA&#10;+6TB02nzgCeJ9jKgz+iZ+B9/+AE9hs3F4OBFMiNaL+55eKtvOIZFzHP4Voc9SefQ7itbaSWbWeqF&#10;olt4p28IfvPhcHQfOgPT1+zGgJHT0WvEYvzfrfqiwiTEuQScwkeMt90uyloKlcDvOzs72D3AcA+1&#10;uCXj4oZdfEirxqCBJ5oO82RcKEZGwQ3xEjuFtx7v9h6JT76bhCFjZzmprO53Kh8gfl+iE+bF4cLD&#10;PkcQHGjT2xaHnZohancaSqpdynzq7ANPMUJ4SWInb8X9YpzY4KfL7LlxQciICUXKpol4IA3WoMcE&#10;1RjzYw+rhB5IyESz3hPRVDTK6q3HZCo8DykbApEleTPj/ZAoE6XCnENahm1l8hGWR0BsNyPG4XvP&#10;Xybj5Y7ObFGyURDY7Hx6rhrBsey4Cs2FmCxhfLdh0yy5WHP/2dZfDJlo8zO9pjMmsleycfhHsF8v&#10;w2w7ghtiRtgHn4/D9bulCFuyGWcvXsZ70gBLo3fiXJFuYMdtEZDJK20TZ+uO1jjTV2xF9N5Twjvg&#10;9XbfatiuU7k4U3hblQLhLwNsr5lWUEr8bNQUrd/H346TBq1Blx+tTgNGz9I9JOFLbBo/fWU8Smvq&#10;0eOXOULPFXT/ZTruVlRh/BIxBgXe6GOPSb70m6n3gTIF4Lsg3X6yudmZwmKkFlwRa/dblDp7NJ+q&#10;QSjzlaXXkBQVgHSZ0aZHB6MgYa3FidmubJX/QSFL8XrfCWjRPxJhK3bg40G0amfi7X7WkGwAY2cN&#10;ruUfR3pMkMyQw5AT648LGfuchngCKHrGkpJqxfFq53GYu3q7MMt6mjWXe6/D4fQz+LcO7nsp9cgs&#10;KEQvfd8F+MJvLhq6cZpNhhQPFuudLbqFYt5G29HkiI2GE1wB0cUpRgn0+DFc732GRGDawjXo+TU3&#10;YtOqHge/ifPA13XiDxzXNO85jR61+ximrN2j7v1J+Rg7exU+9VuMs5duSnG1ziwA6PjdePwUsRhf&#10;DbOVglc//FGF+p4I3fZjtis8fJY9Z/pl4lJMnrMWY+ZsENrqMGFZHMbPi8ZfenFzEvDHz4MRLvS9&#10;2dfe+QmeHo2p86IwRsq+X1ODmIOJGDNzBQIWxCLrahG+8ZsgdbO93LqNWQVVfjgGu8ZYzo450uOD&#10;ZGIbgitJtvXY2KiJ5U9YIfM8Mjnn6nVhfpAMLbPQSDTKliPpmtKWUV17RdLbvwjKUdFCAciIDUVS&#10;rDGAu4yZXrMoQV6wibLM61ZvQYOuE2SyyzAnmXY7G+kPp+bhPztYT2XcoewronVMQAgvfjQcb/Sy&#10;aRTT68Rb/lwd1qzHeMzZuFsjjQKmMnAFxK0H72aPmfZSYaNGUmwkjqkdRKRRyioWbXOr5J7SpvTr&#10;n5Vuv5rJ+SV+cx07ZbtQHO9fgb+Z4BFw0/vmexiHCoitNrEyttifsnM2cmP8kbYxTCbtfCOI/Vdi&#10;3LySlG4KVFOZ8rXpNRVv9AxAXmERovedwO8+jUCjj0eKtJsR566naXbhTDWXjWsfIHljAHJiApG4&#10;0bET1PiSf7ccB9SQkovFEvYnZUuZIXilrR9eajcSL388DK99PAYNOgfg3T7ecXZk5EJ0/sHeDeOQ&#10;Y2tnwNR1W9C4UyBe+2QYftN2FF5sO1wuf7TqG4BVsQe0I1iDuSV6BcS6j7lKRH2/NyAUzbuOwOHs&#10;c5Kaccwtd+WRs44oP0a9XNIL6NZNZfLPcows8Wg6eszNy4xLp/6O+38nvEDJdousE0GoqynFvdt8&#10;VsCKms5Qcdd07DGW+qyMV41FW7TsO1mYPQrbE8+J7SEGK6++U9G83zQ07ByETkNlnHR6Gfu5Msq4&#10;70ANSm8XoPhSkgUTPxN7qPICeyvDa+vK1V1LweXSGQcg551MtS10A8sDIVnSap4KazYODxRWfSOJ&#10;tWEeZpBwFU765fIUzbwGXhvEKz69OcQoSZbu/b5cvZbh4WsZPm+WI+pgMsoE1+cBttw3ffU2HM44&#10;JzaDvQn3xw7f6z2z4DryxF7SJ/Vaf5LgLfsfCS+4RuLkNbvQqMs4NB8wTaasE9GmTySaSSO3kRlJ&#10;yz6T8d5n/jiUlotGHULwhy8noM+I+WjBZ7ydxj5WlRoZ1yYv3YxXO44SQZmElr2n68bfqppa/PkL&#10;6XF9BKcIVst+con2adU3UuyWqZJuLP4wIMxwCJ+UNjJfG6wel7O34do5e8GKjaQCK1d++g7kHGMD&#10;umytRcbeBSg6dwJFFxPFMCZOE4Yzh9ej5Ho2Mo+vMzQCibHj5bdC8tbjYDQNOJZJTN6aeW0QyUUB&#10;FNKu3ryNBh+NxMbth3E0ORf3y6vEP1iT5V6+jaNpZ3H3QQ2WbD6kYZNlprfjWCruieAS85otR7Fk&#10;2358+HUEzly8pvXV7urU758BXghftV0abBLe6D1O969ck3GSYKoOKJfKnDpzHg27BuoLRdzaHnsk&#10;VdUzNwH8ro/1Gu31ql3YELWI2puC1j2noUWvUDyorcHvBozTR8fM/3b/cbjilGNQj3LRBG04IxLh&#10;eV0E9O2+tLjdBucIT6hGwvYlKCo4hMR9UcpILu/W1d1D4nZ7skq74kYh30UtR2aCvWCdvH8D7tyQ&#10;MEmfcWitCHAZ9q8KkWk630uqQ9ntQhzdMAHnUzeh5O4lxWEFW+kE7xAjIMF6Z/mOn/fvAqeJBuYy&#10;IpvZIjVeQ1xsrBMv4ZNoLTfM/pmamFVM/ingBRJ49tI1vNrFH617z9KnL406BqOBWPyvdOF+AOnZ&#10;/SLRVIaOz4PnY+SU1TJjmYTGXUIwa/1+nWYpODUyewZ499Ng0ULT0bizP/ZlntHH529Inm3JqWjS&#10;IwwtpKwmojFeaxeAVzsESNlTVAAbixY7mJwjiDjLELSqRYjRWMnZh7JR7RiL84zLcnNf7yfouK3x&#10;HBoZYOEEGpRU6T5BCkznPlXylCngHWIE3DjeNb34hC5m1ii63Qi5DIvNTwy3O28yUdF0DBGnpWWQ&#10;6/rHwgvKfxl73aGmsPimTAnn4/Ogefjcbw6OOXsX2Klc3kcs2yyziXA07zVdGlWGiT5TZLiRIUmm&#10;ui9/8AOmrNstw5MMHaIJJq/bhwnTl1tGpwxCYdFNDApfqG+ffzpiDs4X2zYiSA+0Ja3HYUHMAbza&#10;fgyKSsoshYf5wO/6maHL8OS8AgwMWCAuNhhDSLilfLO3H7aezFDBiZbp3WSf0xNu39cNEFJPCiHz&#10;eRvpoSGG6ORKzjuPUznOAiCDPcMStSjQ/0czmN3a9P2OU916LI1y38ZnJq7j8MZygbzL3Kxr5eZc&#10;uCxO00YUGKuzCbUKmDgmLXZfblWrS+NWx3KqLgKpDca8fz+Ikcqt1UQhBiqlQCBhY6juPz0ZRTUv&#10;Slh6s5Xiqj75FSaeu3wNAbM2IeFcAQqu30HR9dtiq4TIMEKBmYTv9c0nH3Up6Ol2e0fG1inIkqlu&#10;6vpgUft83ditjMU/CrPW7taYJXH78bIIiu5UdZK+xfdwCIKA+0++Cphj/kegTa8w7DqZLo1Sj7wr&#10;xWjSJQyrnY3DFBprBHEoXi8droBYYxn8sbet9fzpc1sPWbxBGksiBwyzV7FbdBiKVZv3oXmHb9T/&#10;ZmdbGGv6p+567zQ4HAcTUnCz9L74rKxeI6bi7JVrKBDaegydjurqavT8PgJfB82WicF1XLt+EzsO&#10;J+LV977Q9CMmrUFlzQO8NzgSfuGLVHDe6h2CPcczNA/rona8Uu1S/uzwgkqilw8C0qAiEEkUkrhg&#10;pEaFoOJOoTDOZiKqKj1lWcY23YLQXIYdPo95sb1Y8HfuoZTPXIU4dw1DxUTzsMR6JEeH6zpIYrQf&#10;qqv4UqZLBBNZWqpjzaJBdZi5aqeVqIHAR19F4i3u7xPwCIikOJV3CZ/qzOGhiim80TMMexPTFYf2&#10;SQdX6rlCmfKGI2bXSR0MLNib31eDOE9o8Ad9qUxAOhlDun1vGuN//MEWqFp3sU1Og8NtQev3HcyA&#10;bdN5sDRqHb4db5u2VSidzjmYh4qQZwJdf5qOpAtXcLigUP2EXkNtFbTPGHtJfMTkdXr3n8HXjEx3&#10;TV5lL6+1dLb/cjlCO6UWYeU8K/yVZzH1SN0xHxlxY5ETF4SEaG5KKtN6qKCwEuJOPl+MVzqFYm9q&#10;nghIMFqJ5nhdBGXUDCGctMjl7XO1OBUTiZR4f122T4p31iiYTpJYKs1gAZ5AaxJuFnVQSvG0K0x5&#10;/35AKF6R2ZWC0HVKhphP/YyBD+MEGrcdha0JokEkYNs+e5nNxTd97Q7ntBhqVTfGwCMg1pyShpqV&#10;d+cSg5ODY52r6Hm8gKdiwgGmkdkdc2unlPA62lBMzXooHumGmlDy8Z9oxGGmrKSRAt1jlaz+TOAM&#10;osymd7VyNMC1dyxOU2kxzwNPFhDBwnFY1xQEUnYtRHpcCHKkx2fG+CFl2wxU3MtHqcxOmnSLkFnQ&#10;RHw6yhpk1fZjeL3vJDTvPhUn0s9KJe/JzGEZkmNHi8YIEjzBSNwwTmzQMq2EGZUOA3zJJw0SxhDO&#10;Kkx7OfpHGGvahU1B5ssU+OYtZSV7s7FQQPK4mkvT0eEAhxjC2aLbWCrTzbtOFIdTD0n2o+AVEMWI&#10;KknEZ1FMcb/aNgFwwwuhspo+zo9Ip6QT4k8kZ9uzJ6bjr+RnXvotlxPpAGOtzizPuZx4V/PR66HQ&#10;SetJRBCncdCZLXkSPzv81ae5j0J91Q2c2jwRadH+YjeMFHVWi0bdI3RhbPEmGceFuHKhp3HHEJnp&#10;TMa4udFI3eCHtLhROBU9QaafPK1KGoD1UIwexxOBURbN31rkJ21C6c3zKL11Fuk7uQe13qaygsbM&#10;QuBEzATUVpVIjJcbSfH2XMGCZHZUdRc3s3eKoqCxy5z1SNrHI8DKcaf4vNKn+7ilWFfYhkY602gG&#10;Or344y/NBun6dQC6/8yDjmTY6WcPxDp9+jPe7TEU2fmXdB/cstidOnT9qdP3aNXOhp5hYxfiz73N&#10;/c8KzyUgFADVLMJpazix1IfORsv+E9FCZjR8IalJr7Fo01emxZ846yMEzaf8tjt/BIv6Gf9E8Daw&#10;F6pxPDoAd4vPoejMIWQdtDGcqp4os09swfm8U2Jcc2GM+sdwpGxz3llgmZKu+kEJ7hS4b9na8yRC&#10;afFpJKvgMTeRqkNh+Hg7UcMNoAbKOH8Jq/cn4kzRLRTcuIspMQk4d6UIl+7dR/zxVE05dc0elAmB&#10;y+J2IXgWN2pbzVzB+zJ0IUqqvC+G/bPB8wmIgLHHVKupujocEPXZpOc4tOkzCU16jEW8TB+1eagj&#10;5bLeLG7NTD//XPC6ngg+0W4uMtf7wjuFVUpw0lFYmFJDpTVoE7igCp9L8j44OearvLpAj/xbF1Bk&#10;nqHWFThdrpewB05Ge8jIphfh0/xu8zsg9gjBbBIDdyWE4A3954NnFhBlGMdY1kb5IhXkncFyy752&#10;Het2H1M/NQSZQX5oUqrx/xYu+DKemI0YM9MszkIZzl9zuSlpRlpa82kdxG256WadLK9ioyEoYSrn&#10;xEJEvAgOYlcwHgfH0NUfo03zPAGcWA9q3t0wBQa4lyLxvZ4CktbajG4Hm9ZNwtRPvhHEbY7H4JmF&#10;w/KTtcZQ+nWYEUHYeSwVDbqMRYMekYg5wFfEJEV9pbCHBbtLXq6F8PcDy3TrYW77czzeSIL65Uf5&#10;Jz8OX3zTmVN+tcc7AQJuUobb3Stu1mwMJw+cDM8AlvYp6bXR3EFOfqn2HCF1c1l+hnnBQh4Oewyc&#10;urm0ur9699SPP4/Dc9oeLrkOCF03yqtlejsOr/eKROveETLERCBmP7enM4Gl9XH+F4ENY8Kp+Dw4&#10;6SCT3BmNGy1hDFZiGM549/KyW4WXHr3RQaE2twbr011z28VcHs+TQcNNgCwJtZGT7xHwoFE6PdgF&#10;xEVB0To7dBIMod4cHfcUsBS8GWb1ee6sl7esx+E5NIf8qRTK3N6pBKFxuxH6lLZNn6lo1HO8vpbY&#10;oHMgyvQUYlHJfI7CbNoT/mvAYt2Nz+pWqtjLGM6LNDrMYIBMvXWIY14ioA2k6ejnj6R1rFrqRJ16&#10;kkx3TcJyyS/TuBdjCHTT/rI0jwHL0jjL89fAXcfQBwselW91NJvGAdIpQzsXLzXwb+BVsdF04tI7&#10;f3yEyaFR2/UJ8OzCwQKMqwolNy7iRNY5tOg3Ux/TDwpbgCO5l9CyT6RcU/Fd+HKU3XfO2pNp3dPH&#10;5mcHbThnbeHq9dtIuXAF+zIv6eEiGaf5sh6rzj+mNUI5bTUXe4n7GAFIO3MByflX9Dzv1POXcf66&#10;8+xHGpxC4qmo5Lp6p1zw0E8CrHwTEEmlRD0J6pGVf9HSsfGdsCfBuUuFgtB5GMmSfFDqjnXBYvqk&#10;Xo9wNiOZfrmejFJB68p/QVglAn9dZlNKvwbX4Vwh2+fpCJ4qHMziMpI3G9se4NypeCRsDET+wTlo&#10;+91UfQz/YqcgVGtvA5p29kPzvhPw9oAIXEndiqT1w5FxZK3Ih/uMlzit9k8RWAOfOEtNqEHCuct6&#10;CkWTDn7o9ct0zFm/D32HTkPP4Yvw/2nVw7I5AvSbd74G2UEE7tj8ffB8/Nufh6Dj0Ln4InAeJi3b&#10;hp7DZuOPn03ClyPdUz4dQTZkiD+QoT3YMNgDr9RzRVi31QxwAzq8lBLe6/WL43LtLk9iAa+755AZ&#10;etcQachpy2Px0dfj8eEXgfZsSfEa7q+Gcp+Kge8AZOBpMQe8KW6UlSHuEE8ONEoIP4Xy4aULj+L6&#10;a5pD01KaLdOtggScig5HerwfsmODcf74Bn0xmgfJ/IeznE2J/iZ0Ltr0nYJX2vvj9sWT+nZqRmwA&#10;UqKCcTnNOeheVLkqIe0iD1fHA4zXO9We3vSpbaO2oWL0JrpJHPC6rFntt2kH/4dOCPzgy4lo3c0P&#10;xbft1EGrmTevgnpdBlpc/OFM3W3uTVqPtAvFiN6dhNtlFfjKbyb6Dpkm+Oqx/XgGRk1ehsVRW/DR&#10;p34InbMBXX7kG7r1GDZpkaLwm2iN0v3niRg9ZSkGjnDOd5CpdklNjb7MqhQIf7btT8SN+zxoAVgW&#10;uw2DRs/E8IiF+MJ/jvCkHg+qa9Bn6GQMHmMCVlVdi34/j8dACat8UI0Ll4vwfchC9PObh63H0nVa&#10;8NXoefghfD5+iVyjeWIP2QEfg0ZHolTMgW+lPis3bn+ycKhAsBbGPaTtWYC0uCARigBp7CB9WHcu&#10;ZRva/zQDLUU4XmrrfTn9zd6h+oi/SfdQ3L9xFunR45AZaxucU+L8kbFlqmjZcm0+9827JwOpkHhN&#10;WIciadDXOoVi2bZTDJBwvpplg5WN2XJ32tTt+Q07hoCnTrEyE5duw2td7cRUs0PkTyWUgkoBZNNa&#10;pflrYC6PcAiYBqpDxvnr2HwwFR8MCsOZq4WIEUFJyi/Ch596e/b7fW2nfEr+NZwvvIVOX9kDu7Zf&#10;hugR46dO2ylLv+XZogQp49aDGqzYfFDr7LQEQuaux57EbJy9dgP9R8/WOt8qK8fqzXvR+/sJzKnQ&#10;7nN/BM1YJsPkFWQWXMakBVHoPMxeGC6pqdMX2YaG2RZHwvehtsC3INZ2tf2h8yDsPJWOOdF71f9E&#10;4VBGOcxI2zVDBCIYGXxyGyOVOhHDFBo3bvkuPTOUx8lwX8jFolto0iMCr/eNQIch9vEH9sJbF9OR&#10;uH6MaJ0gZMX642RUoGAQhc+aPxUcVaxF1WD6+v149RPva5tsVEbqjYmE4CETluNwIk+ONeFo0jFA&#10;z9kh/LbPOPwYyX0nbt0kDbNJKfQXyPg7ZnoMKirdU8wJ5ojz0RzO8hsyLtxAzJEMfPCp07AOdP7Z&#10;OfBR4L0+du7P0azzMr7fFAG5jh2peUjJu4Ssq9dx4rTtpXnXWX6nrFZVV+HDb7wNTvjzwFB842+r&#10;vV8MtweYhFkrN6HD596Xs9p/HoLRopWsQxj0/Mm2GtwTLbL5QCp+CvNuc/g2fJXWcN5GEUaBNh3t&#10;KXNC5jn0F6F6snA4DM/YvVA/R5KxaSxSo4Nx/+4lCTZpZpo7pWV4rX0YWoiN8VLb4bj2oA6NuoSj&#10;cY9IZHIji3Cdppj1SLEXNo7TB3oZooUS1/ExuDXik0FEQ7LZqFmLHkNmS1kmHEqeYva9Ay92DcDq&#10;ncc8/mbtRnp2szXoEIig+dyCKLlp8UvZVjr9Utf8y/jNx6YBTTsQDJN3WOGPxeVeKsKmQ4nSIW6g&#10;58/j8IP/FH2NfkdCFgJmrsT4ucvQ7WujNynnAgqKeOoR8H+9NUjvhI8+C4P/lGX4OcLeJeJMjJSd&#10;vlKMN3sNRd8fximNB5KyMWpmlBb/faAJCSlZsCYWd++Xo92XQfhi1Cw1pMsqq/DRwGCEzV6DpMw8&#10;JOSex3cTFqD3iGmiFTI0b69vJ+pQGDDbthj8se9IfB48F+2/8kfMwROInLcG6zcffrrNcTF1OzLi&#10;xyBXbIYTevaaWPtSOFWyvhejDBaVtyAOrfvOEA0yBa27+OHouUvo+LX7egKbX0Y5aRDmZUBS/DTR&#10;HsG2AWgnn+xqxGOgAiX/WoqUt/NULhp0CcVtHk/IZXAJt2ZyhwMRAJlCr9t5QpLb+NKsvR9stAbe&#10;6OGHj77jV0OYgzQ5EayLXGky4/lNe+vB7kzHTeQ7rGh6AVsCZ15XkBjFODehAW1jDoDMd0sasseP&#10;th+lznbneEHKdP98cbL+s9btcDSghav20mLkx0MrYyW3Qx9BU+sajQteXjkIfLM7wADmrOfpY+Ym&#10;q5lQ90vWlCJz4xg97iR5AwWjwpk+GWp9/M0GdzC3GzQB/O5QSxESPaxPwEiyvmmpSDjvtUiikRoX&#10;JrZIAG5eyZJw4aD8ax6Wbxk8wAqT3Fc+GYZOP5jhZWkYygUtg1e6hmKNag5lCxp2GmVMFW/skRQ0&#10;6zkeR7JsyksBYLm6jiANlX6uEP8uwqRx+kswlyscWnsGyaUNJC3PU9eUDeLVct10SoL5WSfeuCOM&#10;oOyTuzPp1kuTy50+dTkCwmNirhZfV3nxaffngKdl+tvhojmcdTtllkUkbpqEzBiZYYgBee96tqR3&#10;1wdMW5jfGr55tzHYcDARHw4ap2eQt+g3Ga27moDw8GTNoBellu+YiLvmHtI20kgNRXIUG4Q0WO2N&#10;Ai+QJrdHXrtVhlc+Ho0PZGwtd6bOvtCwazjWb0vw4HhNZky628th9FiZOfymYxgWxB13GsMLiacv&#10;4cVPbHw2zUQwTF7N4dgretU5C1YuOLQLYtbGYsgj0VOMEAOTeSn7uvbCHq14NNLc9HodEiVCQ3yM&#10;pl+N1P99oJpDVSR7kVBUW1mEjI0hOl3N3DZNSdWKuHQp0eYMmh8vlnYkmvWYgI0yvVyz4yCmbTyC&#10;Nr3HiQG12BJpBrfx5b/ODM3zp6KRGxegAnIt96DglGZkGYLcQf8YEAubbeyy7frZnJc/HiG2zlB9&#10;Q+5FMVbb9AzEwaQ88Is9xPHiX36wqSzLdXrvmYtF+N2AIDRqPwavfjRShpLhco2UmVAQWrQ3g8zE&#10;nmCUuAapNTjDjBlLNu5G444j0LSt7Ru1FHIxWpOwExHYqcRFIZUOw1TKQwZprAV40wo4ndUuCpaE&#10;WrH/20C/aaHEyA/Lzz20XHr1KKSuH4XKe4X2fQu5+Iha3+Cqs0fWfPmHxidfd2jQJQwFd8vRpP0w&#10;NOs6AgvjjyL3VonDBC4J0yE104LYa1jLehxbKzOYqAAcE0PVgETwX9n1OJBRjpPABSJiosC4fKMQ&#10;6nDh+iWDTZmN6e4GawK1CkvyPtiXIiSD9+MhdvdqDiLjrR77M3IxP849R18s/tXxEmzDw47Dp7Dv&#10;ZB6mLN+C7YeTsWzTHsTsOaFxW4+eRPjMdSitrgE/s8UaRW0/oIRarR3heBI8NeLXARlWrJeprSGu&#10;S2fsU06OPBuI06Z81vsK79zDl0HzRTAmyzUJG3YdQiPpyW16R4p/Kpr2nYZm3cdLb/TH2q02h6aA&#10;qIbyto0Ay6jB1dNH5a66xeIfUte+QFZWolb3SPDdVUmsdMsleRiiWTVM6FWEPIrAhs66OhEnGTKY&#10;j7RYiUaD6m+tH4WX+QjmcIXDm/4BIhfbURAm83VYteMoykT/c9sChbZpd9v0+85n43C/qgrtB9th&#10;gXwWReDs5URqrrp7D7UZCKmmkLAUlvaPBvsajsONSct2oWU3UbmdxuHVLhFo1S0EnwcuUKLdPjtu&#10;8RYs3rBF1DK/hTIFr3w0GtdLSvHuV+Fo3nW0jPsytZVhpvmAKWjZayJa9J+I3zrHSjko8H3YYsEd&#10;KAZkJF7pPA4tRAN94TdP2cFyjC1scMvilp2+fw1Kb59B7YMilNy9oWSfPbxGjNo03MpPloYq15QX&#10;Mnbj2mnrqcVnDuPy6WPW+AKnDy9Dcf5+3MgWoZXE92/mI3uf7SwrvXtBbKwzPs1i5XoNUmtA0jNj&#10;7VaczPfuFicEzt2AtoNs62D7r22t4t2BNjv5cdxqvX/lP5tii3PXbupnTQjvDuTahc5p5Gad1YTw&#10;HwsvUMWXPqh1GnuSvkKp77v2mYxm/SLQWrTBSx+Z1f/nLyaieY/xOHX2Ihp2k3Qyfe0vtoVVxoB9&#10;L+30VXT6eQaa9OKwMxmt+s5Cx8GTZbp4Ea90DBT8E9FKyqGW4WuUraRcvi7ZqHMQDqadNvXMxnB3&#10;bmkB9Ti81s6mMB+bya6E2EBcO2uvGjC6IHsfTmxk49Qja89sXEzfLg1uiE4fXIq8pDW6ZZCaoPz2&#10;BWQdXKt0Uzju32L5xEuwsnwNUpUcTnEEOn0XgTEzozBqvG22/mLETGw8mKDuv/S3NZPXu9u2yUGB&#10;tkTed7jQ5WjGxmLvTFu/DZ2+NUHyPPDT+z+BcBTeLhP1H4hm/WWIkKt5pxEImhOH8XPj0LTDCLzW&#10;fQLW7U9Hhx+moLU0KoUo8fwlfROuTc9JyLpyXRjmbUT3lcUPv5Kp6rXr+OOnY/GJCMbB7GtoIJro&#10;tyJQzUQgXhMjMGReLELnxYm2Gi1COA1N+0eK5onEwfTT2gg2FNlF2L/MVgPZ87QUxsuVcyJWPMxg&#10;ij9l2yJcydqHU7FcpS3B+ZQdks6wXDy1FglRE6V9qkWZ1KC68ibS9ttO87LbV0UzXVGRM7C6eDUH&#10;cXCIElFy6kmD16Vv9OQVqOQsymlXd87ipnWFQrXPI0MnTwrQZFoOLyfPPxBeaNg5UBv99T6R+Mx9&#10;Ssex16lQeU0Neg6bhaaSpmWfiXjtwyEYu3yHapamvSNwWgRAuaE1IptUOaJBuzBp6PFitO3HoezL&#10;aNRtrL4+ydOWI5c6r/ixDIcHk1fvR8vek3SmQ0M3g1+F0ikzmUi8daLy83Fi6xxcyt2Lsrt3HRrr&#10;kHRwJWqrbovTkOUm8nXEBzibxmcE9di52pmiCpzctRQ3LyUieQ+/12likHVoFQpz9iAnMdbIqXEb&#10;zvC5sxUVArmzWGoiixWQ5PtPJiMphzSrdeaJ0zLE4xUFihj55X3eyjwmYFbXfwbBILwwekoUmvaZ&#10;ilb9p+A1Ufk7E3OcKOBoUo6oxRDw29Wt+Wi+bSAuVVQhfPY6TFgUj//1xx80nStIVrValD94oLbH&#10;6zJU/EHG4CETVuqb+A16RGBfVj4+6huIzYf5+NjgaMYZNO0SIMPMNB1iPG+1iZ1gTDX8nh4owDUG&#10;GtF2XoexU4cih9GOohCHNQLXCNx1CVcz2NFTbkIDNV49xZjDO6yw2VlH01BsVBXeukrPqjEzu3Ga&#10;mITo3fzmdcPsxh+jjDlNmP4ZQJfPB4nGaNJzCtr0mSaNOEFUfoCew+G+LE3heLHtCBTeL8ercufO&#10;r9/2CEVirvdD+Ky8y/prpTKt7TUBLfpMx5q9qfox/abdxmPnqRyxWYZKGTMF5zS80sEfr7QPlHJ5&#10;toe9if9OD+fxv4wp7krsQ6A7y6RxOGNhK0qhtnLApMJ2H8bqFFriGOYrBETLhqh+RLUr+GhN5iJ4&#10;ZytOkJOfd0shpYiAKKna+iZE/NESBJ9xh6FuPv7R7WAgLeIlCk1mP/9QeMG2/AHzN+wWY3G4PWXt&#10;zaMZ5C7GZMPu4ej2s723GbvvlMxkgiSe9onMRnqOR2PRLH0HRyA15zySsvOVBV+FLNFXJZv2nqjf&#10;dX5Fpm9bjqZqI82L34vGnwTomdOtZBjhUEL7pXGXIIQt3qXluDQ9CjzITkH5a8MXmXtThPadbjZF&#10;JPzbn37G1kOpEqWjuys6WL/7OP7/f3ReKJJ8ldW1+H1PP+xIO48/DQjBz5FzmcwuBXN4NYeA3LUB&#10;xc6iEUthZRR1iSYRvK5mMoFkuFcbuNQQGG8iYgKpfyogTCzpeJOh1QTewaG8scvwWx6GuyuopMh9&#10;PqTlOVmY43ngBe1tXCEQvCR7w87j+CJwEb4ImoehE5bhZok9ANaT0eV+934FmnYdiWb8rIXMNjid&#10;pSA0k97fpF8kthxPxUvtRID6jEeDzqFYG7sVJZKHoItfDn27T2VjQMBcfCUXv9Ryt1xMO4mu8+xR&#10;fRxeauePnjIjIGgKrbDQVFGJ5Ts4TFm+Vz4Zrg1EXDT8LLQOB1Oy0VBmCC68+L698GwMl2luQbG4&#10;azSfgYV7hEN5Lw65X7t5C8mnL+pxWW57kfnWALU4lpqN6/wgLZ+/SEhm/iWcLyzC9bslKLp5V9N4&#10;8vAuP+cLrxndInD8ypWiokYRvpkgil9cmoZOgcApnCKz5Qi1GOY3W7PpA7en8PFZ4QVKqfZBB9Hh&#10;1UE4J9O/9D18FZAkSaMpgx2SVEyBhDOX0XXoNDT4ZLRqm2Z9ZuJPA8chfHE0XheNQW3w2Sjb02HM&#10;U3nW7NozhPi0A6uQcXgljqwdI/4qqZr73uuTK/XR9zLT6TQa/Uc5exIUL4WjAhv2Om+yCbjCYYx1&#10;sdVjX8ppNOhoeywI/8+fhsovG4cUyaX42Ncsh5vTdz8H8ZLOiSu3IObEacxcvxMrNh/QdGSPY41o&#10;J7lT5V17PXX6PHIvFaJMZjP3xMg37WCgdZZePypyofrJpOAFWzWFNxXdXp/r0u/JC3zy7TS9d/jW&#10;ORFAwFc2zOmL7W+DrpBaHhm5RTsUnT2O1E3BunvrYsZuYxzrS0Z7QAPw9ai5yLl5B/vTcnGp+DYu&#10;3CnRE/lb9pkkWiMI98v5zXmHIN7kIhayv/LuZaTFBCAnOghnjnIqKmx30jjsegx6/GxPZBt3HI3A&#10;hTzY1TLcLa/Cxn1c2bWGeeUjrwD4QkJugcyiTHMw5Tv9QvHel5G4eYc92aGNEY5Kdoh5aFjRxheu&#10;T1seh7PXK1BR/QChC+LxQ7jPJpqgGdidmIn2307E7LU7MHV5PBLPnEf2xUJkXLiMlJwz2J+cj5Fj&#10;ZyNskmlCYh4+eTnOXinCGbmGTrMjFyIE994jyXijix1G9/0vIVgavU0/IEj4MmQxJi1YhT98EYEV&#10;K2PRd/hU/BQ6D92+DUYpPymn5Lri7tbr2UCPp1SmcNqoeauRsoFvx4chKZrrCuzxwhLGycU0VpQY&#10;dKL+XpWpcGOZpr7YIQS/jF+G78auFGN0HOIOnCQyAU5HmZH/5DzzSk+KDUeWCGDGBn88qOLhroyx&#10;zS5PA24oZhquQb388UhsT+Lycx3ullUhai+Fw4SqUedgdBm5GN2HzUCvoXNkKj4TveTq+PNCNBe7&#10;SkHKqxaV389/Af79g2H46MtJuHHnjtTWGt/A7o/aHLymrtuG330WgbBlti92+ETbj0n4YfwabDuR&#10;jmvO3s8/DgxF5sUryLx8DVkiIGkyFHGjjwHL08pjxJTlSMzJx/Gcc/gm0jYAte42DJ//PBZ//jwI&#10;lbV1MgRvx/hZazB06nqNH+BnDzi7D7PN0V2/tGV7nqR0TGaG+iE3bQOCW4lnAxUODzjuS1l7kBnj&#10;j4z4MKTFz5VgU7n6bIQNwHQiLQw/mCDjeE+ZbfSL0KnoD5NWIX6PbQDWhiZt8qPNpoTWoDDvsApG&#10;dnwQknZTLbrEE1wXFa81tttY7Qc5+zPFe7rgGv6jbQAOpeaiRIRj414rk/BiW3frnBcrYV/aaTRt&#10;x6GE5FMHKHEKXYfORnMRKoIOSQqW3yMcQofdRHMs24SsAmocarwajFtpPXn59qMYMyseu06kIss5&#10;6qr991ORIMPKOaE5U4Tj1LlLaDfYltkJxqI6jPYZVsIW2lrQq5/YiUEu+C/YrPfB42zJ/1M/y8Oz&#10;4AmdvzGhy792A0f5KSHhrbaD8tDq86zwlJ1gdUiOH4ssUftp8SEoPL1P8SpqrhfIzRq7HleKb+BQ&#10;5hk06jFel8Jb9h2PPcl5ykAzLM3WcFiAovOJMpwE6n7SExtYETF4KTTy75uOd9M05ia0/84qTh/T&#10;nsw9JxpkDDadTHeEQynEax+NtAaW8i1EQNwbDySgqbOhR2tBAdeybebzf//Z1m1MTRLs7tUcxEfH&#10;A5y5XIg7MpxpqKColjyjwpfgkmiFzNMFuC5D7P6TqRg9aaXScqO0DPfE6C6Vodazm3zzfkTtPmql&#10;iBZLO3fB+CrT9KyLV0kybt0tRcjMOJl9Jejy+rrtJxC16yguiHFLPiTknVN64w4lYfehU0jJyNIp&#10;fIkMKTfulQouV+uzHZ4PnigcRFJRJupvfSDS4sKRsXEUCs/YJlQSrD2OlAm81W882nT3w4n8K3hV&#10;BOS3vSLwm7Z+epA9a6paR1PW4/q5BCRzKIkXvBuDUHaT36EVdhOdJuKPXOp2ChA3G7JcxpIO39vm&#10;XWoUWw6vx4nc8zK0RUoDikGq+WRW88lIZbJ5HQGRH54A0KijaRUK71WZcbAYLogzwf9813op4wzs&#10;7iscRpfglBZQlwZxgY0+Tm+pSRjBGaDlV3yShneKE+/ejTu2XkNs/NNldc1vdBltDLM6K+/FrWtA&#10;zi4gxcQi5I9aQv2KX2hRD+G/STi0QEFaUXYNydHDdTtfTnQgErdyHYBHHQlIgtOXrqJRnwm6+6vP&#10;kBlYsSNFv6rWtN9UjJ7ifBKfj8kF8hO2iMbwQ3pMiGikUJw9tdFDrDUfsTohenNqJQypEanPzr8o&#10;wkFVLJEa5d6BRbEHsfFQijDL8v+vP9gmXjvNx0kksGHvSbzkrHOcLihEk3ajcEGmleXSm3v9NEEX&#10;9ayRKFoEw+cKhyNmzq/cpXHM2LMGVfmg00nA9OpkY2qETS/NruKcRxMJOA3nk0+FhojolEs1Iesi&#10;YZpMflicu4ZiIuF0RCazJA5mo+954cnCIcgVqRBSeb8YidEByBINkq3vrPijQGcx5ejw3RRd52jU&#10;Yxzu3Lf1kBc/GC7DyzT8vj/tA+md50/h+MYApG+iDROC1I3BOJOwSaKsCayq5noYWFHSIP/sNRrC&#10;BucPx1EyjzktX+7lq5JAfE7L6IHEZKSUY0HMbeB0aIXV245L49uubG1oMbK9Cezu1RxeHDdr7LkP&#10;k5bwo7KMl/ycIdjUmLmtaeYujdI7G9jq6/Z2lwdevBrtpDLCict4YX/mlx/N5cmpkmnhCk480yo1&#10;DHfjnhGeOqyovaCXqPT715ESJw0rM5jsuEDw04Lnjq1Hp5+mo0XvSd5d2/L3dfASsTum4eUOMhTl&#10;HENGdCiyRetkxsjsJyoU5SX8RKn2I6uPSzDvrlsdrBIbW3xkNp9b1NrnClX1Osl4vjvvzGENS8X+&#10;gJmsDrq5h/HGVMXHNFX3BDvXcOgnjnKRuQfayKyHobc7hafal1aBNp1Herz/44+/iD3ABMBnY6bp&#10;3Rc+/sw1kC2NgekCD7COGi+XEskwp0h1G8/UrcLLdLwY6BNnCZyL/HCC5dfuzw5PMUifBPW6L4Lv&#10;yebG+uFswlp0/HGm7un4TTv3xZ469A9aJppjEl7qMBqF2XuQExOMZNE2p09GSXyFoBFJFiqVEQ5D&#10;nwSsiLcyFJJanIgK18CT0eGoKi1GQR73ToggCBrivHfjEtJ20Xr34r6Sswd1lbYxiMH8SYiJEH+Z&#10;KBp7Qbqq7B4u5G1FRakIrjYMFb6O7gpxR9J1eGfh1gh1mLEsFoWlVZizMh7HLxThaHoOdpzIxkEx&#10;xnPPFqDrID+0/9ymlW0/tXWXWWu2ots34zBLZjZ3yirwp96jccTZkf7PCM8sHMpcBwpzT+JoTDiC&#10;F+4WeyMCTWWWcvpqMe5XVOpZHS36T8D7X03BmRMbcTFnF3kqYAaaCrs2nPX4J8PDEZa+Hsc3TUFN&#10;9S3cvpiA85kHkXsiXkJtgs3GzE+Ikoa3XVVakPxfzTksHahUnBQDk4/0TVNxPvcAah6IPSQB/DDq&#10;iVWBKMo/ycIc7cGUhDrEHM7VtRVFq2EWO2/9LvRzTlUcv2A9hoTO8bxQPmNlDN773FYrPx4wXPO9&#10;1TcQC6I24+3uQxCXlIux/LTvPzE8u+ZQrrDX82M7xqJr12+jcedwNO8/Aw3b+qPTsLkiGJFo02sK&#10;9qfao39tV8mnHZLZNCt/rLGeDEzsuHyk8lLWLmQdsHl90qaJuHFFynAas+5BKQqyDuJCivToM8dY&#10;oqSqw5VcfivZUeESxKZLirdZD9NQ8ByljJRNIWJj3ZN0jkmqtNfKNDHHsTkklGXRKfBOp8Ho8JMN&#10;I026BuKrUbYXtE1nW80c8IvtG/3oU3so2GOE8zhBf4H7/OJEb1t3+WeE5xpWjMm8G4foClu8Cc1k&#10;tsK37Vv0ma2P992jF5meIx2VNDWFPZ9xWUOXy+a/DcxVXnIV+ae2SIPWIH2n+2a6YJHGzJXZkDVb&#10;NQ6sC9IMfAmC36NLj5uAs6l7VBAYkbBpOpI3h6GqvEgFq7LiBs4m7UbOKecUAMGjVDo/m/YliEag&#10;IEmA1luER9xbD6bp+gLruP1oFjbu4dvqwJw1m/DSBz8i+limdo5hkaZdlkbvQIOPhyNy6UYcyjyH&#10;Bm2HIv/iNY37Z4TnEA6HV9rATs9SZktP6TFaH+9TQFp2sc3Eqhc4jIhbR2pzCGh/pUPAvf8VcJLo&#10;TewObV6nXDu9j42mXplds+XMo+sQ6vQ+/NKprbPgRdDs8md6gyBUCwrLR/A4FCw9yzC7ScPk0pOG&#10;XdoY4tBnyBytJQa1HcRiaVyandh/Sngu4XgYlA1SSWPEW/3HorXzKqQbZz+/AjyK1+M3h1O691cd&#10;Xpos3IFHPQ/5nwLSspbMJ/FjWenzSeX8PJTmIc8/H/wXhOPpQHHRfiTqnz3Kw0z+yKVqWS53zKe6&#10;dnvijuMpeKdfkH4yrGU3f8Qecg+VlYuIVRg55azSYcNwsixiZTkMYA91EP4DwaXGvXzB4nzifR16&#10;uX65PE5lgDfc91IQx0N5Xf8TLkngS4P+MMqJcVvR+K0p9EYfL4uzeOpeNRgss0ulXPyz1G6I6/L1&#10;e3M8K7B9XbwCWjD9pMXB5HE8D7iZLOPDKHzjWJaNoPTbn28K3xDCw7Hu9ejf84FX2vljozMdPtg8&#10;fKGbPy7dDmgYbxKuec3/rPCrKA8lwvjqkMu/h21SrRLp1QoCB1K4nzkAjbtMEPOFe435SZep+kyv&#10;SZdRdjqRAJPTBqX48NLcDg6nSMf1jwZS4qHwcTDC5Z+0urWxGriN/1BOH4/XKXmUIeLUrPLj3p2y&#10;XTxuEo2WS8GNlLS2oCuxbiKXHAHLT/F0hFLBi8mDRgcLd93RRcVcLjK7iMV+HfA4nhHcApx8vl67&#10;ODDZ33OByhFpNd55EOqPE840nnDn7vHLj6/bHE8EN9b4yj+fTv0MYEXILxW4YOGvBTqDsroeakYN&#10;8/jZVjSDJZB+pws9F/w6ykOJZxXodEhWYiVM/YxnNWyyO25RHBp25Od+pqFF7yl4ozffh4tAax6/&#10;L5NlTpIbdhuL3w8Mxpli27tl+LicRtyGS1c9NO7v4MR/M7CGVks2pnRModfliba5czGlecypXr2R&#10;V5LbyUfQcI70kl6nZ+p3I+TycbJsRtrHP5hH6GBepUFjnV8mc/3q0ztzUZx5aTh/9CEF+W0pmFIF&#10;z43X9WWeQsvynDAjXW5eodZIKjjWgTfvJPHZQHHzh1SyTKcQDXed9vc8oBjlh+QYtVJH8p+8k7iH&#10;L7cE1tWUr8sT4nHTqZ/xrKheitwK46U3N9ezg5vd8slF3Eovy2AQw4Q6ujVeHZ6ijQ6hWfsOvc9P&#10;w6+kPIw2vZS59hYSd634kld4/aZ+sL5Bl/Fo2W8GmvPl2b6RaNhhNL4cvxwdhi5E0x78Rilf3p2K&#10;Fnx1rt0QHE7PczBYdbXZxGHrHSzEw6J/GGgbOmRoB9YnhRTE56BL6yICIfnZwTxVU+lmR66SAD4W&#10;l2mc/onXzafpKeLKFPm3/M8MTrm2eYR++VdUSoBc5LqL0PAzlMAnn5aOHZsCqsEuGrnYyXgMAp+o&#10;UqmRPy6uZwHmMRfrrOUqDl700O9czw2CTWgnTdw7Wi2Xcpb10XZ0Lgqb8lguyeUZuAisi6b30kmw&#10;KjLOwUe/ez0vSB7Bopch5pNpysQj7cyy3LbScFLpoVTpNoUjDm/wM8Gvojx0vHXfA1GCq1Bbfg2F&#10;Z48i5+ByHFgfiSsFeQiZvxUtuo1DK7E2eCAMv3D9Vr9A511c6OGpP4YvRYOOwXqsA08EaNojAh98&#10;PRn8hHjuyXgkb5uBy9m7cOtyppRlrziTXVrsPxIoaHK5yoLNx5MI567dja7fT0KjD39E03a/oGmH&#10;n9G8w7do3fF7tBB/87bD0PCDn9Dth0mYs24HoncfMSERNCqojnBkXyrCrFWbsW7HYX2xW4GNr9MG&#10;vhTFdCpaCodST2P+uj3oO3I2GnwkZbcfJuX/jBadhqBFRym3vdDSbhhe/egXvP9VJGas34e18ftR&#10;/kBwsDOxIwger3wJEVoeLwvdtD8Vw8Pne57DWXq6+bBTfPJP39U797Eydi+y8i8bCtZJY54d7lZW&#10;4f3u32LDDtutaB3S9s5aVxF8Dl3PAtkXrqHPj2OR7R6xIfjY8bXz64q30XfsdCHGL9uKKat3YtLS&#10;WKzdstdnUxjTkf9mbxLuVlThq5+CsHXvCfWzRQwT47X26ns+kHxUFHJnbheTi+pmaRnadBuC+P12&#10;+gNL1XI1XlNi485T+CFwFkoeEI/EsX2eE55PeUjhLJ+E8GI3pW42odYAT0z9g/soSN+G1PgJSNkY&#10;jMSYUKTFhSA9ajQKTq6RXLXo/NMsNO06Aa3F2mg2YAr+rX2IniBFsFGzHmWCc2DAfDTsHObsZ56q&#10;r9vyve6i04eQHOWPDOKND0BSjL9+6PLM0Q24dZUPiY0hZF0d369WhWZ41YR3BFor9Tzg5DGBocdm&#10;9nzKr4OTFitjq3hiDybig68m4z8+9keDzv56QFLszqOodDqYonCAnHPGapzIOIc5q2NxSxSow1GN&#10;cYUy81wRmrUfg17DpniUBxWGjZSGNPPsJXT6fjJ+89EYvNZuJHr8Mh3LN+5CSdUDSeE+HzUgfpcV&#10;uQXXMHvFRhSW3POE8cfWRUgNwRPjAW6g43cU7YG2AO++bseTVnAT730egY17vO+lESof1OFOqb0s&#10;SeCGAOOxwd37VfpWCuG6KI8/9R2GaOeNmFt374uKMi4paT5ABeBSTTCryKi5fq9C6OXniO+g/5DZ&#10;yL5oA5cqX+ePqZfF7sMrf/kWC6J2WrxcxGnqwguPls896V8MjUD88Sz13yipxH3rr5rMFQMCg2+K&#10;Yq3lrkYBlu1tcSun+F6l5+Hho/nvllfjHveZC29e7x0sg5WdXWCqAyivrMGde7aBc+OhPPwUsgj3&#10;q7zEMpVZL9wZbHl8dUqZKMKbJWVKBwez51IeykYynqasqmRjrr4aJFBx/ybyk7YjNSYCWRt4pD73&#10;nvsjUzq2vrkSHahH0507tlY6Ty3a/zIHr3UfL8pjolgfE/Gf7QIxP8Z52dDhCjF/FbwIr/HpiyoP&#10;bkr0R+i8aNw4fwIp68YgJ4rv7PEo3EApkxsb6fdH0sZAJO2a52xWFBCUJJuNxMrzcEzrQlbWswM5&#10;wbzkh3jJZxLKy0GVUVCIP306Aa91HI+3e4Zh90kTHgVnFDdVZm7d5CiIarW1hKtqamgCYbn4NZ60&#10;mqhmXyhGI7HIesi0z2N5OGVfuFqMdqI0XuJ5091CwK3WLiha4hMHyVaBYUa2q5TBG3mkNGmc8/Ow&#10;Q8AT64FHlYc3NX/JdfNlXLiODz8bh5hdPNkemC8WTqO2g7FHFCZHwkFjFqP9QD/NcVsE9s0uo/Bt&#10;2GJckxH12p0SnMw6g7vV1ej0ZSjadPfHxsNpkq4Sw6etQQux3G7cLMGR5By8228UDsmdpfJ7Gr2G&#10;TsGqbYdxp6oK7T4PwY+Rq3CzogIXJf2goCX4Xd9g5BXeJkkyCJAXRu/tmhr8pd9osfJsYCNd2rl0&#10;jaceF4vv491uIzBnjW3nYq5uP4bBf6rwQtxfBSxEsw7DsHrXUZQLnTy8vWXHH1F0+56m33k0B//5&#10;l28wTSxNxh9JzkfnwRFYHGWn0p+5ch3NP/wOkYui8aC2Fss3H0OTD35Aaq6dpv9T+Gy802c0UmWw&#10;uCP5J60/hJc6jsLmo2kav2lvIt7rH4adJ0/rFr2oA0n6ut8PE9agjJURaPftBMyM2m8egZyrRWj5&#10;4WdIvXAFG/edQJO2P+HomULJX4GMXL4h9RzKg4m9zS/gSpdA5f1CpEsnTd7gj+xNo5GxyU8sjhCk&#10;bpJLOnWqdOKMzZG4mL4L5XeviIxWo0oav+13k9CwB/caTtGzIJrIFGbg6EW4zdfwHVi17ZiOnHzy&#10;wk2sDbtPwPvfTMZNTUPr4T6Kzicje98anFwXjjSe7B8vSio+CGlyqeLaOAap67gZNkY6J1/qlXqw&#10;M1I4PBV6RtD0HN8dlUm/Kg/xqSkpneNyIVp1HY3G3UPR9uepuCgCr8ximUwryUwhiOKQu3Vi+1V5&#10;9VX3Dtg0RF3qzyooRkNRHl2HTn3odPxrt+7gT/1D0LjnJDTvEogDaWctQsoidRzL9VOafNmGgwDf&#10;uSANglyLpemktPgA6yVla7SFCNClBHngSZYHnbRPTelZbn6G4s+iPLYcy8SF67fQpP0Q+C3YiElL&#10;1iBi6TqMXx6HAPHvkanWVyMnYtRkO7idVDm2hXQSsTx6/4yN+206QDiamY/WXQNwtuiO+ldt2oeB&#10;fvNQ+qBaOuJu+I03PGmXbuONTt/hcJr39KKEnEvo+F0k8i6Z5eEQrkBF9Yc+v2CNdH4FHgclZibt&#10;MN1TKnDq7GW82ycYRWLJrNlxDO2/sY8d3xUrb8CIyVizN1391ouA0VOXYfKyjaCqeqvz9zqlVXBk&#10;aEncbrT7cgKSr5Shy48h6OO/AJNXb0H4ig0YuzIKYcuisSR6M/ZnFeCPn4Zg/Rb3LNR63Ll/Xwas&#10;QMQdMuUxJnIRvnxkN/yi7an4IXwZyh0rp9tPk7Aozo4DJZy/fhNvd/4aR0VRs6/ME4v1xfe+xQef&#10;j9UvjhOez/LQcmTENSlGZek1ZOyaiZSYkTIlCUC6TE2y+d5LdAiSNgQhZYvMqYp5ap+ZmlwwdWhV&#10;OJqdjwbtR4pS4KPZiWjWL1KEPlwacSIuF9/ECZlfNus0DM17cyFVrI4+EWjQcQyW7U4zEdIfocdn&#10;11d5yXmxfqKRFDseaaK40kWRZIoSS4sNRbrQmBA1BmdOxcg0lh1I/p26PDswvRmTPlUR4BjDM1Ih&#10;1sBcNO4itLYdjdlrbUuivlujefnL/I5kEolcbowrXIeSsvCfH/yCf39vCFZuPqxhalI68ZkytWja&#10;fjR6eiwPq8fIKeuk7FCZpoxBmIxUBlKWKkr3otWkdpNc7I6kRS5DgZQzF/HaJ2OkbD+Ezo1TxaVx&#10;WgcXmNvrIzyuPOhwOeVNn36+WJ+crdljc/IZK+LxZofBSLlwVf2Xr9/G7sNJWm5xyX280WsExi2O&#10;UyqrRAjTz57HdVEI73b/CWt2Gm8IRzLy0aj9CJy9SgVAZViPiSt3o3/QUnT/aQIuFd3QdMX3StH5&#10;x3EYt3K7UkTpHD0rCs26iBV7Vb/5pQq1RrRpjVqnMpW7UIjf9fFHu2/CsEVou3i3AqnnCrHveIrD&#10;2nrMit6Lt3oH4sNPRYEVWlk8j2bAzxGI3u8oD2dgGD5+HqYv2ajumH2JaPbx19h+zDr7petl6Ddi&#10;KibMtZfos85dRIP3v8GSeFMQlVLersPJuCEDBeH7oCli6YwTxWWv3649mImX2o1C/EHDRyX6/udB&#10;2Jdp/E0XfM06/ICvw5fgPi0sCfvwqwkypV6k0+nzxbfxwZciv2LdJIgsnBcr5Note8oZMGc9+vwS&#10;gXsV1c+pPFiKQGV5MdL2L0BSVACyRWFkRIfpaQ6pMuonbgxD4WmaP87cVRcBKPAipIJAOzrDyHEB&#10;fnWqZecxaN1zrExdIu0kqb6RaNInROaJKThxpgCv9wxG445jJV0wFkTzCHXBQ2J4FxxUHbpoJe3C&#10;DmYdswbF+SeExgihK0yVR3a8mKUxokyo3OInouz2aZIg4FTsmYGF2Y314shqoyt/6/Ft8BI06haK&#10;F9uOFI3NjfGSVOrNOBUdJy9vLq30eVAKHBbt/nLXMPxHx0DpIDa6ar0NAzIvXENzUR58WuVreSzb&#10;dAyte4TglXbDEbrMeSuCWcgbXg7PrEUENJB2jxd3Wv5lNOsRjv9oF4pZHlPW6mbTKwLTum6Dx5SH&#10;xmuhnqS8VYjA3iqvQFm1dUxClYzm12+V6KBx4+YdlIh5zDUMo0g6oZjbPBD6cuFNnXsz/F5ZBSoe&#10;iLomC0WeKmurcbusHHU+j/UyL1zCx4PGYtMR60iWVv7lultWiSuCs1Cu8qoapaFWrAyVK8HHJy6K&#10;SnlklJRVSRml5bguNF6X6U6pKAd3Hei2TKt6/DgJq3faNJFrF+TX/fIy/f4SSeIgwtRlMnWq4Jfs&#10;HbyU4Rslpbh67RaKb9xWhcYY/SSB5KT7tiiHq4W3UCQ8uik0VEkl3PagJXZZOniBxN0VHpSU3Udl&#10;Na1s5hf8guDmnXu4WnwL1++Waftz0Vk/uu7w6m5ZGS6KJXj19l0tr0T4yxNB+H2Kops3cKm4WA+y&#10;slfGH7U8iEQRkVgTMlaBPuvr9bh9IUmsjEi5ZCoio3p2TAhyokPV0rhyhsfBcexlG0l+5pFyeCex&#10;ygYWLMQwivNvwrlrN/D+1xEyhw8TBcLzDqejVZ/pMo3h5/wCsT01F/vSs3Eiw3lTRvK5ysNGUSlT&#10;n1mTVrnxYrlWRxRdSMDJjeFiGck0JjZErjBkCN3JUUL/QX74i9QRmEmaVhAwq5NdgGHEqlF6KWiY&#10;CTiFsd553alAGv+9TwPRtOc4NOgQhtj97jtvTmdROo3HVophZYhhkFE07TQadAnCi+3HYN3OYxqm&#10;guDQcfL0NTTpMAY9h0z3fI6IcOPuPfQbNUOngy+1D/AoL+bWk+Gc+mmIT530xwlPy7/iKI8xmC3m&#10;vgLjXFIVHvIoPHnNQ35ZjpNcZYn1eOiUeuEEkwhfarhIyja1zJqXdKoUKu3SViKMTKP7Z5iI/yqg&#10;5I/J3/ZDCegwcCi+HD0FWRcuKyqCWoBy8X2CamdB1lWoJJH89ypIAQmkz1qOdMrFsvjvpONC5Tcj&#10;xqHHYJEtnq4rYIOJtSddzKCSwixyMZwh2gk0mEqFMsxI5rDH+nTxYh6m0aHRyW/y4/CETtaDvKOH&#10;wUSvWW1a6ilTeeTmkUtDzZrWKjGjFiwexW1tQhwarnmoPDS1keFF5jgtSi8eDFqQtVefZmTJ6J0V&#10;64eUzYFIjhuNpC0y775rj7hYMSlO8jOjsVwrQ7dWjARKilqmMojbdxzLth/GOdGcHw8ah1c7hevh&#10;6TyZrrVMVxr3nIAWMn/ftN8W2Dz1cspQQulUYFkUIgqGnSHFECYozN0n0xmuw3AtZKxaI0kbg5G1&#10;ez5qK+9qOqWd6OQis40zRG5YngYqgM5FKJMR8ZuwpWI++qFx11CMmB6Li1ed+TTBg1Z+hC/qd8ME&#10;jmScwSuiPP6zfSjW7rR6+5JxIF1M9E5j0EcsD+suAkQlf+Uyzx63IAZNPh6hm+s+/GkOdiZ45/ea&#10;sM4VIOGieFWRs10EcsQcb9ktDP/ZNhizo93T8ojc4bUFyOW6DZ5ueThO+aEC5BEK2n6Cr44r+04c&#10;05LfLELlV8uSMj0o6LBW56Xg5HWFn363DQiKgWH2IynYqppI78Rjv97WfhQspQM+DqIg7Ua/ga/f&#10;l47/E+EF5ZsAmW+LdvRIoI4K7PBkwAOcT9kmUwBaG6ORQ4sjOlhH7tMnaRq7Gp+7C0UAyT22Phks&#10;v/zhXZUH8TlMPVt0G7/rFyoCPgFNe4xHq+5jEH8sE7liEn741Xi8+MFPeLX9cOkk/mgpiqRB9wg0&#10;7zIaCc7pynzLzD7AQ5wUbHGLU0PErbqWd6HHrdu9a3lIixmn39DN5cE1cWPEIvFD2vbZqKkskjzU&#10;+BwZDZeDzdzqfxxcIeHdLilT608lUoOAmdFo3T0I//7+YLGs/PDx4EhMXL4N6XkXcer0RRzPO48T&#10;ciWLPyHvEvymb8QfPx+PZt0j8fIHo7HOWQxjC7kkrN51Cq91CESPYTO9j2qlntxj4XYBvjU4YXGs&#10;4npR5q/NZNr3waDJ8J+2HulSbnKulCdXYl4BUnMvIEXCJi3fqfs8mvadgBc/CsTsNWa5cNQnb7xM&#10;cPjiA49bHtb+7qXg27sEzly9geNZ53BSyk/IOos7/Aikth15KOmci4pB6+UEmYXLmlu7EqXqB8aR&#10;97zcQBlBKAO6zM221dHUaFNwHBbCvHL3CTOOegIUFy/KnrY3g+VOZad3lku3WhD/54J+Cs4u/jmV&#10;VeYozxUKzx1FwsYg5MionStKQw8CigrFpYw9EmuzKmWvMlDZLz4XqEykgdnGEqgmn8D6HUfwmoyM&#10;/AxMqz48EXuGLpw2+ngIVm49gStltUi7fB1nb9xCQsFV7M3I1wWhuD0nxTwMknnlYRMWLcnKVqdT&#10;OJ3m54/tfiCdhMqSK0jZPlUsEFEeYn3wtKqUqACcORGNGs55iUQFULEoEC2vZwXyg51dX94zahQK&#10;pLNk5BchQDpwv5GzMHDMXHzuNxefyX3gmPkYOHoOBo6ajrkb9iDnchHOyxy0yukVvlWcMGMRRkUs&#10;w8T566SzklYJVHrZOZyRXXz29MSAXxfLvXIdk5bEov/IKRgwejYGSNkD/KVs/zno78eyZyJi0SYk&#10;nbuC81eKUMJ9AYLe6YM+PKBLS/AAz/x96rRFPcxj1s2oGRvwdo8RmLNqGwqEpvzLxTh9sUg/5uEC&#10;pzHskJyceMDH6QveWnrBnZs/Bj44TIYeQUulIFm94cTOFhVwAy3iqeCRx/+DQaYtbCxjsreuFFRr&#10;jjtF+di/JhwZW8ci78h85O5fguy9C3AukR8451zIh1EisdTGnE/yuQPffLXRyqwYF+IOp+DltqPA&#10;D6K36BOBVgMmolG3IHz47QQUlFVh5NS1eKVdmD6abaqnr09Gk+7j1YR/qV0AOv4wFQOHTcTGvSd1&#10;kckFlkBh4BhFtykWSoEGyp3CaCrk/s1zyD6wHHn7FyLv0EKkbxmHI+sCcDGbhzpYlzdxkYyalyHM&#10;y7BnAE/vNSAKpUlR6kM+8ZM3loi/xiOjnMDSyDmtjdDtzvI9VMiPWTkMJd+pvJ1L/vhreA1cklxa&#10;eHnKcxMJ0Mn5rQeHlkEafNMpU8zpwOPTFuKWOrJgJnfSh85di48+DcQt9/R8/mmHrUGFTLlGTl2B&#10;Xt8Eodr5Qs6hxDS82WWwfkvs3I1SvPd5JLr8slCsr1T4SdoPPwvDl6L8xkxbiilrtqJJ228R4+yu&#10;3JWYgXf6jkD7wZPxpSjro+l5OH/nHpr95XPsT/ZO5TLzC9H5K3/knjWrljJtpQvNqoRMmv4FXtBp&#10;C9lEQVEgh5RZBkUy8m07mo1vg1bICLkMnwUul2sp+o+YgVlrd+O0jI5cCVcgnwUPma4YKDSOe1n8&#10;PoyduxwZMsp8NGiS7tfgJxqa9xMF0WMCunw/HSlnL+PjbybgN11CJS5ClMcEuUTB9J6M1vy6UN8p&#10;aMkDQ/QTU2KtSFzjriFo2HGUPnXYftTevLU6sLFN+F24/6AKZy9fw5wN+9BnuIz6gcswMGip1unT&#10;0Qsxa/VuFBTfQGmFz/MLwWXKyBfTs4Coz4pbuJh7ECknYpCXugdnk3Yi7UA07t64rMJJKLlVjPR9&#10;a3BW0lRX3la6UV2C9ITduH3b2SrNgiW8uCAN2QmbZXpln18wRSkG/P2ryE/eggf3OO0SOrWjs8PX&#10;oCBjL7IOr0Ne0m5kHY/DuaRtQNUtK9+hofxuETL2r0B+Cs/zks6uwTUoKy3CqUNxKCuRDsXypDDr&#10;UAQlypwOPKo8mML4purBU97YBevR/Uc7Iol0UhlaFa2D3r53Hz1/HI+F0bv0seSHX44TRWGLxvmF&#10;Jfjz52NxMNmelN2XaeFb/UOx1rMoDXw7diWmO9Otw4m5olzCsT3JfbImOIpu4e0uP+OQ5x0pIPXC&#10;DXQfOhc5F+yIatafql1pdpSf1dhq9S8Q5eGOVNasBks37ETbQVPwSttANOk1Ec25A1Q6cyseYCud&#10;tnnf6WjWf5rMi+27LK91CUPjzkH4XLT/0bRcFRZC7oVrGBqxRqyMALz92QSUPKjFpKXb1Hpo0TdS&#10;P+DTpOdU/OnTCCTmnNc8JWIbZ168ipPZZ3AiOx+Hcy7g2wnL0P7bSLz3WSRea+ePBqJsmg3g27bc&#10;cSqKROho2WeWKKFJaN19FFZvP4QHzqh1VpTbqGkr0bSTHxp3DEerXpGSlu/JTNOLJxi16M99JIKj&#10;5xS06DUdDTpPQIMOoxAq5vvl29zg5Qi2ypH8sIPxA3/cYMV+6jKPd8d9/cIJHFwbjIuZtktQZU6F&#10;zsTP14Ypv5WPhNjJyDy4GHUVMlU7tR1lt20jjnY9p4CLMk08ttIfKTsWo7LCdidWV9xG2vY5OLHa&#10;D/kZOyRE6DQpV8g9uAb5JzaIqw53rydj/6ogXEhyjsNy0pRJ+UnR45G9f7UE8vEe/2pxv+Q8DsbO&#10;Q+mtc0yt6b3jik8hDjxpwZRO1lrHEYewq3dL0fnnyXiz12iczC0w1ghw+qWPXgVSzl5B+y9D0PWH&#10;CIwRS9SF/MslaDcoEsczL6ifG8DeGRCCZduPq58F/hi+HDNlYCPsO5GBz/xm4LYQb5wHim/dRcfP&#10;AzF5lXdH5bzoA2je2Q9nRDkR+I2cKsFlUybJp/RrjFz/Uh6EF0yMpZNdKcagsGWiCALQmF/j6j9D&#10;rYIW/SOkk07U7wm/2D5MphPB0oE52odrx9NOJ52xSQ+ZXnQOQOzhJBzJPofXe/vhta4y9eg9DU06&#10;hWJ69DHsTsrUl6+a8w3aftN1S3qzLsEYKfN/bRcKl17i44Kl2tka4wFSm5BzDsu2HMBHX4bh1U5C&#10;b68ItBFF0KhzODr8MEesm1IcyijA7z8NlfqECH1TldaW/fiRbSqcKVLHSPxnR5kGSZ1eljq90ilE&#10;aKK1E4nXpT6t+oxX66dh13F4q+dYHEi2D05rB5IhXxfMhGoKl9Gu0e4NV7N24OSGENy4YB+dspGe&#10;Tt699eTIzOCa8iJRCnOQtGcBHujHMa36nLcznluZrmTuw/WLSUiKn4WsHfPxoPwqMhN3oPp2KtJF&#10;gZxP5nsXNtlw+ZZ3ZDXOy3Qz89ByJGyZjbpqsVoEdDB1NtdViGVxausUZBzkh6JsBy6h7NZFHI4W&#10;5XGDiszsL5ca+qUQczrw5GkLtavcSI/u75Ea6xRQrFqZPhxIyEHY4ni0H+SP2au26LsdLsQdzMAb&#10;Pcfo1nJFIUSXVlTjRMZZffmL06nquioZsE6LxXjH0ohCz5LpzfmrxeKvx/W795CWV2DnEjt1YMLr&#10;osBijqaIBT0WM9ZtRer5a7rxrpSHd6v1xac3Dihi9+bU6V9A5QGMnhGHVzsE2zesdSSPQOsBE/Fq&#10;x9HoMXw2dp/IemhnKIFCfyA5E32CFuO3fUMRfywDt0RqvpsUhVe6jUVzmWq0kY7Ib1I26TASu5Jy&#10;sC21QCyU0dIpudYh05Cek/BOL9H2MlVQ0BHdbSWng4qAcA3FHX3X703Cv38SjH+Ta1DoUpy/XoIT&#10;efkYMGYGTorpeTivEG8OGI+G3YLQWurBx72/5WcOu0eK4gvQE1ZJ64WLlxWfL5xMzcOggGUyAgn9&#10;wosm/SejqVglnCY17jIOb/cKxuHkbEvsrLRznKQoUVDJE+uOQGXpJSRun4XEnQtQcY/zaKZ6gMrK&#10;EtToaesCJo2sqsZlnYhC9mGOstwDITddG7F1gTvF55C8fa4YPDdRWX4FpzZNRcbWOaip4C5D+5Ba&#10;yt7FoniKxS8InfY6fWg18k9yfaocabtmICE6UmZF9q6Pqj4tuw4FadtwOGocbl7my2oMrJJpUgpy&#10;Ug9Jf+f+EKmfF60AXZrZA48umHq7mfxKflfZKg6nfvaUzjKQFrr2nUhE9++D8bvO3yPjnPNkjXFK&#10;rOASj6XljyCiUnIy0+sljQEswyblLIl3DasV5WBZLFQVm2VkOZ4nZkzgXLx5lee/4IWJK7aoxdBE&#10;OjPNeHZ4rjM07DYeA0KW4opoaBfIOH7E1V1OtMBaHEnJk44VgIadg0UpyOjej5bLNJmWTMNLnwTg&#10;q9AluFB8U0aEAvwYsRy/+XiUfqC2cY+x+FriuDtOwRUAn4Zis9sqijVa9KE0vPJJEN6UKUZrsZAa&#10;dB2P3/Wxj9iOnRsluHmYKs/+4LRmBl7rzrNAQrA7OU+6j4xc1cRloLJCCVKHdftSme6MX7EPrXoI&#10;H3pzXWUi+KVm7jdpKAqE8+u0MzSZmc++S2KjEfM7wqY/Vs6D+3dQfCETRfkpuHouFaW3bYuwyqVU&#10;1DZFVQsby3FTFMTNwrOoqS43wSZyp+qcppSU3BAnI8RSqSpHaSnXPiSBJLxbfFHKScUDSUf+abUk&#10;890bl3Dt0llUy3Sg5sF93Licg8Lz2Si7V2o0KD65WEz1bdy8mCpTrmRcO58mNNnnL3VjFel4SHvQ&#10;YflceNzysArQq/VxskvXNTSMcCvJBRV9SmTTFg9wP5AUborHsnh+7F9+mNfrt7CHL4tmJUyZGEH6&#10;r7hdvjrUGH1ueg/Fmupf4IBaHtdu3sPAEbPwmszzm/ebICPtFFEg7DiT0aRbOBp0HIVvI9cgbO5G&#10;hM6JQti8KPw8cTUadQhE465j0awnvw03Fc0kX2uZErTpPUGmNsNFMSxFYWUFRkxepaP+S+3G4LOA&#10;hcgVCyHnfCG+DVuKNdvs3QTbRyB/bB39saaysdw69vkbt/Bm75FiFXAhlR9VnohGvcLRZfRCRB1M&#10;wOtdRoqiEItHaGkqSqVVz2DsySmQ6VIGWnf1R7OO49Cyy1iZ6ozBnweNR9D8aISIwgmZF42fZerU&#10;orsowK6BongmoBVPMNOF2iloLlOft/sE4EC6LbqpIIrw8W6d1BUt72WKz9KoBSUXRZE1qWUH4ZMo&#10;qbO+/EwcItB13LcgGQy3pa+k+awKQnCIWzsyS5D09lYwFa9MNTRO8JAgxW9Pwoi13vGzbB4bxM+V&#10;kDqWrl2SZUsZ2k3kXisWgaLRirFsprOnPRLsgFtjLzyqPHgzWumjzUGLi+W5YdY9eWla1lnKqmad&#10;BT3DfPnqAmn34JCLNVGrhJdbJ/mlzywdJ6H+sjRDbqEeh4KmfQg3b46Ht3+BB3SfBxlEKK2qweTV&#10;29CwQwAadOYUZjJaDpCpR99IUQj8LD7XDsajZf9IMecnoxlNek5BeB6HuF/pHIa3+gRj7MIYXL1/&#10;H2MmrsCr7w+TNFRIPJvU1huai7Jp0j4Q7w+MQNDczVix5QhKamv13YIng1G4OP6gKoTmvSPEQmLZ&#10;Yll8PEI6dR52Z15Aw07+aNidm80Csfe4TS96Dw3CSx1/RpOe3LU6S5TOHFV0tshKeqapImotflsQ&#10;Fsup/0Q0lelbA1EafxoYiqOpZxSXCZHR6Iig/arQCujN3IcSM5BzpUjdFEh2bMvBkdU6rAJvjrOk&#10;sgoL4/dhwdrtYmXY3N/tWJeKbmHc/FiEzliF48nOh6l4SdlWonYpC9M/IOP0BYSIsg9fECvK+goT&#10;y8WyJdIpk3As/SJGT16HiKUx0nYbMWryasQdysQ9URzaDQ2pWR8ecEvzwpOUhxbDvI7fcBEr1xSo&#10;2MSpCooOS8Nt9IzzIJCCqSBc1eWWrNWRy+PXFFQXFk4HOUGlS36rEpdgjRB8Ho6xLSQN8+r5NEqP&#10;E6U4nDsdWoZLCcNYFyovJ15/TDrUK5dFsgxfv5VuVDjpGWkJLI0FK2g99C7gOOi2tjaXe9NLb27c&#10;rwMvWMORcF7egi4U39K3Mn/fP0RG8VC82nmcft3+1W7BeJVPVzqNRVNRFs26hqHTz/OwdvtJlJab&#10;heALB6Vjd/t5Nhp3CBYLZbxMZyajcf8paDzA1hOa85ODXMDsOg7NBWcLKaNZlyA07uIvVoI/eg+Z&#10;h/U7U5Fy7iL+8uVEe/ojOPhB9Zc6hGD09Bjcq67D73v6odsv07AvOdMKlqrY+Z0G2ecKMWnRNvyl&#10;v9DcPUTr0aBLgNTBX6ZtIXitYzgad+MO1lB8PmYhtu/3noHBRrQnUk5LPgMsjNmP//nuYPQaPgNX&#10;nTcSmV07oxKnDpUPl+t3yivx+wEhGDN9E6p1d6KNoQTuPn217Sj0GD4PtyodOqRT6YFGDgK7OYgF&#10;tp/MUB42aTsSO8VNoAwT+EKU/4x1eO3D77F6j09dBUoqKvH5yKno9G2AqjoFZSU7ictTo88XHpu2&#10;MImb7OGkTwTKny07yF06pVpcTmb3j/80ixjHjqcFiFWll8bLJUjYXvouBqdCRrzBo2SzLAnQkpzs&#10;hpMJDewJG8OkNbhO4wLTahtQ8Zh0UOkRn4vGEKpPynBVIPualKh1FJ9TnA0ErJukk8uOTqAVJkpc&#10;UJi6ZV43A7G6JVsZCh4nHYz7deAF0kDi+W1sNUw1QGLcMqvuoPD0cdyQuTDqOBqSeY52Z7yCuPTf&#10;qbRWjIJGJJaKv7uPp+HTUTPRosMY/XB+wy7hMtLTguDj3ynq1gOPRTnQmnm1axB+iFyGjMIivDMg&#10;XJQPH7Hak5Dmooje7j8emcWluHC5ELW2nC5lS6OwMZ2G0baTKBWAR8CEz6D2wU0U5p/A9Ys8V0Hq&#10;KLTrVwkFD9d4HrA+Pun/FswX5fFK+zFo1i0QL7Udg97DZ+Oa89iXBLl0KThoqTze7hOC1bu9J2xR&#10;1AjJeQV49ZPhGDBmjk4/mMndHGbIXOqI1BDvTc6WKZwo+w5Dse2UvRLuHjcXMHsd/n+/H4zNx0zZ&#10;crqiHVIvhyCCuLWcWplO1PHjuy7RvPukE3hMeShZpNARb5UHYPrKWDR+bxBe7/QDWrf7HH/pNwyL&#10;4vZqvZjF0joeAetwjLX8m46l4LcdvkbhHXtczWBOs1xencjNR+uPP0NugVhbAtkXLuK3H/ZASq5z&#10;tonKsKTVMtgWJiec8unLjaq4gVHjZ+DrUbYfhXGmzKDT9i7fuZ9YF95I57bXJORy0GpK9Tq1ZzjL&#10;oV/LZQLg5/Gr0W/EXPNI3KFT2TIQH1MK6ecOqnafBmHS0k0aQsyu2rQCzOWgE3Bd3pBfC/TFOO5b&#10;JEFanssDp4YPqsqQd2gFUjcMR9rGMcjcEITk9X5I3DoFlfe4iYnp2MnYaZmPIURi1TcsBobTIDUr&#10;DwXXb2Hz3pNYErMPgyetRvMeIWjeXayPrhG6nrJ00wGcOHMVbSS8SY+J+gj1dVEezfpNxYsdRmO/&#10;MNqA5XlIF3BKVSXGO/02/hhVtcg5sgYnpR5pGwORGu2HjOhAJERFoPQGpyju+OCAg06vZ4Tpa3bh&#10;k+/sm3TLNx+Qadoo/EamWAMD5+BWKd+DpRAJRSTIKYhnP1B5bNzns9nNiUwSy+OVj4fjU79ZmkWF&#10;UC8vmJvpzXUg5TTa9ApGw/ZDseeEWR6OWCN09nq8/MlovCXTwFPZ9kRDQYdBlQYth9MtazaHSE8b&#10;estx4dGnLYxmcuKxrm9lT1oei3d7ByKv0LsZr9NPUxE8144Q2HEiCanS0bUo4pDb5oMnsOOovSC4&#10;7UQqftdjCJbvOI6567Zg+totWLJpD+7VmFo9eboAb3b5HlmXbJPdrZJSrInfiat3StxaIPVcAaYt&#10;i8KcNTFYE7sF5dVUiyyJ9ecdGB65GN8E2ff9fGHcsi3o+NNkpzb6bAyrth7GvBWxmL4sFgkZ3HzG&#10;Dl6nxwYs27AZ89ZswrxV8Vi5aS9KdfpklPwyeT0+CxKe1dRgndDYedhc/GnQVMxZHo/4XYf0jenO&#10;343BlLWbselgAqatisMMKSdRF+0FuNdIUNlASYqooAiPt89/NzjTFrcoVooLebyketTEDH9wG2k7&#10;5yN5YwDS4nleaDiSY6XTbZ+IB/dNu6tJxcSax8xAzezUwcwtCVUTz9jOOfxvPhwsFkcA3pXrp7GL&#10;EH0gCdHSeeL3JODCzdv4OnghGrQLEmsjAi3FImnUPRxv9ByNpFyHeRw5iNs8cll9eFEGXFqsJpKu&#10;5j7OJkQjNYpvBvN4xGDkRocgMWoCLuc5p1L5KB0TAQehuJ4VZq7aiX7DZjt5rb4zV+9Bw3aj0bSb&#10;P1bs8vk0LcsTuFtehbf6hCLKVR5uXQSSxPJo0MEfHwyejbkxh7E4dh8Wxe6X6dEBUb4HsFSuxeJf&#10;KhbPErmWxRzC6JlxaNV7HBq1HyYd0iwPtVWcdp2yJE6U9Ai82DEQr4g12OmniaLojiD/qjOiC7DD&#10;KwlUKjoqOwQpL1y3wRMXTC0zfzy3qas2o3nXAIQu34el0QfwVdAcma7+gkNpeZpk2OTVWBnvHAXg&#10;lPFV8BL8FLFS3dukLm26DMep8+5uUL4rsxpdf5io7pQz5/G7zt8g01Ee6RcL8ab4U0Rh8MjOzt+M&#10;x9DJqzSOwBLIF6XVfhgM/3kb0KDtD7o1/vedBuF3nb7DW11+RAPh5xdB9sHTrAtX0LLtYKRe4iNy&#10;gM8mvxi7GMGLYsVSMzy+8E3kBnwZaieaEYZPWoeBfgscn1iE86PRfeRMx2dKt8cPkRg4er4oQXts&#10;n1d0Ey07/oCETLOkbMFdXXL59oXHy//vhBc4p1WLwHqYFqcCIx3dVv2VragoLUTKpqnIlBE6NzoI&#10;OdLhMmKCkRQ3Gfdv5BOXNABX070Cr2OOrvR7u5CKIj1Omjtil/X8YTYadYwUJTJTd7PqZq4+Yl20&#10;9ReBWYZrVRX6SPfVj4Zh+Tb3RGhFq7QqZkXLPwl0ijBpZQ2dmXttBdL3LUJS9ChRgsHIiA1HdmyI&#10;KMVgXMrlq+dmBjikCXgQPQGeGqEwY/UOfDIoXCgjDUKlI0jFt+/j8zGL8OInI/HbvkE44jzBIfCA&#10;3zdFeWzc+7jyOCWWx8ufiOXiN1dHOrYKnyvQrLWdkBQ0e55BgSNXDuUU4Pf9J6ClKIh9KWalEZ1O&#10;H3zm7pxm7j6eghFT1+H3Aybqo/AG7YP1xb27ogmo+O3Pt9YP+wiPTVuUCsoA20XACZ+yYpMoyTHS&#10;+a/raV2+UClZhkesxvx1O7UEXiVikXX6eTaGTLSTtXaeSMa73b9HsVpwBit2peK9ryLU2kiT6crv&#10;Og1G9iX7yGu2Kg/p4FeLsFumb3/oF6jncSo4xdvgJgSSRofO0RMW4vvAGebxgfFLd6Dzj2aRbDia&#10;jhbdh+FnUUZhs9cgePZqmdZswNKNdlDy92FL8ZfPx2KRWEe3Siswas4mqQc34xkMfUR5BIn11XO4&#10;t0xKbrevAzFlZbwFCJwvvCUDUACOZNsAanYy29OH1/rLcKcyvwI8x0liQkTtXaTtniedzx8Z8QFy&#10;8aDhUCStD8FFfVGOZqiRS5nQeTRFWS0OQ8E4Ve5aMUe4BHYnZaNl99Fo0D0M/MhTGz4m7TtNpygv&#10;yWjtN2O9Zy7OKSnNNBrXupbBjqkmmwm4FsUgTc+rDtdOH0VCzHg941QPBIoLQ3pMABLiwlF0ladM&#10;STPVicUlhFteCZK8qowMIwOcG2k3Rekkcy7XIab5km3o8M04raGCE68r/wLJORfw+4Hh+E3b0Xi7&#10;bzBOZOaroLzRJ0imLc55lgL25octmL788Wj091/o4JRfKgErTkAcbvFGPLadzJARPhhNZcq0J8Es&#10;D9aEFJBye9TLfPJLXE5bXLh+G71GLMC/vTcMExdv1jC+3q9sdnA/xBMHnrzm4ZZpPCNMWrAeb7X9&#10;ERnnbHOgPrFg+2kbku50/KnnT1i3WSypNVswYNgEvNM7FMPG8+AmYM+xJLz0h37oMSQMMVv3YNrC&#10;jWj6528wZ4NZKydzzuD19/vh7HnbU5Nz4TKafzgAJ/PsFYio/Sl4s9uPiJy7EjHbD2FN9DaUPbA3&#10;kcENcc6hTkPDZ+DLYbbmoWtFEkcImrMW7QfZl7qvy1Toi5ET8ef+I7F+22Fs2n4YY4In4ViS8Xtw&#10;0Hx0/yECsTsOYeyMZeg0OAwBM8yCIvw4bhH6DrPpLWHB+l1479MALN+0D4ePJSrv2g/4CZOXrLME&#10;AmevFqPph9/iaJo9BeS6C5f82Ho2eMvFjNoA6vhV4DmUh4AKTjWupG9C8rpRyImRKYyM3mlxoUiT&#10;KUBiVDCuSic10STRcjGP3kw3WrMIEBUvgeXxh9Ci4wgcSM1F+oVC/PmrSDTsNk4skElo3WcC2vAR&#10;avfxMrKMQ9p5561HoicycdhSr43xhtQde4EbF1KQFB8h0ywquwBRHDJVEaWXxPNIdi1GGQ8xEmar&#10;wJBUZiO9cnPUoHM5xCq4YQ44yot1dlMFzYtHu+/CfOpLbLbBjn/GH7Eoss7gDwND8Gr7AJmajUWD&#10;zn6Ic7/PK8D1KEJy3gU0+GgEPvWb74QYGJ2uy7k5zriDiWgkyqlxp9HYcspd8xCbRSvpgHQKWh6q&#10;FLhd3VFu86J34f/7h0GYvp7HLgiQfqknkxk8ypMnWR500EZifQnE7ViBAj5UWHuSj24DCDhbBx+G&#10;RywV4vViZE5P4QpebC5QNrwcrHCSaxq6dRqvdghDFMwt4VS2XgYY0XqokgGtwHIf3nr54C3HBV2j&#10;UG1loPX3SVMubnp96eBw5S7aGkgcLUgj2ckvflXG5vXm/u+H51MeAi7zKkqLkL57ARI3Bon5z08e&#10;+CMnzh+ZMYFIjAnDuaQolDqnizGHyoXWSB0aWCXafvTsaJlzh6LlgOlo2GM82vTwx+7kHOxIyETz&#10;XiForKeJ2ZkfTfpORqtuY5DuHPWmkkHk2oga4kA9is4cxamNY5ESG4y0TWJlbApBVhyPIQxGwoZg&#10;XEjbJunY3NY8Wi25PG5zOZevkz8+La3h7FQPxNJiRwEKb99Dh++mofPPs9xURp6bRfOYg38Engz2&#10;Rt8I/Psn/og97Jy36VNMQl4BftNOlIc/11EMvNF0+YiZ44g7IMqDJ5l18JPR3HC6T0tGTV6JgFm0&#10;Fh+Hc0UleKvbKPQZNhN3qmwXLdWeq/AMvKW78NiCqQI9TgBvhkzvJvAMpPRLJ1QF7ERrNusVJjtM&#10;Kg5mEj7bo0wmZEcxpaZZNJ2lsfM/OZk2BWN9VX90nYAqxEZqV2kKDxUX02iJ8s+7G84g/WGIpiCt&#10;XnpZroRrVuYlDW5K4mC8/svllmMDictdDSIypYnKyuhkGZpRUTnxzCtO9XojncuAob8WPLvyIBVK&#10;qVRGLq2MQOW9y0jZNUtG8tH68SUeiJyzUa6YcKRvDEOSTA/yElaj7J7z7RSnkpyCrN55BE06j5Rp&#10;SiSa95sIbilv1tEPh5zPBdy4V4YeQ6ejUc8I8A3e5tw52m0iPvhsPCp0QxmZRLGQsby2FDcuJyJ1&#10;12y1gDJjOLXyE6URKEojFFlR4UhaF478UzHSxs62a+E6n59rQ7IhtFYuXl4+rPdxPh5HJJxCmfIo&#10;uFaMwYFTMW7BBsWqadnCQjPXaHynclaipeHhugNGT8aK7c7bnpRCFWogN/8aBvtPx4xlUSYsRCcO&#10;PfDGEUovmOdkxml8FzgH3wfNQmpevuZhoWXlFTh8KhvDIxbivS+D8EbvALzVOwjvfzkWn/vPRNiM&#10;pbhXTsVKsrleQ8uObhaswQKP8EDg8QVTl6cOSDhzWaflL/nFTsRIA8Wq9XY6GzMRJBH9bDMN1nDi&#10;d0qwQAVyWLEzidJs+HxLt8uhjU6JI01ujAb5eOzGPwcXG4HoFLfg0evh9Arqp81gK1WWxwlWB/Or&#10;ywI11NJ7Vq8ssV5GgSZUVMZFl3bWRxPZ9SvD8ykPoY3Cz1GIguRjYYolch1Ju+fhZFSgfoYhQ6wQ&#10;KpOs2DBdlMyICcApiUvaOhlnUnegQnB0+H4WGnXhpyanyzUJv+GBvdH2+UBjILA/KRvv9g5Bqx58&#10;R2WaWCBT9Vu24+ZFo+T6JSTtWIqTsRPEAhqDbCkzSywg/QxEbJBcYUgW6yN12yxczT0gbeQeq2+X&#10;2wm98Awc1yRsLJ81DwJxcQqggu8J0jIozDavt2Z3G99uZiLrQwyHlwTuLtFFa/LZQUnBIcuVaPln&#10;cutgdJjfxmMTKRu9PBGKQ1M7Dh/qHwKGOuIsyVi+0MIR3qduhunh/I9PW7zgBqWdK8AnX47BpRv2&#10;REfrI+A3cSXe6z8G+1LtI01GKLA3MQO9vwtEhlheCsJHRpF2rauDuKS2Dr/v+iPmradFKcHKIw+n&#10;vSABRjlj+Gut6HQ7AcYSr8UrqNsJd34tvTeNxbI868SMo883p9Nserm/3i5kWN30noSWzHE6AUoP&#10;XVaeCrMEGQaNcAqk59eD5562PEaQh8luRA1uXEyUKc1MnIoOQZoojaw4+4pblnTq1KgxyD+xXgSs&#10;Rs36Rl0i0IofsRbl8WL7EK/yUHQmWoNCFsq8PVTfW+FLdy919Me4hVt0apKygVOmULUycmL9kBcd&#10;iGQJOxY3CQWZu1Fdxi3iwnZBqMpCfQR6Hgp4LnCz6eXkZ2Pyt6LsLhL3bUCuvs2qBrNcVcg+uQMX&#10;c7ib09JVV5UhM2kfqspveZDwuyQ6YipUI2P/GhSf5RMmig4F0yJZlnEHKD53Cun7VqKm0tmE5kiR&#10;Vc/S11aXIe3AWmQdXo+8lL3IST2I6ge3JZY4VUVougdlF5F6eDWyE/cg4/BGXDrjfaRsqVxxtxyW&#10;yyD+SJooj4W6oO0LRoEECkE1Ehk8cx06DQrw0H/1xh0MHrsU7Ueu1FP0LbvwUUzc3sOmYNhEe7RJ&#10;PAVXi3AyLQcnM8/gyg37uhuhVPB+MnAolsTaUw4C0ydln8XRzLNIPXdJ/UZ1Pe5VVuJIRh6OZ55G&#10;yX3bd+MBI/hvw5PSWSEe50OgAT6hPml9wx8KUo8b4glwwOriG+yJ9U32K8HzK4/nghqUlVzA2aR4&#10;ZOyci9R1IUhZOwpnji1C+YMSfPzNRF3noELgeyYvdwrG+KWbUV3NkdNqv+1ENhp3DUeL3pKmXwQa&#10;60txYdh9LANX0zYjef0IJKz1R9KmSGQfjULJDW4u4tN2jpScRwuD5V8X+xSro601UAP+LnCzutlt&#10;TszuYF2i8PQBHFrhh0uZ9hUuLiSnxIWL9RWCe9ftfIysk5tx9xo3FAlNml/wqDlMrHWa90LyBpyI&#10;mYR7hTwyj3XgSCNlUG54CVzN24/UrdOkynw934x2pUt/WFexFatKkBI7CSXn+Eja6bYskzfzCe8u&#10;4kDURJxOWCNKhOtVTgx5xyw6haIpbbzz5CXhArFHMjE0YpmP8iB+R8lpGktXIFbHXwYGYmmcTc/m&#10;bdiDvt8FqXvgsAkInr5M3et2n8Kb3UeZJSP5b925h5zCYnDSmVtSht/19cfy7cZfWh5tBw7H8jh+&#10;/sPeg/pw0HhcuVeOciFgyY6TeqJY4c07mLJmF/44MAIpl0twRfz3eByikfYveA74dZQHBUVXprmw&#10;VSXi6wizQE3lHe3gNdWVOJl9BU0+GoHW/fiuykQ06ztZFMV4fBe6HPerqnAktwDNOo3U08r4liuP&#10;HWzaNQRfBS8U5VMtU6ViVN7n4zinJ2nHk38Ku5FgFp24rZswHTuAO9o+r8w4OJ6QyT1J2wv3kLp3&#10;EZK3TRVFshun046ijh14qyjRPUvEWjiCwlx+wErmwiTUId/FUXj6JHKOrMCtonRk75+BzK2RqFIr&#10;yorXVE5xhdmHkb5FlEetjKAaaZ2WbrfG1Q/uIGVTBC6mxONW8UXcunEF1Txs2EnPVXymq6oowZnj&#10;O2S6NxXH1gfimtBpaxCCXi5aRcRp+ZzLQhB7KA9DJ6z2sZwYLh4nnd2sJaau3Im+P03A9sQcNO3w&#10;C9LO2/kqh5Pz0H34bOzLPY82n3yBAxn2OLJcaJi2chPafeWPLl+MxM9hM/HJp8Mwda0dN1gmDf3h&#10;p6OwfMt+VVaDg5fgzd5+6DhoDDp+OQKdvw5AR8m7coulX7NpHz4c4I9Pvhmnj7F1Pedf8Fzw61ke&#10;jsC4lwkN53Scs+oqAFMh7nA6Grcfo++qNOs3Q99zadM3UpTIBDTqyZfnpqGpWCav8yDkjsG6I49f&#10;6aJYmshaARQYXoaVvyzBLeVxsFxu+mcFw/vXMvnirOIJXdHBSNo+R3y0hupx/XI6TqyTqdbOeXr2&#10;BoFyy7pUU9MJ3LmSjqwE52tvhNpSnNo2T/E8KOfeCJbANRdaAcCV3N2ilCbhwb2LqBSF+qCSX7en&#10;5pR09i/KoxSJ8dNxPWeP4LgmiveKKAW+ym8PjrVVau6i/A4tDuNu4s4ZMtWKQq2eqcGSqHRtzUH9&#10;evGHnAc2HczAqPFLnFO7BJz6WF5TGvYr1lLxTfT4JhhvdB2Occs2GU6By2IJ/OWz8Wj00ShEznM/&#10;lynpS0rR4uMvsTB+P67duIuE7Ev4S5/hmLSSRy9SudTjzz2/x6INW9S/fPNBvPQXSR+9C4U3SnDu&#10;2k3dE1JbU6tficu/dB3XbpYgYvEOdP4yACVVnF7+C54HfiXlQRFhx7U/Ey5bOVYBMimSy0TmZkU1&#10;ug+Zg9c6B6J5fx4BMBGvi+LgMQA8H6R5t3D9cHSccyK2CjEXzmjdOCVQrE0lcfx0VQnx291TpFxe&#10;oM8V278THkfqYBV66spkipKPuupyHbWtQ9fqgUD37xXLCE3rjBFyyd3NV15yU9hVbnwieXXVqK68&#10;jjvFZ5w4SSuX7c+oRtX9Qp3WlBTm4U5hJsrvXdNa2xSIUzcpp7ZaaSkpzJapUiZKrp9GXU2FotfF&#10;WiaVP+YtvpiF4sJzkt994iKR9q/pDcSlBBrw6VnRnRKcvXDZqqN/LtDFxVvL7X5bpkKIvF1Rj1Ix&#10;Vdh1+XIm8dbKFKS0SuIlmy02Wzgh98oN7DiVjRvOAFIislMvyo0LujwMuVxw+ZZ86c59HJT0x7PP&#10;63GG5Av3UCSeuYh9STm4fMt72NW/4Png113z0Dbkj4qyyhp9FBw+ruRdA+wHW46loU33IDTqMk7f&#10;Y2lCa6SLHzbsd3dc6nMeVUPSH0TaRHxE8k2GicvBx4uS5brlx8SVl49oeeKfHR5L/tdwSDhJ0nqS&#10;IJr/cqef5Ksq1ekOLwawPnLX9NIpRDF4Ho/KnbXnkT6mNKgwGcVfKlOnLE1LzDYNMeVkStZZrXDc&#10;9lzGerpxhv9OAgli+dKlnSkVL0YTnW9C9aqLcd6ExOemUtwsnfHipLLijlXDzXAGilPi+VYvaSKr&#10;yAoOCszNH0VPj+KxA4oc8uUSTsjFJMpH4tanTTz+yMpkOuZVjHRrZvNrvn/Bc8GvvGD6DKCC7giy&#10;NjOQXXQLX49dgQ17nBOxBTxC9C/4F/wL/gkA+H8B2Vd69vYI7dIAAAAASUVORK5CYIJQSwMECgAA&#10;AAAAAAAhANESEiDQKwAA0CsAABQAAABkcnMvbWVkaWEvaW1hZ2UzLnBuZ4lQTkcNChoKAAAADUlI&#10;RFIAAABgAAAAWQgCAAAATo+2CgAAAAFzUkdCAK7OHOkAACuKSURBVHhe7Xx3YFxXme/t06tmRtKo&#10;F6vbsmS5yZZL7NiJ48RpkLKpbEggISGQSt2wwC7wgOUtJcASYGFZsqRBioNjYse9S5Zl9d5G0sxo&#10;+szt977v3JEd2bFjuYR9f+RmpIxHt5zzO1/9fd8ZXFVV7OPj/AgQH4Pz4Qh8DNAFJORjgD4G6PKM&#10;yMcSdAH88L+7F0s7Tfz0uFiOj8STiRSX5MRkilVlOEElKVKWFUxVaZoymw0Wg95mMVqMBoJ8f0VV&#10;TMVn3efyBOW8V//9AUJDSSRTvkA4OB2bDIW7hyY6+8Z6x6b8wViOy6qIcpITekaminLdLrsJo0iO&#10;kzxOa2VpbmWRNz8rI8Nhy3LbXXYrSZIfESizb/v3AQiEAokMxwuDY5PDvuDhtv6dR9pa20fD0Tgm&#10;KhhJkDRVW5m/aeWChMCRONk7NFGU56ZpRpaUYycHdu9vg3MwFaNN+tJ8z8r68pUNlVVFOQVel9tp&#10;126efsTZ4nn5CH7kAKUVAYDo6B/d29y9dfexgycGhASLkRTGMBhIAa5isuI0G7716M1f+9FL04Fw&#10;WXnevz5x+78+/5ejRzrzS3Nu3rD0xb8emgzHcYJQFRUTRUwQcJIoKMi6ZsWCq5bWLKopzs92UySl&#10;qgqOA0zv6+//zwDNSE2K4/Ye69i6p/W1HUdG+icwisJ0NIjDafOBjKAouWzm7z552z8+/TxmMlh0&#10;usXzC3Yd65Fl1WU1rVta0dY/2dE3CtficJ12zCDF8yarqWlZ9ZY19RuW1xbnZ6E/IYSuGEbkc889&#10;d/kwn3kHBaYMKykpEnwOAN39zE/+svVQlBMxgw5naPgbstI4CC/MQ4Up28x6XpRysxyiLE/4wgKu&#10;DA5NqQTYY7Uw27GopvDt3a0UzegYCk7QZARdjpROz4gy1tc1sufQyZKi7IaaUjH9bO3XFZnXlXfz&#10;2tjweCjesvXkaPu41Wzasm4xadCBuZ0xFejv6dGrMBNvhuXBW1bDzP/79X0bmhbmeB2YIGE6BvTO&#10;4zCvqC8/1NJnYqh7Ni9rqivFOOH0tLW74DjcFcfqFpQta6gUB0Oh5w/EtndLgnhF0IGbXEmAkH/W&#10;xHusc2zvH4/u/0PL/peb+ST/2F3X1ZTm4grYj7NFX8ExHYUvLM+/trHak2E72T1y/Zra4jwPlkxl&#10;uuygOKkE5wvGmpZUXLeqNj/ThUnyWTNXJcXitNy5ubG2JD/y5/bk57fGHt8aeuEIG0jA40CYFXju&#10;ZSTkV1LFQCpkRerc03PgpeOjrVPgmBL+uMGpL67KcznNr75zCGnNLMlHmoBhYpxdvLBkSU1JRUl2&#10;OBQPheI1ZXkZGRb4hEvxvMhfu3pBTUkOOL6e0anBiRBOnendkyxI6FMP30y0T8e+v4cajhGBFH9w&#10;lA/EyVIn5TIjOdWE+tJk6spIUHqJOJY99kbr3v86Fh6J0XoajAtF0i1vdUT84S1XLdnUtPDs9YeR&#10;qypBUnlZrn0t3euXzbfbzTarMZZic70uQRBxXCkpzKotK8AUbMw3PTDmhzuenicSWEEsLMm6c8vK&#10;DKMp/McWef8ITtOETs9ERPn5Y5EvvpU4NIhGhuzdJYrRlZEgGEAqyR16tfX4Wx0Kj1EMct7IURE4&#10;HxNkmOfCgvKSrN+9vgeCnvfXUnPJOEmadBToQUv7cCiRSqYEq1l/9HhfpsfOS9LIVEhHUu19YyaL&#10;aefBTozWTE76AJXl+NuvW/nkfVti27oSP9hLhUQcnYChwAonlO4A2+bHS+xUgSNttC9Bji5LgkBu&#10;ZmQnxR94qfnkX3tUBUI+zcugaSDRphi6670BX/9kfWXxw7evxzn+1EVojjBiTpJf3HaEoohAJNbV&#10;73t37wmDUZdpt1QUZ7/0+r7ekenmrmHIPPY292i3nXWwXENt8f23rsWSQuLFNqIviNDRQkXkDQAh&#10;WocfGo0/8XZiRy/yrMhnnool56xvlwUQCA6siySJB1863vFuHwyARLnSGbOAE2ROPfRKM+RWT91/&#10;fXamDVYeB505dQBGCV54dWdLcZ6rdzRAm/V6hgmEo7EUD76PY7m8bMfeo93dvaO4nj59c4iDCANz&#10;/dqGJdXzpv/cLrzWSeB6NJo0QunzYDyMHj8+FX3q7cSBQQWHi0BS33/0XFC6NIDQQmjig0Zx6OXW&#10;k+/2wpTB454aHnw+I17gyUmGGG/zdx/s92Q4vvX527B4Eq46fb02SjWRFCYCYQOhkjHWbjUPB2KR&#10;cMJlMjCCAOra1TGMm00ziURaCJKpqxsqHrhzI98fTPz+GBlNEUw6ikQ/M2NDEoyROoRR7Km32a50&#10;bHVxx0VfcPr2qopitpatba3bu1VZkx2QDEyVBJlLilxclHnNJaO4CCNw6shrJwROuOO6VSuXVmmK&#10;OZsLB+UgGmrmfeH+TY9+ZgvElpEkH0uw33zijofv35yTlYFZjGfYWFHyZGd88tpGr8Mee6tb3jZA&#10;ULozJffU8qDHKJROhx8YCz27TRwJQ76SXtg5HpeYi2lZDzFwfHjnCweT0yyl2U7Ah4uzuQuyc6uz&#10;4JPJHv9A8zgNboVAT5FFuf6mysZbl+w51rH6tq9hFoNmgtAqq6JISmpZvsdp1kmYMuwPTY4ETS5L&#10;Q2m+JMuhpNg5PIkxNJIQDVk1yd26qfEPP3pc3DcaeOjPVHuAgPRl1oFOAnegSATAoSX9MDhe4pln&#10;Gl3PXMU4jHNER7vwYuBM3xcugXmlWHbrD3dOdAQIEuwhkmwuJVSvKxUhZ+dkEBqCwfRmQ++e4XRq&#10;AFdRBuL2b1xndFk++42fv/DKexjNYCkeMk9nXsb6pfPL87I8TpveQOv0YIZojueTCTYaTw74gkc6&#10;h1ra+sAYY2Y0t/Ki7B999d5rli+ceOZt/ns7GZ3p9MDQGxicoEh6glhbgEU4tSOoGmgskiBZQTTp&#10;rb+/xXJ9FY3C+jlFRpcMEP7eH/a3b+8D0wMCommSyhiZksaCocOjiWASJIw2kjUb58E/4wEuPRjg&#10;LgqXeK///NUDo5Ml1z5GYfjdW1ZDOl6S76ko8TosVhBMNpGMxwSwpYyBttr0NK0TJXHI5+8a8J3o&#10;Gn5524HjrX2fuW/z81//dOzNztD9r9BBHgXjp0QClkERRNVpwG6rMj+2nP2v4/zPjqplDnptCd4Z&#10;xN7ukCtdnpfv1ZW6zvYm5xGqiwUo7S3xobaR9351OBZIIuXCVfBQQlwoXp4fjyQDvWGGpnGGkCQp&#10;u9ytN1PjJwIo5tdySIVQNnxuRUl98Svb91vNxuULy8wG4/Fjg7vf6/aNx8MhLpngRUhAwUlRpMFI&#10;Wq0Gl9tUM9/TtKYqI9PS2T/a3jNWUZ5bpbNPPv6G+nIbwRi0mGIGIoUXsXlOeXUeFkqR4CD6IlhP&#10;SLXQeK5FnO+mQd1ebCc+t8j11fU6GwjjB5Ofs3G6OICQPiJTg7/xb+8OHx0HAhSeIAtKRoE1b362&#10;u9jJxXg+JYycnAj0TSui6q3NBOM9cTIAyIBzB1FjE3ztlrL19zQBzkCy/u63+w7tHxofS/j9cY6T&#10;lZlM61Qui0GuhlE0YbMz2dm2iqqs62+sXtJYBpOI7OqbfuhVXXcQZ4ynAQIPLlEqfksZlpLwrQMY&#10;JxMUgbJZWB5RkWwMfucCpXlc7phwvfuAZXEBmLQLKtpFR9Jgm9v2dPXsHpR5JW01KSOZX589PRIZ&#10;avHl13n7j41kFDgSoRRkidXr5g0eHpMFmDciN0RJaLy9buGGalpHv/DzXT/4zt/+tr23vzcUiQog&#10;WgAlBawXekH6gV7wHkJEWOZUUpyajPX0BA7tH2xvH3V5zEWLi8gyNzcWUQf8JKlDtBwIKMQEG0tV&#10;E4P/dYBIcMg4phNkCH3A5/K8lBJ0n20ADpPrnDIuzSfM+gvaoYsDSAvV1UMvHQ8OhUkaAhQM1jxv&#10;flYsmAwOhFNhLjIR9pS4MotdoFwZufahlrGYPzUTlRDqugeX1a+v8k1Fn3n85a1vdI+MRoAyAlqe&#10;Av6MOG8+iaIESB0oErQ0FhX7ekJHDgyopFx/ywLD8iJ2LCF2jJEkoplUWVKX5BDBlDoYxbZUyRDX&#10;L/AoFCHlW/Drywk9I/tilqeaxM6g8IdW4801VI5V8y4fdswdIJTtwSR6jvR37xsUWfBT4EYVSZQ9&#10;xc7YZJyL8vAcISnGgyzojior/Ud8EV9M85SQHGEbH1lRvrxkz57uZx//S8fJoCigigVywzNDvOBa&#10;IgS1aAsLh7ljh0dCwUjdNfOc68vY0bjcBvoOcQAlj0Sx4aia4OVqtzLfja/JV/SE7IvjxVbFlyD7&#10;Y/wJn3p0kgqzHKYYGwtII3NlAJoxzhh+8NXjkz1BWG+j3ZA1z5WRb8+ucNMG0pJhduTauITARkG2&#10;CchXQ4NhXEGBKKzkVQ8uq1hW9PbWE//8lW0TviQIxKkCjpayXWAZT58zk2+C3xR5+WTrZNAfWbiu&#10;xLmqlO0LK51ToNTEhmLCrofSCL6hUE4JGAd0EYO1TBEuI9EXxqYSioNRwyzJYVJnwHxPHZlh+vCV&#10;uYhIGiQ96JuO+5Og0qIoFTXkMhaKZ6XgSMSUYQDZsWVajHa9xEueQoeQArIC7BUmCVL9lurK5aUH&#10;9vV98yvbQtMCCM5pannuAdusM9GNwXuC0X/tTx3Pf3+XnGuyPbMSn5+tWhnjXbX6++tBMImftjAv&#10;dlG/OEH/opUZSxKv92HDIM4yc30l6TKAbSBZPrZ7QAavd4VUDIW9J3Z2gSVGMY+kFiz0TvZNB4ZC&#10;00Mhp9cB4uPIsVkzjdnlHsZADTdPyKKiyGpWZcZV9yybmAo/+umXwtOcZkogZdQCJ8S9awEA/F9z&#10;cmDJkVUFyw85ZTpoTvs/LYRG1GD6Mo3qSIvTyRNjEAU13dYAborbMaDGIE9JYV0hMpDCRBUHroUD&#10;CYY3CgHRY64Fq/IQJ6axGI+rFDsWsWypJK36tPU4J1BztUFwORQ6j7/VHhwMw+pJkpJbmRkaj7MR&#10;FlYrNBqZ6p8maDw4Gh5pHZ/sDoEKIMKZwDY+3GTOMD/x8P/09oTBJ8E04ZWXb7HaDRYLZbGQdqee&#10;0WHODGM0kgSL5HTpeEHMy7NaLbTRTBmNlNOpSyV5k5EsKLYByQOGT1YUV4Y+K9OUSgmiqA4O+D3Z&#10;poV3NPD908KLLVRdLp5vUTuDhAwgAOogNzLouWQgqS82Ktv7ie5pRPgThOILGx9cTKZZx8sECFYr&#10;NBHp3juQDLHggGGU3qrM6EScj/FgTWDIEi/bsyxclEsEOJAdQE3ilZr1JTVryl/905EX/6sN0Eln&#10;2gWF1qe/um5wMFRQZP3uv93S2zX25Jc26GiluiZrdCTyw5/eMjIQXLAo+x/uaUgkudvvavBPxbKy&#10;rQ98dvl0IJaTayssMi+oy/zkXfWDA9OppADRUyTEA7L1q0tMJj23f1zdOYQvz8PXFqlTMTzCqqJM&#10;3FQhLfJQ/zBffqefPOxDmZFGGYEPJlYW0mUunIR0+tzW5iJs0GSfPxVB6KRzYU3WER+uVW80N42C&#10;SBRHar5JJQ1E7frKaJz9xU/2z+ZBomHe6TCXlTt2vDMM5nbb1gGny7ykqbi7Y3JlU/6h/e3rr6l4&#10;b3uf359sPjKek+NYvCzf6mBiMc7pMS1eVmAwM0YTdXj/+IG9I9EID9beaNL97e3uN148armuwnh9&#10;JYq4XmgV3ujG767Dt1SqqwutTzbpriqWfnaM3DUCUGg5MhowrVLRF5vVGIuM5XmOiwAoMBhMRlig&#10;C5Cl0GJQ2kjRFpK2ELQVvSgjiirS/4H7L2nIdXptb79+MuBPIT+vgQrX8YL0w+9tu/2uJZFIAphR&#10;SRQFVvr1Tw8sWVGw6ab5JqOjoMiRmWmCxA0Kh35/9I3XmgUI1jP0EKPn5NpjUQ5qZA1LvHm5ZqOR&#10;Ac+FaEkBb232TcXi+hV5WI6FkBSmP4p9d6/6Zg9x0Dd93e+4L+2kwHuiQu4pJGBBKUrdParGwU6f&#10;15XNNdUATLb+6L3eg0OMgYF5wuhd+baMQhvJUGl6BcU6FDnYMsaFeRAsQZA2PbmmqDb3k1t+2d8b&#10;nlVHBVodX7wst7tzIhjg5tdmtrVMVFS5e/tCFZVuSMRGxhJuJ3CDKq0j/RNseaVTVtShwYjdos8v&#10;cE5ORqIxHvjv3FybxWbq7vCDiiF1llW9AfvKN6+5cVXFxP2vKm92E0CPICuIImktzkYB2dmGRsVY&#10;MZLT8QxTkXm+iHGuALFJdtu/7x46Pg4AaWifCozStWDNp2jOJ+1jMMpM3/ntzUPjwXs++XsRFfsA&#10;Illj1NALTCRMWzONcCnIJKqZAfkHPg2lBUj+0y5MswwaiZ0O4jUXBs8AE4v+qYkyXIh0OhyKPfz5&#10;VU9/fXP4a9uS395DUTQq+qXNgXauNsQzJAV5YyHp2POQubH4MmyQNudkOCWwKLSZJaDae+SUtBmk&#10;iSXNBsmy7Cl1Gq3GA3uHQANgdowOr6iCNScsNqyqykzrEDtcVGKuXmATORFwLa+0Lax3QGm6qtrk&#10;cVOSJOsMRKaXgtM8mVSGC4psqtfLuD1Udh5NUJLTTuZk0Q4bvbAO9BEoEYVmDMPDofHpKFPixlxG&#10;WIEZaNJD1ooaZ9sZFTSfEgcjEFiezwbNzc3juH8kNHB0BAJl8FkfEnqmRyEKUmVTSV6199e/2DMy&#10;GAXoKqoy77ir/ubb6ywWgmGIn/zHvZ2dA1etK49Mpx5+YtWCOo+eplqPj2Z5rQ8/vrq8yg2G5rob&#10;qu9/oHHPnv7PPb6mcWVJKJT41vducjgtn3pwJeQxa9ZVNK4uiUVjdfVFhw+PShDyIBlQ6hrych0m&#10;dtcgPpnEqAtaWJwAO1eXbViah2zFuY4L3kJTC2ALo7wC6fv5rf3pm4O8gETYs6yyJIyNRBFhgeEQ&#10;ByxaXBidZmPh1J33Nr7+6sHrbljy6/84tGvPyIIFeZWVeYcPj3/3R7fleq1l5blQPhwfjyxYmLVt&#10;a8vmG6rGRyMsyy1fmbt7ZycIXiKeWrYiv6DAdrJ1LMNjW39t5YIFOWDFgRXxTcR8IxG60E54LCDY&#10;M0WeNP19nheQ6fJg8IMV7dPTuTBAaTUWgMZCdXEtDJ55IYujvU5/gt4A+4wRqt6ij8WFeBxSQgQQ&#10;GIm/bu14/OG/gFB/5xvvrN9Y+/vf7vrX79/4yKNNL//PoX17ej716aW+sQBEdrt3dY+PRTddWzY+&#10;GkvEsUUN+dP+eGAquaC26OC+QYZhRkfDnR1+k9WgqCSbEgYHpkLhOHgnsLKJmBgJp1SbAXMwEig6&#10;nn4p53xJuAzsnUrIfIBTpPPS+Bc20po1VmPBWDyQTNvSCxwaYJklrlicu2XTL2Mx5EQhhIYXz6lA&#10;rosSbjYTkYjocukImvT5WJrAXJl6QsVDIY5hKDBhwCVGowJwOFYLI0gS2GKSJgRBhZYrGIHAK3od&#10;CVEAjMRq1ycTQjIhAyESjyWf+srVn31sVeLkpDKRQGWoDy3Ja6UnTLExpvle6kza//Qc5wJQuj0C&#10;fkN/5VwLJsB2+ScSt276ZTwBPgzFZtD9JMN9RInSM0Abw72AB4KkTEU0ooKyEByXJRk+1EogCFCk&#10;m3Bg0K8AkoDqRyDw8AbAQhPX+pAg6QHx0ZwbAdr31JfXPfz5NZB+yR90WudeWGRCoCQC3Nw5/z4X&#10;gJCLPTj87s6RN5JyAijM9I1OS9JZmKHpydKD9c+apaxbNv08FBLgg8Ji+7LGgq4OP1iTpSuKOtsm&#10;OzuDN906P+iPvvl6H3Qb3HJrZSSaOnF8fO268smJWGvzeGV1Ftw5HEoFg+zS5bk7tvdleW2Zmcaj&#10;h8dXNhXr9WQsnoLsNxZlbXZDN2R/gppKsV/6+ob7Prvix/uGdg/F9ZDFzpL32eNMfwxDlRR8oYt+&#10;rKnEZtCfE6Bzm+4PnhoWp1sjR0K8H0Tjw1UMlpWVUjem7vU4cyHSDYdFcLjzF2ZbrXQikfrOD29+&#10;5IEX/+lfrvnx93csXpplMhbt+NsgEGf3Pbj8N7/cceutC+dVuYHlgWpo05pyEFuBE48eHr3tzkX9&#10;vYF1G0ptDiPLit48Q16exWgufGdr++eeWLn3vZHDh8Yh4dAbKKuZTknKwQnxr8OiiYbs732E0lXf&#10;tM+ZOVSVE2ULMI3nn9IcjLS2Chad3URbKYKmSYYmdR/6YiAbjHAhox7CFgtoCVwviZg335mVbQnD&#10;H0Ly8aPjjgxTZlaG1W6JQvqiUYUet/3ggX5IvuwOy1D/NKh0OJjgeX7p8vx33+ksq/AUl3imA/Fr&#10;N1fZHUany7p9aw/N6CfHY6/9qdloYMA9uN0mT6Z1IinGeNlIkXoK05Pq6ZeOUuE1+xM9iTEUnmfT&#10;M8R5O4rnAhBC3qFz6ikU3mn9CjMk4AffpN0piVPDkW5w9+U17jRdD8v+l1fa9+wcH+yd+MTt5aXl&#10;7p6O6Xfe7t67uw8ydagatR2f+PY33hseTu7Y0bdvz0BBkWtqMu4bi59omSJJBlINvZFqb/cNDYYM&#10;Bnr/7qH3dg4UlrjGRsLNx0YTCaigYgJ0ORbaiwodQyEukBBRuKYCZ4/aFSHyQG9OxfGnh49iWlUt&#10;tEPd+7yuZ642aCI2+oNjXzoxfdhIn7duC9klFCPA4bISV2mt/dbaX+zfMfLkY6+B+KDaBHA5sspx&#10;QmFxxsjQNLRkQlGaZ0WdnhZFkaIoiGVQLkngwJYYjDRkcyjpA0es8fkwB+goB5XRgRhoOQcYGJSp&#10;kkDVo/fRaOqu++q/9a3NP2sLf2fXeErGwQZBoxIQU/BsA7gIRWUltLwa2ZA+1FBKev32orXFThj5&#10;OfXswhKU9pQOQ4aRMiIG8LyHaiAMJaaqKltDjqGwP941lZioW5xvs+ohxIWJIGeF43q9DuSCgdRD&#10;BV4ZtZeJIpJLvZ62O4DZAygJgoIKDXh6HWAHrtpkYoxGGiwZ1FHgAIZMFoHJUcF/gVzIEuBHgtzq&#10;DFQRJBk6pjeQivCKmcarM6hVefo6D1XrIVbkMY25TIEFoT272A43yYL+rfNHAxcGKA2InjaYaRsJ&#10;ucus26dzMCj3wSslpFZmXzPPUW0gDVfnb9EThtaJw06HadXaUpRSahRMulcQzM3MW000YMjePMvm&#10;m+YtW5HDMPjmG8tqFritNur+T9etXV9YWe26456FdQ3ZGsWErkdTTDevpUVLmxsAWj0/c+mSvNZA&#10;4oQ/KajYynz9Yq8eeo8bsg3LcswsL9gN2O3VVq+ZALWakR8VszGqWZdm8s59zBUgWH2vqcBIW1Hg&#10;oqJ6D7zgHXh0HQk+18DLfIFl3o6xN9ujzf7kRKN3/e7xtxJC7I57luj0IEHnDqBgqDRD3/2pRaND&#10;4b9t63G5jJ+4ve7GmxcYTUzjqsKSMkddnbeqxjM2EoIK2vlmAbcGUml5Y1FNfdGewVhXUDBSuMdA&#10;HBjj3hoQnm+O/qkjlmszTcSUwbDo1mPMqQYYUL5qD8iuxhNcNkBYubM2Q+8RFIEmGI/Bm2cuAZly&#10;MK4yy4Jax/IsQ84053frcu4ue7TMMT/XWBzhp1snj1ZWe9dtmAe5WJq2ONcwkJVJJZWsbOfyVYXt&#10;JydAWSqrYGsBbTTpx0Yibre9cn4eGJzzTYJjhYpqz5qrSgOcsHckkQD5UfGEiBXYqSwD3pSr/0yD&#10;3apTdCQxGOPLXfoMA6QY6OBE5dpS4L4BoPMKytyyeW1aJtp8dHL3UKx3ZdbGYkuFx5BlJe1X5980&#10;lRoHtS6xVh6Z2rUi++pAagrKYgORjpqMhr2+d5Z619TWFL6zrT0RF1D8e6a2o1qAooyMBjffWKPT&#10;qQ6H8c+vnJwYDzvd5vYTvn17hvIKHOFwaqDPD6VnyKk+mC1DXgIm7t5PLb3hlob/bJ7444kQATQl&#10;hkU5pTyDzDaR64osvUEOqhuSSvaFhTK3PtOAj0SBMceSvPjN9XmFqF3ovEnJXAECvA20oc1/pDfa&#10;vjbv2pP+YztG/2ykTZtK7xyIdU6mxm1651hiYG3+dXvH3jFS1jLXfEzGhqKd4DuWlC41Weh9u/pR&#10;ajAD0Gx1wQP+5Pa3u3q6Awf3jUBxeWggcuL4BLz8U+yJFt/eXb1jIzEC1xqoztYzleeF9RtLHn5k&#10;1ZCg/PjgZH9E0UEsS2AhXu4LiauLzFVuBroWSjP0rZNsa1Da3p/4zCJnd1CYSsluHfbIUq8dONIr&#10;UdVAc2NFtj/a0RVsrXbXS7h01L93gWuJmbDmWgsPTGxnKD3E0PNdi8CghpIBPz+5yL3s9d7fV7jq&#10;Vi9ZFPDHjh8fRf25M+C8jxFYbbAEFLCkOgaSMkjHaOiaoxl4A7EA9FMBPZjmTM8ESIFyEFjxLzy5&#10;Lrfc+92dw2/2xIwQpSI/BXUwdWW+MceETcT4Arthx0BkMgmUplLp0mebqeYpfoqV76t1Xl3q1EOT&#10;gSZC57RCc5UgLatRXYbs4/4DbdOHNxXdMRLtL7ZVgmH589B/7vK9KalSQop3ho4VWMp6g51wttOQ&#10;yRCoB2fP+LYF7iXXXbN4ZDh48sQ4+HGkKTMT1kaF3qcJf/QL/UY/ms2ZlSqcPlXLojDgOgqLbV/6&#10;6jXLmsp/emDoN63TEk4BOQ1hAzwAjF6Vi56MsnajbiCUHIrJVZkm2ABSkaHbO5YaSSgpUfrOutx5&#10;GdA982FJ/1wBSnt0Pa0fjvQPx/tYKeGmc+s8i3dNbI2LUYvOiuIvrc/OybgLLfMsBvtkeHRcGFzg&#10;atg1/mYwFahyLbxh81KfL9jTNQl7TSBPmjXhNAynBWT2P88K1+E0YARkRFpWZzz91WtWr6v6nxNj&#10;//dwaDKFOfVknYeZ79FHWMmfUmo9+gIblZCg54M8NClv60uysnrAx00mVBFTF2Uwn1qUbUWtxR92&#10;zBUgTQLRL5c+8+T04bbA4RpP3c7xt4KcT0fpUC0MJ6D9p9BWrjWHEXrSPJzs2j/17jxrVUQMt0zv&#10;h02pJbZ5N2xeDulVeDoxOhwFHZoV1H74OGf+CoID1VRGT1y9seTRL65dtqr8T21j/2d/oC8C3SZ4&#10;o1e3Ih9Fs14zbtWRMV5xGKlD49z2AR4YMRNDQHgNT4SwnuWkb6z1NuRYtMbuKwGQpqXIU9sMzqFw&#10;z1hysDPaLKqQ8tCskgJXkpLiDa4mjy7XRtsOTe3OtRSAuSmyltt0jo5wMziarnBrMOl3GzKvv7op&#10;L88M4ubzxUIhFtqlUBHvTHWaNeQZ7h1CZ5YVICatqXHffe+iBx9e5SrK/NWR4X8/GOyPgAMhQVjm&#10;u3XDUbE7yNn0lMdImmj88BjXE5Z0DDLbgCAKUYEdVfAyO/HFlbkZprOah8+B1Fwl6NSlyA+5Ddmt&#10;gYNRIQzJvZV01rqXFphL8o1Fq3M2vzn0x3m2GgNjPDz1XpGtwmlwNQf2h4QgDI8m6b5Y51CoS4cb&#10;1y5atXZjtdXKOJwMsFyTUxGO0yq0Z9YeILyURInjRTbJ643EwkXe67ZU/+NnmzbdsNAvKv/y3sBv&#10;joeDLGHSkRDRbCw2BFISUED31to6p8XRKJ9pobwWsthJR1gFgmvoN0vzQ+Ddv7bG25hvAwE+R6nj&#10;TJQuFiBkihxGdzjlH4z1xMXYrSX36wgDJ6dstKPIXglWSE8ZRpODYSnYG2nrirTGJfDQ4CZQakAT&#10;9FRyzGvIr8tqVPjJusXlK9dX5+Y5oOKen+8wWSgQEFGALSzQnSDBVh+jkczJtS6oy16xqmTT9TV3&#10;PbBiy40LMz2Qm3Od09JvWoIjCdysg1I4DoY530KWOBlfQjw0xtZ7DUtzTIfH2YSgZFuoQhsdSMkJ&#10;YClxHNii5V7dF5Z7nUZgyM6fYpyC6cLZ/GxA02U7WOcYG/7G/kdapvfdVvLQZHLskH9XUop+fenP&#10;BiNdI8m+tuBRGUNJJDodfrRaYDomdNLuH171Ihj1xPZ7SFO2zrtMl79CpfOicWVkKDg+FgwH4xyL&#10;GjhoHWWx6jKzHLlFrsxsix5n5XArN7xbnj5B5W1gyu/56YHhr++cNIL+4NB1qGYaicWZDKgV6BQ4&#10;bkhAl3kN8ORXO6Ob5lneG+ZO+HnU0a3I/3FD/qYyF0SzczF7FwdQ+o7pOuf+ke0/PvFPEXb6tnkP&#10;HfPvawsde6Tmy68P/WGKm2AoHfAWZ0W9gJQsiY/UPndt6a2JvpeUbbchxsKUiXkWk+5a2lpCOYoI&#10;WwHOAMeWZj+hZyWpJgNSdEiKDEihTsV/FA934jyLFV1rWf+r3pTj6XcGtw0kHRoBIkDHtqos8DBl&#10;GQCZemyCyzSSRhr6zcikqBwYF6KCkhDkR+odz67Kc6LOuznloZcIEKoKE8QLx3/wat8LOabCpZlr&#10;YP7T7NTh6V2iwqfT7TNFDyX9FbaF3171AiGnEq8up5IDUGvGIeMFph4nVJ2LMGQqhiySMcMWKkxB&#10;tRBV4hQujLGTOOfHxYRGBdCwPjJhIOq/Yq5/+r/bJp7aNiqh7bCANgFWTJAUqw6rzWTyLCQ0j02z&#10;0DjO7Bxmu8PQa6su9dI/2VRY7rZ8IOY8rzBdtA2auRMiFol59sqhSE/r9EEb8I2k4Yh/D8RHqDF5&#10;VlSqVaTRMpAq+Xj9N7PM+cnW7xGDr8BOBVSXxymYM1xCKkmCnSJi/Wq4S4kPAV6KvxmfaiFToySy&#10;YiqcBkYMoYD2diQVMU5m1udmlfmiyUPjSfBi6XAPoIK0ayAiRnkJPH2ulT4ZEHrDMithOSb8uTU5&#10;i3PtaZs4F/2Ccy4FoDSbAxfrKEOBpbQn1N4VOT4c6+VVFnls1D/0/uPTCbykiGtzbryh7C4h2iPt&#10;eojEIO9MS3javyMXjAFRBuDq7VjJJ1TY6OGqwZODqNZPgAZpFNLMBXApiSXGZdLgKN7IkGqzLx7m&#10;Vc2FayE5jvYlwidjMdmXUMbiclJSTaT89IrMG6o8OrSpc67ooLvNEcizTtMQQn1Cxc7KB2qfdumy&#10;eYXVzM5Z6ZJmplXVTmd8ouIBOJ8/8s8kHz2lgLMHChYHKmioQqha8rFUADdmYSAyUOBSBOjCmD0A&#10;jTWTleE32aE315S6tpQ7eOg+OIMNwXUafRtkFRYVeqWHFmXcNj/TiNKui0Dn0gE6vZgw5/qsxs8s&#10;/LJbnw1iMnu75elzwCrdUnqf15bP+nbgw69BCTHdrnP6ACkDsyK76lBRVmSh95OqfVRlMlQ+BhjJ&#10;1nLVkKXCvsVZJRuc1BORXrHvJUZlt1S5luWYUvCdAmfyTdr3C4CJkx6ocz60ONtuoM/NR32ojFyK&#10;ir1/w5ksD3aKFGabCzv8xxJiLM2Enj4HiMcCS8Wna5+lcJXbcR+V8s2Y8NOnoN2VOrX28xKfJHLX&#10;SlyY0LvwoddksM2exQrOyN61mMGNySmcCyLlmnXIiRFF5y4oboS+8P2jcdQD8P6jkV+DcOEz9c7H&#10;lnszLQbN916c+FyuBJ02IiDdS7NXfaHhX3KMxbCFVWthONUypGB3Vz5iNTj57l+T05BzaMW8WeNE&#10;mgEfmotUfxuevRLL2Sj7W5SJA3hkAHc3qNYSLDasyCIOb0DdZh9Q2GenpYFX1PjATdXZVxdZkwKw&#10;TzONxJB9Mar0xNKML67wZpn16A9zrpvPfsjlSdCsO8HiZZlzalz1Y9EhX3IEcgtQCFHmGj3rbqq8&#10;X2X9ws4HSDl5rgYarYqTu1FfcZc4sQ/ng6StQHVUkfZS+NIBNeVnFj0LzQ9y758oBfadvS9BSIPg&#10;+2Dig5Iuw120BjYUHvMlWAnt7okLiteIfXlV9qfqs+1ayKOZx0sxuFcGoLToAoXvNGbWepaBJekO&#10;nYR+fD1u/kLDt92W3OShZ6mJXeCrPyjkaPKZq8XkJDn6tkxb8HgfFMaIeTer0UF1fDfubZLan8f4&#10;MJExH5s8Ch32sxcFwa3wkhAmnDXziqqHQ8nD4ylIaYGH/ua6vOsrXEb4LhWNYroE5Uo/6MoA9L65&#10;xTAzY5nnmF/lXNg2cfjawk82FV4nBVqUQ89AmKuN9EyTiDJUSp7/OaL535RQryIEybJPYoQOb/uN&#10;YoWo2qomfUTvdkyMYJYcXI4TQhQMzRm3gEgqMabqnOaCqwlS7Z2K3lplf+6q/NpsK7CTl+ajz/CY&#10;Z1n+y79j+luOIN2cSIxYGAe0t7NvbSL8B4GHSQdIZ4ZJwMTrqKt/D3YEkErX2cRQF2HKwWg95m9m&#10;SraobEAFyomLKp2/I2NdyPejI+3VtT5W2Lqm81BLv6eU3ROMJW06ymGEcy5FoT44/UtJNS4IotaY&#10;BAEeiv0lMZnY9zje/hv42jaV1GvmWUVjPyUIaKIGt1YdhXoVtMUb8fpnVDaE623qiZ9SYggBh76l&#10;SsD4KNokoqGIorD0fkFFknlJyahiVn7fWHDtqfxY24x+JY6PBKDZA1MgQxXCWGKU7fmteuKXNJRb&#10;GGClgYSfFW1DLRkdCuxelDObYEzkxC7ZPg/PWY+1/BCI+3TnL0JKw0WTejBxwLyqsrdBX/cEnbWS&#10;0DlJSj+XLsqLwu2jBwi5fOTTYNuvwvrEQLNw8uekbw/SN2C3QO/Ax2sSATYeZ5zK4uek6VaCm1b1&#10;WWRGNXHgCXCGMww+6hyR4KswoFtBsXqIeXfpim8mrEUkxE0k9OZpm9POpNwuCotznvyRA5S2cSAv&#10;WtIKkRur8AmF80uRHnH4LRn8VKyPQnUIrbWJohRTnooDyY3aVaDETSYGURkUfaUiJuktmKueKthA&#10;eZsoUwESGdqEEDn1iMuH4+9kg84/0HTTPNgm4M6gRYOHvBzjIwofluLjcmwAS47K3DQucSBwMtrV&#10;ayFMmbg1j7QUk8YsnLGDX4PNK/B9HIih1H4+6uMjl6BzTuDUvrgZqh7JAGqJQIU9ZFzSJgbFL4AA&#10;7DqAzYUoV5/JxdKO8Py10CsL2f8OQFd2Dh/p3a5MsPCRDvF/9+YfA3QB/D8G6GOALk9FP5agjyXo&#10;Ywm6PAQucPX/A1D1CyxsYkVVAAAAAElFTkSuQmCCUEsDBBQABgAIAAAAIQCmx1EC4AAAAAoBAAAP&#10;AAAAZHJzL2Rvd25yZXYueG1sTI9BS8NAFITvgv9heYK3dje2jSFmU0pRT0WwFcTba/KahGbfhuw2&#10;Sf+925MehxlmvsnWk2nFQL1rLGuI5goEcWHLhisNX4e3WQLCeeQSW8uk4UoO1vn9XYZpaUf+pGHv&#10;KxFK2KWoofa+S6V0RU0G3dx2xME72d6gD7KvZNnjGMpNK5+UiqXBhsNCjR1tayrO+4vR8D7iuFlE&#10;r8PufNpefw6rj+9dRFo/PkybFxCeJv8Xhht+QIc8MB3thUsn2qBVHL54DbPlM4hbQK2WMYijhiRZ&#10;gMwz+f9C/gsAAP//AwBQSwMEFAAGAAgAAAAhADcnR2HMAAAAKQIAABkAAABkcnMvX3JlbHMvZTJv&#10;RG9jLnhtbC5yZWxzvJHBagIxEIbvQt8hzL2b3RWKiFkvIngV+wBDMpsNbiYhiaW+vYFSqCD15nFm&#10;+L//g9lsv/0svihlF1hB17QgiHUwjq2Cz9P+fQUiF2SDc2BScKUM2+FtsTnSjKWG8uRiFpXCWcFU&#10;SlxLmfVEHnMTInG9jCF5LHVMVkbUZ7Qk+7b9kOkvA4Y7pjgYBelgliBO11ibn7PDODpNu6Avnrg8&#10;qJDO1+4KxGSpKPBkHP4sl01kC/KxQ/8ah/4/h+41Dt2vg7x78HADAAD//wMAUEsBAi0AFAAGAAgA&#10;AAAhALGCZ7YKAQAAEwIAABMAAAAAAAAAAAAAAAAAAAAAAFtDb250ZW50X1R5cGVzXS54bWxQSwEC&#10;LQAUAAYACAAAACEAOP0h/9YAAACUAQAACwAAAAAAAAAAAAAAAAA7AQAAX3JlbHMvLnJlbHNQSwEC&#10;LQAUAAYACAAAACEAz6GFteoCAAAKCgAADgAAAAAAAAAAAAAAAAA6AgAAZHJzL2Uyb0RvYy54bWxQ&#10;SwECLQAKAAAAAAAAACEA9UcfF2GKAABhigAAFAAAAAAAAAAAAAAAAABQBQAAZHJzL21lZGlhL2lt&#10;YWdlMS5wbmdQSwECLQAKAAAAAAAAACEAbl4heP6HAAD+hwAAFAAAAAAAAAAAAAAAAADjjwAAZHJz&#10;L21lZGlhL2ltYWdlMi5wbmdQSwECLQAKAAAAAAAAACEA0RISINArAADQKwAAFAAAAAAAAAAAAAAA&#10;AAATGAEAZHJzL21lZGlhL2ltYWdlMy5wbmdQSwECLQAUAAYACAAAACEApsdRAuAAAAAKAQAADwAA&#10;AAAAAAAAAAAAAAAVRAEAZHJzL2Rvd25yZXYueG1sUEsBAi0AFAAGAAgAAAAhADcnR2HMAAAAKQIA&#10;ABkAAAAAAAAAAAAAAAAAIkUBAGRycy9fcmVscy9lMm9Eb2MueG1sLnJlbHNQSwUGAAAAAAgACAAA&#10;AgAAJUY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3" o:spid="_x0000_s1027" type="#_x0000_t75" style="position:absolute;left:24320;width:18987;height:589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RQ5BwwAAANsAAAAPAAAAZHJzL2Rvd25yZXYueG1sRE/fa8Iw&#10;EH4f7H8IN9jbms6pk84oUxBkgrBOEd+O5mzLkktpYq3//SIIe7uP7+dN5701oqPW144VvCYpCOLC&#10;6ZpLBbuf1csEhA/IGo1jUnAlD/PZ48MUM+0u/E1dHkoRQ9hnqKAKocmk9EVFFn3iGuLInVxrMUTY&#10;llK3eInh1shBmo6lxZpjQ4UNLSsqfvOzVTDedKdtMdwfjl+LY+7P7yYdjIxSz0/95weIQH34F9/d&#10;ax3nv8Htl3iAnP0BAAD//wMAUEsBAi0AFAAGAAgAAAAhANvh9svuAAAAhQEAABMAAAAAAAAAAAAA&#10;AAAAAAAAAFtDb250ZW50X1R5cGVzXS54bWxQSwECLQAUAAYACAAAACEAWvQsW78AAAAVAQAACwAA&#10;AAAAAAAAAAAAAAAfAQAAX3JlbHMvLnJlbHNQSwECLQAUAAYACAAAACEAxkUOQcMAAADbAAAADwAA&#10;AAAAAAAAAAAAAAAHAgAAZHJzL2Rvd25yZXYueG1sUEsFBgAAAAADAAMAtwAAAPcCAAAAAA==&#10;">
                <v:imagedata r:id="rId4" o:title="" croptop="-714f" cropright="18770f"/>
              </v:shape>
              <v:shape id="Picture 12" o:spid="_x0000_s1028" type="#_x0000_t75" style="position:absolute;top:1016;width:14414;height:4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UZdowwAAANsAAAAPAAAAZHJzL2Rvd25yZXYueG1sRE9Na8JA&#10;EL0L/Q/LFLxI3RhBSnQTQrFQoT1oeuhxzE6TtNnZmN1o+u+7guBtHu9zNtloWnGm3jWWFSzmEQji&#10;0uqGKwWfxevTMwjnkTW2lknBHznI0ofJBhNtL7yn88FXIoSwS1BB7X2XSOnKmgy6ue2IA/dte4M+&#10;wL6SusdLCDetjKNoJQ02HBpq7OilpvL3MBgFcvmzfWc5W+6+8o84Px0Hty0GpaaPY74G4Wn0d/HN&#10;/abD/Biuv4QDZPoPAAD//wMAUEsBAi0AFAAGAAgAAAAhANvh9svuAAAAhQEAABMAAAAAAAAAAAAA&#10;AAAAAAAAAFtDb250ZW50X1R5cGVzXS54bWxQSwECLQAUAAYACAAAACEAWvQsW78AAAAVAQAACwAA&#10;AAAAAAAAAAAAAAAfAQAAX3JlbHMvLnJlbHNQSwECLQAUAAYACAAAACEASlGXaMMAAADbAAAADwAA&#10;AAAAAAAAAAAAAAAHAgAAZHJzL2Rvd25yZXYueG1sUEsFBgAAAAADAAMAtwAAAPcCAAAAAA==&#10;">
                <v:imagedata r:id="rId5" o:title=""/>
              </v:shape>
              <v:shape id="Picture 3" o:spid="_x0000_s1029" type="#_x0000_t75" style="position:absolute;left:54483;top:571;width:5753;height:53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dW0xQAAANoAAAAPAAAAZHJzL2Rvd25yZXYueG1sRI9Pa8JA&#10;FMTvBb/D8oTe6sYWosRsRMTSQj34F/X2yD6T0OzbNLuN6bfvFoQeh5n5DZPOe1OLjlpXWVYwHkUg&#10;iHOrKy4UHPavT1MQziNrrC2Tgh9yMM8GDykm2t54S93OFyJA2CWooPS+SaR0eUkG3cg2xMG72tag&#10;D7ItpG7xFuCmls9RFEuDFYeFEhtalpR/7r6NgvVmcl7R12XZv32sN9v6dFzF7qjU47BfzEB46v1/&#10;+N5+1wpe4O9KuAEy+wUAAP//AwBQSwECLQAUAAYACAAAACEA2+H2y+4AAACFAQAAEwAAAAAAAAAA&#10;AAAAAAAAAAAAW0NvbnRlbnRfVHlwZXNdLnhtbFBLAQItABQABgAIAAAAIQBa9CxbvwAAABUBAAAL&#10;AAAAAAAAAAAAAAAAAB8BAABfcmVscy8ucmVsc1BLAQItABQABgAIAAAAIQBULdW0xQAAANoAAAAP&#10;AAAAAAAAAAAAAAAAAAcCAABkcnMvZG93bnJldi54bWxQSwUGAAAAAAMAAwC3AAAA+QIAAAAA&#10;">
                <v:imagedata r:id="rId6" o:title=""/>
              </v:shape>
              <w10:wrap anchorx="pag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92BB5" w14:textId="77777777" w:rsidR="00FD6239" w:rsidRDefault="00FD62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0A938" w14:textId="77777777" w:rsidR="00276C76" w:rsidRDefault="00276C76" w:rsidP="00C85F05">
      <w:r>
        <w:separator/>
      </w:r>
    </w:p>
  </w:footnote>
  <w:footnote w:type="continuationSeparator" w:id="0">
    <w:p w14:paraId="2718DDD6" w14:textId="77777777" w:rsidR="00276C76" w:rsidRDefault="00276C76" w:rsidP="00C85F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679074" w14:textId="77777777" w:rsidR="00FD6239" w:rsidRDefault="00FD623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7E9E9" w14:textId="77777777" w:rsidR="00FD6239" w:rsidRDefault="00FD623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B3088" w14:textId="77777777" w:rsidR="00FD6239" w:rsidRDefault="00FD623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7B04A6"/>
    <w:multiLevelType w:val="hybridMultilevel"/>
    <w:tmpl w:val="2788E26E"/>
    <w:lvl w:ilvl="0" w:tplc="08090001">
      <w:start w:val="1"/>
      <w:numFmt w:val="bullet"/>
      <w:lvlText w:val=""/>
      <w:lvlJc w:val="left"/>
      <w:pPr>
        <w:ind w:left="-2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1" w15:restartNumberingAfterBreak="0">
    <w:nsid w:val="6F5907CF"/>
    <w:multiLevelType w:val="hybridMultilevel"/>
    <w:tmpl w:val="95FA39B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070108283">
    <w:abstractNumId w:val="1"/>
  </w:num>
  <w:num w:numId="2" w16cid:durableId="1071346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7ACF"/>
    <w:rsid w:val="00014372"/>
    <w:rsid w:val="0001706E"/>
    <w:rsid w:val="00027411"/>
    <w:rsid w:val="00064115"/>
    <w:rsid w:val="0007109B"/>
    <w:rsid w:val="00074173"/>
    <w:rsid w:val="001118D0"/>
    <w:rsid w:val="00163282"/>
    <w:rsid w:val="00165302"/>
    <w:rsid w:val="00191CEB"/>
    <w:rsid w:val="00192D34"/>
    <w:rsid w:val="001B120D"/>
    <w:rsid w:val="001E1D69"/>
    <w:rsid w:val="002442D7"/>
    <w:rsid w:val="0026397C"/>
    <w:rsid w:val="00276C76"/>
    <w:rsid w:val="002B34ED"/>
    <w:rsid w:val="002C22C0"/>
    <w:rsid w:val="002D16A9"/>
    <w:rsid w:val="002D21E2"/>
    <w:rsid w:val="002F6E76"/>
    <w:rsid w:val="003154CF"/>
    <w:rsid w:val="00327126"/>
    <w:rsid w:val="00333C80"/>
    <w:rsid w:val="00336875"/>
    <w:rsid w:val="00342A88"/>
    <w:rsid w:val="0034318A"/>
    <w:rsid w:val="00353D8E"/>
    <w:rsid w:val="00355261"/>
    <w:rsid w:val="003859B5"/>
    <w:rsid w:val="00386896"/>
    <w:rsid w:val="003B1D43"/>
    <w:rsid w:val="003C117B"/>
    <w:rsid w:val="003D4341"/>
    <w:rsid w:val="003D5B2E"/>
    <w:rsid w:val="003D5F38"/>
    <w:rsid w:val="003F0CFE"/>
    <w:rsid w:val="003F45B8"/>
    <w:rsid w:val="00415889"/>
    <w:rsid w:val="004217B3"/>
    <w:rsid w:val="00456220"/>
    <w:rsid w:val="004711CF"/>
    <w:rsid w:val="004A2BC2"/>
    <w:rsid w:val="004A3A68"/>
    <w:rsid w:val="004B4D7B"/>
    <w:rsid w:val="004B5F8F"/>
    <w:rsid w:val="004F06E2"/>
    <w:rsid w:val="00502CF4"/>
    <w:rsid w:val="00517171"/>
    <w:rsid w:val="00520971"/>
    <w:rsid w:val="005264B6"/>
    <w:rsid w:val="00565445"/>
    <w:rsid w:val="0057173C"/>
    <w:rsid w:val="00582662"/>
    <w:rsid w:val="00586875"/>
    <w:rsid w:val="005C1B4D"/>
    <w:rsid w:val="005C5A1A"/>
    <w:rsid w:val="005E0468"/>
    <w:rsid w:val="005F0788"/>
    <w:rsid w:val="0061593B"/>
    <w:rsid w:val="00616869"/>
    <w:rsid w:val="00640FBB"/>
    <w:rsid w:val="00650A92"/>
    <w:rsid w:val="00653920"/>
    <w:rsid w:val="006659AB"/>
    <w:rsid w:val="00671348"/>
    <w:rsid w:val="00677016"/>
    <w:rsid w:val="006D73D2"/>
    <w:rsid w:val="006E2DB5"/>
    <w:rsid w:val="006F45AC"/>
    <w:rsid w:val="007160A6"/>
    <w:rsid w:val="00730047"/>
    <w:rsid w:val="00772172"/>
    <w:rsid w:val="00772330"/>
    <w:rsid w:val="007725D4"/>
    <w:rsid w:val="00776F74"/>
    <w:rsid w:val="007A05DF"/>
    <w:rsid w:val="007A433E"/>
    <w:rsid w:val="007B485C"/>
    <w:rsid w:val="007E7ACF"/>
    <w:rsid w:val="007F098F"/>
    <w:rsid w:val="007F1BD7"/>
    <w:rsid w:val="00817535"/>
    <w:rsid w:val="00820F1D"/>
    <w:rsid w:val="00840518"/>
    <w:rsid w:val="00845B08"/>
    <w:rsid w:val="008A4922"/>
    <w:rsid w:val="008B791C"/>
    <w:rsid w:val="00900726"/>
    <w:rsid w:val="009316A5"/>
    <w:rsid w:val="009364AD"/>
    <w:rsid w:val="00966B15"/>
    <w:rsid w:val="00985B2D"/>
    <w:rsid w:val="00996960"/>
    <w:rsid w:val="009E3803"/>
    <w:rsid w:val="00A12EBF"/>
    <w:rsid w:val="00A46B1E"/>
    <w:rsid w:val="00A53A56"/>
    <w:rsid w:val="00A95310"/>
    <w:rsid w:val="00AC3588"/>
    <w:rsid w:val="00AE2A03"/>
    <w:rsid w:val="00AE3462"/>
    <w:rsid w:val="00AE7E7A"/>
    <w:rsid w:val="00AF2733"/>
    <w:rsid w:val="00B03427"/>
    <w:rsid w:val="00B641A5"/>
    <w:rsid w:val="00B6499D"/>
    <w:rsid w:val="00B736EE"/>
    <w:rsid w:val="00BB4B01"/>
    <w:rsid w:val="00BC15D2"/>
    <w:rsid w:val="00BC43CF"/>
    <w:rsid w:val="00BD2368"/>
    <w:rsid w:val="00C566D8"/>
    <w:rsid w:val="00C82621"/>
    <w:rsid w:val="00C85F05"/>
    <w:rsid w:val="00D16071"/>
    <w:rsid w:val="00D25D0A"/>
    <w:rsid w:val="00D31CA1"/>
    <w:rsid w:val="00D51612"/>
    <w:rsid w:val="00D67EB7"/>
    <w:rsid w:val="00DB4F03"/>
    <w:rsid w:val="00DB6FB9"/>
    <w:rsid w:val="00DC46B9"/>
    <w:rsid w:val="00DC6077"/>
    <w:rsid w:val="00DF3197"/>
    <w:rsid w:val="00E5736D"/>
    <w:rsid w:val="00E65055"/>
    <w:rsid w:val="00E74E78"/>
    <w:rsid w:val="00E77A5C"/>
    <w:rsid w:val="00E77F03"/>
    <w:rsid w:val="00EA4B58"/>
    <w:rsid w:val="00EA6416"/>
    <w:rsid w:val="00F00C18"/>
    <w:rsid w:val="00F62C24"/>
    <w:rsid w:val="00F656B5"/>
    <w:rsid w:val="00F71FE6"/>
    <w:rsid w:val="00F7553F"/>
    <w:rsid w:val="00FD4827"/>
    <w:rsid w:val="00FD6239"/>
    <w:rsid w:val="00FF6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79E6533"/>
  <w15:chartTrackingRefBased/>
  <w15:docId w15:val="{17B680B6-61ED-48E9-AFEC-BAD80E3C1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7ACF"/>
    <w:pPr>
      <w:spacing w:after="0" w:line="240" w:lineRule="auto"/>
    </w:pPr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85F0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F6E7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unhideWhenUsed/>
    <w:rsid w:val="002F6E7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15889"/>
    <w:pPr>
      <w:spacing w:after="160" w:line="259" w:lineRule="auto"/>
      <w:ind w:left="720"/>
      <w:contextualSpacing/>
    </w:pPr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B1D43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D43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3859B5"/>
    <w:rPr>
      <w:color w:val="800080" w:themeColor="followedHyperlink"/>
      <w:u w:val="single"/>
    </w:rPr>
  </w:style>
  <w:style w:type="character" w:customStyle="1" w:styleId="normaltextrun">
    <w:name w:val="normaltextrun"/>
    <w:basedOn w:val="DefaultParagraphFont"/>
    <w:rsid w:val="00C85F05"/>
  </w:style>
  <w:style w:type="character" w:customStyle="1" w:styleId="Heading2Char">
    <w:name w:val="Heading 2 Char"/>
    <w:basedOn w:val="DefaultParagraphFont"/>
    <w:link w:val="Heading2"/>
    <w:uiPriority w:val="9"/>
    <w:rsid w:val="00C85F05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paragraph">
    <w:name w:val="paragraph"/>
    <w:basedOn w:val="Normal"/>
    <w:rsid w:val="00C85F05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eop">
    <w:name w:val="eop"/>
    <w:basedOn w:val="DefaultParagraphFont"/>
    <w:rsid w:val="00C85F05"/>
  </w:style>
  <w:style w:type="paragraph" w:styleId="CommentText">
    <w:name w:val="annotation text"/>
    <w:basedOn w:val="Normal"/>
    <w:link w:val="CommentTextChar"/>
    <w:uiPriority w:val="99"/>
    <w:semiHidden/>
    <w:unhideWhenUsed/>
    <w:rsid w:val="00C85F0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85F05"/>
    <w:rPr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85F05"/>
    <w:rPr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85F0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85F05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85F0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85F05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10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109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980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s://primarycareone.nhs.wales/topics1/greener-primary-care/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hyperlink" Target="https://toolkit.sos-uk.org/greenimpact/GrPCW/login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www.youtube.com/watch?v=MqobzQFivCg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https://www.gov.wales/net-zero-wales" TargetMode="External"/><Relationship Id="rId14" Type="http://schemas.openxmlformats.org/officeDocument/2006/relationships/hyperlink" Target="mailto:greenerprimarycare@wales.nhs.uk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6" Type="http://schemas.openxmlformats.org/officeDocument/2006/relationships/image" Target="media/image9.png"/><Relationship Id="rId5" Type="http://schemas.openxmlformats.org/officeDocument/2006/relationships/image" Target="media/image8.png"/><Relationship Id="rId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221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Sian Evans (Public Health Wales - No. 2 Capital Quarter)</dc:creator>
  <cp:keywords/>
  <dc:description/>
  <cp:lastModifiedBy>Huw Williams (Public Health Wales - No. 2 Capital Quarter)</cp:lastModifiedBy>
  <cp:revision>3</cp:revision>
  <cp:lastPrinted>2022-06-22T16:19:00Z</cp:lastPrinted>
  <dcterms:created xsi:type="dcterms:W3CDTF">2023-03-28T15:22:00Z</dcterms:created>
  <dcterms:modified xsi:type="dcterms:W3CDTF">2023-03-29T08:02:00Z</dcterms:modified>
</cp:coreProperties>
</file>